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7" w:rsidRDefault="00557ED9">
      <w:pPr>
        <w:rPr>
          <w:rFonts w:ascii="Gibson" w:hAnsi="Gibson"/>
          <w:b/>
        </w:rPr>
      </w:pPr>
      <w:r>
        <w:rPr>
          <w:rFonts w:ascii="Gibson" w:hAnsi="Gibson"/>
          <w:b/>
        </w:rPr>
        <w:t>Byla ustanovena</w:t>
      </w:r>
      <w:r w:rsidR="00D33B6D" w:rsidRPr="00D91D71">
        <w:rPr>
          <w:rFonts w:ascii="Gibson" w:hAnsi="Gibson"/>
          <w:b/>
        </w:rPr>
        <w:t xml:space="preserve"> Asociace nezávislých divadel</w:t>
      </w:r>
      <w:r w:rsidR="00A27FE1">
        <w:rPr>
          <w:rFonts w:ascii="Gibson" w:hAnsi="Gibson"/>
          <w:b/>
        </w:rPr>
        <w:t xml:space="preserve"> </w:t>
      </w:r>
      <w:r w:rsidR="00A86AED">
        <w:rPr>
          <w:rFonts w:ascii="Gibson" w:hAnsi="Gibson"/>
          <w:b/>
        </w:rPr>
        <w:t>ČR</w:t>
      </w:r>
    </w:p>
    <w:p w:rsidR="00183934" w:rsidRPr="00183934" w:rsidRDefault="00183934">
      <w:pPr>
        <w:rPr>
          <w:rFonts w:ascii="Gibson" w:hAnsi="Gibson"/>
        </w:rPr>
      </w:pPr>
      <w:r>
        <w:rPr>
          <w:rFonts w:ascii="Gibson" w:hAnsi="Gibson"/>
        </w:rPr>
        <w:tab/>
      </w:r>
      <w:r>
        <w:rPr>
          <w:rFonts w:ascii="Gibson" w:hAnsi="Gibson"/>
        </w:rPr>
        <w:tab/>
      </w:r>
      <w:r>
        <w:rPr>
          <w:rFonts w:ascii="Gibson" w:hAnsi="Gibson"/>
        </w:rPr>
        <w:tab/>
      </w:r>
      <w:r>
        <w:rPr>
          <w:rFonts w:ascii="Gibson" w:hAnsi="Gibson"/>
        </w:rPr>
        <w:tab/>
      </w:r>
      <w:r>
        <w:rPr>
          <w:rFonts w:ascii="Gibson" w:hAnsi="Gibson"/>
        </w:rPr>
        <w:tab/>
      </w:r>
      <w:r>
        <w:rPr>
          <w:rFonts w:ascii="Gibson" w:hAnsi="Gibson"/>
        </w:rPr>
        <w:tab/>
      </w:r>
      <w:r>
        <w:rPr>
          <w:rFonts w:ascii="Gibson" w:hAnsi="Gibson"/>
        </w:rPr>
        <w:tab/>
        <w:t>Tisková zpráva, v Praze dne 6.</w:t>
      </w:r>
      <w:r w:rsidR="0044062F">
        <w:rPr>
          <w:rFonts w:ascii="Gibson" w:hAnsi="Gibson"/>
        </w:rPr>
        <w:t xml:space="preserve"> </w:t>
      </w:r>
      <w:r>
        <w:rPr>
          <w:rFonts w:ascii="Gibson" w:hAnsi="Gibson"/>
        </w:rPr>
        <w:t>6.</w:t>
      </w:r>
      <w:r w:rsidR="0044062F">
        <w:rPr>
          <w:rFonts w:ascii="Gibson" w:hAnsi="Gibson"/>
        </w:rPr>
        <w:t xml:space="preserve"> </w:t>
      </w:r>
      <w:r>
        <w:rPr>
          <w:rFonts w:ascii="Gibson" w:hAnsi="Gibson"/>
        </w:rPr>
        <w:t>2016</w:t>
      </w:r>
    </w:p>
    <w:p w:rsidR="00D57A17" w:rsidRPr="00D57A17" w:rsidRDefault="002E5EB9">
      <w:pPr>
        <w:rPr>
          <w:rFonts w:ascii="Gibson" w:hAnsi="Gibson"/>
          <w:i/>
        </w:rPr>
      </w:pPr>
      <w:r>
        <w:rPr>
          <w:rFonts w:ascii="Gibson" w:hAnsi="Gibson"/>
          <w:i/>
        </w:rPr>
        <w:t>V</w:t>
      </w:r>
      <w:r w:rsidR="00D57A17">
        <w:rPr>
          <w:rFonts w:ascii="Gibson" w:hAnsi="Gibson"/>
          <w:i/>
        </w:rPr>
        <w:t>ýrazn</w:t>
      </w:r>
      <w:r>
        <w:rPr>
          <w:rFonts w:ascii="Gibson" w:hAnsi="Gibson"/>
          <w:i/>
        </w:rPr>
        <w:t>é</w:t>
      </w:r>
      <w:r w:rsidR="00D57A17">
        <w:rPr>
          <w:rFonts w:ascii="Gibson" w:hAnsi="Gibson"/>
          <w:i/>
        </w:rPr>
        <w:t xml:space="preserve"> podfinancování, legislativními problémy a </w:t>
      </w:r>
      <w:r>
        <w:rPr>
          <w:rFonts w:ascii="Gibson" w:hAnsi="Gibson"/>
          <w:i/>
        </w:rPr>
        <w:t xml:space="preserve">nastavení </w:t>
      </w:r>
      <w:r w:rsidR="00D57A17">
        <w:rPr>
          <w:rFonts w:ascii="Gibson" w:hAnsi="Gibson"/>
          <w:i/>
        </w:rPr>
        <w:t>grantových systém</w:t>
      </w:r>
      <w:r>
        <w:rPr>
          <w:rFonts w:ascii="Gibson" w:hAnsi="Gibson"/>
          <w:i/>
        </w:rPr>
        <w:t>ů napříč republikou, to jsou otázky, s nimiž se dlouhodobě potýká sektor nezávislého divadla</w:t>
      </w:r>
      <w:r w:rsidR="00D57A17">
        <w:rPr>
          <w:rFonts w:ascii="Gibson" w:hAnsi="Gibson"/>
          <w:i/>
        </w:rPr>
        <w:t>. To bylo impulzem pro vznik Asociace nezávislých divadel ČR. Iniciativa členů přípravného výboru vzbudila velký ohlas nejen mezi divadelníky</w:t>
      </w:r>
      <w:r w:rsidR="00123CF8">
        <w:rPr>
          <w:rFonts w:ascii="Gibson" w:hAnsi="Gibson"/>
          <w:i/>
        </w:rPr>
        <w:t>. Ke dni svého vzniku tak asociace čítá 31 členů a okamžitě se zařadila k početně silným profesním organizacím.</w:t>
      </w:r>
    </w:p>
    <w:p w:rsidR="00D33B6D" w:rsidRPr="00D57A17" w:rsidRDefault="00557ED9">
      <w:pPr>
        <w:rPr>
          <w:rFonts w:ascii="Gibson" w:hAnsi="Gibson"/>
          <w:b/>
        </w:rPr>
      </w:pPr>
      <w:r>
        <w:rPr>
          <w:rFonts w:ascii="Gibson" w:hAnsi="Gibson"/>
        </w:rPr>
        <w:t>Dne 26. 5. 2016 byla ustanovena</w:t>
      </w:r>
      <w:r w:rsidR="00D33B6D" w:rsidRPr="00A632E9">
        <w:rPr>
          <w:rFonts w:ascii="Gibson" w:hAnsi="Gibson"/>
        </w:rPr>
        <w:t xml:space="preserve"> Asociace nezávislých divadel</w:t>
      </w:r>
      <w:r w:rsidR="002D5DDD">
        <w:rPr>
          <w:rFonts w:ascii="Gibson" w:hAnsi="Gibson"/>
        </w:rPr>
        <w:t xml:space="preserve"> </w:t>
      </w:r>
      <w:proofErr w:type="gramStart"/>
      <w:r w:rsidR="00A86AED">
        <w:rPr>
          <w:rFonts w:ascii="Gibson" w:hAnsi="Gibson"/>
        </w:rPr>
        <w:t>ČR z.s.</w:t>
      </w:r>
      <w:proofErr w:type="gramEnd"/>
      <w:r w:rsidR="00A86AED">
        <w:rPr>
          <w:rFonts w:ascii="Gibson" w:hAnsi="Gibson"/>
        </w:rPr>
        <w:t xml:space="preserve"> </w:t>
      </w:r>
      <w:r w:rsidR="002D5DDD">
        <w:rPr>
          <w:rFonts w:ascii="Gibson" w:hAnsi="Gibson"/>
        </w:rPr>
        <w:t>(dále jen AND)</w:t>
      </w:r>
      <w:r w:rsidR="00D33B6D" w:rsidRPr="00A632E9">
        <w:rPr>
          <w:rFonts w:ascii="Gibson" w:hAnsi="Gibson"/>
        </w:rPr>
        <w:t xml:space="preserve">. Na ustavující schůzi ve VILE Štvanice se sešlo </w:t>
      </w:r>
      <w:r w:rsidR="00A27FE1">
        <w:rPr>
          <w:rFonts w:ascii="Gibson" w:hAnsi="Gibson"/>
        </w:rPr>
        <w:t>40</w:t>
      </w:r>
      <w:r w:rsidR="00A632E9" w:rsidRPr="00A632E9">
        <w:rPr>
          <w:rFonts w:ascii="Gibson" w:hAnsi="Gibson"/>
        </w:rPr>
        <w:t xml:space="preserve"> zástupců </w:t>
      </w:r>
      <w:r w:rsidR="00A27FE1">
        <w:rPr>
          <w:rFonts w:ascii="Gibson" w:hAnsi="Gibson"/>
        </w:rPr>
        <w:t xml:space="preserve">30 </w:t>
      </w:r>
      <w:r w:rsidR="00A632E9" w:rsidRPr="00A632E9">
        <w:rPr>
          <w:rFonts w:ascii="Gibson" w:hAnsi="Gibson"/>
        </w:rPr>
        <w:t>divadel</w:t>
      </w:r>
      <w:r w:rsidR="002D5DDD">
        <w:rPr>
          <w:rFonts w:ascii="Gibson" w:hAnsi="Gibson"/>
        </w:rPr>
        <w:t xml:space="preserve"> napříč republikou</w:t>
      </w:r>
      <w:r w:rsidR="00A632E9">
        <w:rPr>
          <w:rFonts w:ascii="Gibson" w:hAnsi="Gibson"/>
        </w:rPr>
        <w:t xml:space="preserve">, která nejsou zřizována veřejnou samosprávou. </w:t>
      </w:r>
      <w:r w:rsidR="002E5EB9">
        <w:rPr>
          <w:rFonts w:ascii="Gibson" w:hAnsi="Gibson"/>
        </w:rPr>
        <w:t xml:space="preserve">Právě tak totiž AND definuje pojem nezávislosti. </w:t>
      </w:r>
      <w:r w:rsidR="006942A5">
        <w:rPr>
          <w:rFonts w:ascii="Gibson" w:hAnsi="Gibson"/>
        </w:rPr>
        <w:t xml:space="preserve">Jedná se o otevřenou platformu divadelních subjektů, produkčních domů i jednotlivých tvůrců. </w:t>
      </w:r>
      <w:r w:rsidR="002D5DDD">
        <w:rPr>
          <w:rFonts w:ascii="Gibson" w:hAnsi="Gibson"/>
        </w:rPr>
        <w:t>AND vznikla z potřeby formulovat otázky smyslu a postavení nezávislého divadla napříč žánry, navázat komunikaci s představiteli státu, krajů, měst a obcí při řešení problé</w:t>
      </w:r>
      <w:r w:rsidR="00123CF8">
        <w:rPr>
          <w:rFonts w:ascii="Gibson" w:hAnsi="Gibson"/>
        </w:rPr>
        <w:t xml:space="preserve">mů </w:t>
      </w:r>
      <w:r w:rsidR="002E5EB9">
        <w:rPr>
          <w:rFonts w:ascii="Gibson" w:hAnsi="Gibson"/>
        </w:rPr>
        <w:t>tohoto sektoru</w:t>
      </w:r>
      <w:r w:rsidR="00123CF8">
        <w:rPr>
          <w:rFonts w:ascii="Gibson" w:hAnsi="Gibson"/>
        </w:rPr>
        <w:t xml:space="preserve">.  </w:t>
      </w:r>
    </w:p>
    <w:p w:rsidR="006942A5" w:rsidRDefault="006942A5">
      <w:pPr>
        <w:rPr>
          <w:rFonts w:ascii="Gibson" w:hAnsi="Gibson"/>
        </w:rPr>
      </w:pPr>
      <w:r>
        <w:rPr>
          <w:rFonts w:ascii="Gibson" w:hAnsi="Gibson"/>
        </w:rPr>
        <w:t>Mezi hlavní body, které si AND vetkla do Preambule</w:t>
      </w:r>
      <w:r w:rsidR="00B953A1">
        <w:rPr>
          <w:rFonts w:ascii="Gibson" w:hAnsi="Gibson"/>
        </w:rPr>
        <w:t>,</w:t>
      </w:r>
      <w:r>
        <w:rPr>
          <w:rFonts w:ascii="Gibson" w:hAnsi="Gibson"/>
        </w:rPr>
        <w:t xml:space="preserve"> patří přispívat ke zlepšení kulturní politiky, hledat systémové řešení vícezdrojového financování a nastavení legislativních procesů, podílet se na zvýšení transparentnosti a na koncepci grantových systémů, podporovat spolupráci mezi divadelními subjekty v rámci celé republiky.  </w:t>
      </w:r>
    </w:p>
    <w:p w:rsidR="006942A5" w:rsidRDefault="006942A5">
      <w:pPr>
        <w:rPr>
          <w:rFonts w:ascii="Gibson" w:hAnsi="Gibson"/>
        </w:rPr>
      </w:pPr>
      <w:r>
        <w:rPr>
          <w:rFonts w:ascii="Gibson" w:hAnsi="Gibson"/>
        </w:rPr>
        <w:t xml:space="preserve">Sektor nezávislého divadla se dlouhodobě potýká především s výrazným podfinancováním. Přestože se </w:t>
      </w:r>
      <w:r w:rsidR="00A86AED">
        <w:rPr>
          <w:rFonts w:ascii="Gibson" w:hAnsi="Gibson"/>
        </w:rPr>
        <w:t xml:space="preserve">zásadně </w:t>
      </w:r>
      <w:r>
        <w:rPr>
          <w:rFonts w:ascii="Gibson" w:hAnsi="Gibson"/>
        </w:rPr>
        <w:t xml:space="preserve">podílí na kulturním životě v celé zemi a poskytuje kulturní služby vysokému procentu diváků, pohybují se náklady na výrobu projektů na hranici únosnosti, kvalitní umělecká práce je značně podhodnocena. </w:t>
      </w:r>
    </w:p>
    <w:p w:rsidR="006942A5" w:rsidRDefault="006942A5">
      <w:pPr>
        <w:rPr>
          <w:rFonts w:ascii="Gibson" w:hAnsi="Gibson"/>
        </w:rPr>
      </w:pPr>
      <w:r>
        <w:rPr>
          <w:rFonts w:ascii="Gibson" w:hAnsi="Gibson"/>
        </w:rPr>
        <w:t xml:space="preserve">Ve vztahu k veřejnosti bude AND ozřejmovat principy fungování sektoru, jeho přínos pro </w:t>
      </w:r>
      <w:r w:rsidR="00D57F28">
        <w:rPr>
          <w:rFonts w:ascii="Gibson" w:hAnsi="Gibson"/>
        </w:rPr>
        <w:t>veřejný život.</w:t>
      </w:r>
      <w:r w:rsidR="00F94346">
        <w:rPr>
          <w:rFonts w:ascii="Gibson" w:hAnsi="Gibson"/>
        </w:rPr>
        <w:t xml:space="preserve"> AND je také připravena ke spolupráci s dalšími organizacemi, jejichž cílem je zlepšení podmínek pro fungování kulturního průmyslu.</w:t>
      </w:r>
    </w:p>
    <w:p w:rsidR="004F72EC" w:rsidRDefault="00EE707D">
      <w:pPr>
        <w:rPr>
          <w:rFonts w:ascii="Gibson" w:hAnsi="Gibson"/>
        </w:rPr>
      </w:pPr>
      <w:r>
        <w:rPr>
          <w:rFonts w:ascii="Gibson" w:hAnsi="Gibson"/>
        </w:rPr>
        <w:t>Dlouhodobým cílem</w:t>
      </w:r>
      <w:r w:rsidR="004F72EC">
        <w:rPr>
          <w:rFonts w:ascii="Gibson" w:hAnsi="Gibson"/>
        </w:rPr>
        <w:t xml:space="preserve"> AND </w:t>
      </w:r>
      <w:r>
        <w:rPr>
          <w:rFonts w:ascii="Gibson" w:hAnsi="Gibson"/>
        </w:rPr>
        <w:t>je</w:t>
      </w:r>
      <w:r w:rsidR="002E5EB9">
        <w:rPr>
          <w:rFonts w:ascii="Gibson" w:hAnsi="Gibson"/>
        </w:rPr>
        <w:t xml:space="preserve"> analýza problémů sektoru. K prvním krokům bude patřit iniciování diskuse s veřejnou samosprávou, především v otázce kulturní politiky a grantových systémů. Dále se chce asociace zaměřit na legislativní procesy, tedy zapojit se do diskuse o zákonech, které se zabývají kulturním průmyslem.</w:t>
      </w:r>
      <w:r>
        <w:rPr>
          <w:rFonts w:ascii="Gibson" w:hAnsi="Gibson"/>
        </w:rPr>
        <w:t xml:space="preserve"> V neposlední řadě je cílem asociace dosáhnout účinnější podpory ze strany státu, měst a obcí jiným způsobem než grantovým financováním – tedy například </w:t>
      </w:r>
      <w:r w:rsidR="00183934">
        <w:rPr>
          <w:rFonts w:ascii="Gibson" w:hAnsi="Gibson"/>
        </w:rPr>
        <w:t>spolupra</w:t>
      </w:r>
      <w:r w:rsidR="005C2DE5">
        <w:rPr>
          <w:rFonts w:ascii="Gibson" w:hAnsi="Gibson"/>
        </w:rPr>
        <w:t>cí</w:t>
      </w:r>
      <w:bookmarkStart w:id="0" w:name="_GoBack"/>
      <w:bookmarkEnd w:id="0"/>
      <w:r>
        <w:rPr>
          <w:rFonts w:ascii="Gibson" w:hAnsi="Gibson"/>
        </w:rPr>
        <w:t xml:space="preserve"> v oblasti propagace či otevření objektů v majetku veřejné samosprávy kulturním projektům.</w:t>
      </w:r>
      <w:r w:rsidR="002E5EB9">
        <w:rPr>
          <w:rFonts w:ascii="Gibson" w:hAnsi="Gibson"/>
        </w:rPr>
        <w:t xml:space="preserve"> AND se ale nebude vyhýbat ani konkrétním otázkám a problémům – v rámci hlavního města Prahy se jedná například o nedokončenou tra</w:t>
      </w:r>
      <w:r>
        <w:rPr>
          <w:rFonts w:ascii="Gibson" w:hAnsi="Gibson"/>
        </w:rPr>
        <w:t>n</w:t>
      </w:r>
      <w:r w:rsidR="002E5EB9">
        <w:rPr>
          <w:rFonts w:ascii="Gibson" w:hAnsi="Gibson"/>
        </w:rPr>
        <w:t>sformaci</w:t>
      </w:r>
      <w:r>
        <w:rPr>
          <w:rFonts w:ascii="Gibson" w:hAnsi="Gibson"/>
        </w:rPr>
        <w:t xml:space="preserve"> divadel nebo konkursy na stávající budovy, v poslední době rozvířil veřejnou debatu zejména osud Divadla Komedie. Pro své členy bude AND připravovat vzdělávací projekty, především v oblasti </w:t>
      </w:r>
      <w:proofErr w:type="spellStart"/>
      <w:r>
        <w:rPr>
          <w:rFonts w:ascii="Gibson" w:hAnsi="Gibson"/>
        </w:rPr>
        <w:t>fundraisingu</w:t>
      </w:r>
      <w:proofErr w:type="spellEnd"/>
      <w:r>
        <w:rPr>
          <w:rFonts w:ascii="Gibson" w:hAnsi="Gibson"/>
        </w:rPr>
        <w:t xml:space="preserve"> a managementu, bude podporovat vzájemnou spolupráci a sdílení zkušeností, poskytovat právní a další konzultace.</w:t>
      </w:r>
    </w:p>
    <w:p w:rsidR="004F72EC" w:rsidRDefault="004F72EC" w:rsidP="00D57F28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Činnost AND bude financována z členských příspěvků, organizace nebude žádat o příspěvky z grantových a jiných veřejných zdrojů tak, aby si uchovala svoji nezávislost. AND neplánuje vyvíjet vlastní produkční činnost, soustředí se výlučně na cíle, pro něž byla založena. </w:t>
      </w:r>
    </w:p>
    <w:p w:rsidR="00EE707D" w:rsidRDefault="00EE707D" w:rsidP="00D57F28">
      <w:pPr>
        <w:spacing w:after="0"/>
        <w:rPr>
          <w:rFonts w:ascii="Gibson" w:hAnsi="Gibson"/>
        </w:rPr>
      </w:pPr>
    </w:p>
    <w:p w:rsidR="00D91D71" w:rsidRDefault="00D57F28" w:rsidP="00D57F28">
      <w:pPr>
        <w:spacing w:after="0"/>
        <w:rPr>
          <w:rFonts w:ascii="Gibson" w:hAnsi="Gibson"/>
        </w:rPr>
      </w:pPr>
      <w:r>
        <w:rPr>
          <w:rFonts w:ascii="Gibson" w:hAnsi="Gibson"/>
        </w:rPr>
        <w:lastRenderedPageBreak/>
        <w:t>Na ustavující schůzi byly přítomnými členy schváleny Stanovy AND a zvolena Rada AND</w:t>
      </w:r>
      <w:r w:rsidR="00F94346">
        <w:rPr>
          <w:rFonts w:ascii="Gibson" w:hAnsi="Gibson"/>
        </w:rPr>
        <w:t xml:space="preserve"> na úvodní období jednoho roku. Předsedou AND se stal Štěpán Kubišta, ředitel </w:t>
      </w:r>
      <w:r w:rsidR="00557ED9">
        <w:rPr>
          <w:rFonts w:ascii="Gibson" w:hAnsi="Gibson"/>
        </w:rPr>
        <w:t xml:space="preserve">a spoluzakladatel </w:t>
      </w:r>
      <w:r w:rsidR="00F94346">
        <w:rPr>
          <w:rFonts w:ascii="Gibson" w:hAnsi="Gibson"/>
        </w:rPr>
        <w:t>multifunkčního divadelního prostoru Jatka 78, který se soustředí především na žánr nového cirkusu. První místopředsed</w:t>
      </w:r>
      <w:r w:rsidR="00183934">
        <w:rPr>
          <w:rFonts w:ascii="Gibson" w:hAnsi="Gibson"/>
        </w:rPr>
        <w:t>kyní</w:t>
      </w:r>
      <w:r w:rsidR="00F94346">
        <w:rPr>
          <w:rFonts w:ascii="Gibson" w:hAnsi="Gibson"/>
        </w:rPr>
        <w:t xml:space="preserve"> je Lenka </w:t>
      </w:r>
      <w:proofErr w:type="spellStart"/>
      <w:r w:rsidR="00F94346">
        <w:rPr>
          <w:rFonts w:ascii="Gibson" w:hAnsi="Gibson"/>
        </w:rPr>
        <w:t>Kolihová</w:t>
      </w:r>
      <w:proofErr w:type="spellEnd"/>
      <w:r w:rsidR="00F94346">
        <w:rPr>
          <w:rFonts w:ascii="Gibson" w:hAnsi="Gibson"/>
        </w:rPr>
        <w:t xml:space="preserve"> Havlíková, ředitelka Divadla X10 ve Strašnickém divadle, věnující</w:t>
      </w:r>
      <w:r w:rsidR="00D91D71">
        <w:rPr>
          <w:rFonts w:ascii="Gibson" w:hAnsi="Gibson"/>
        </w:rPr>
        <w:t xml:space="preserve">ho </w:t>
      </w:r>
      <w:r w:rsidR="00F94346">
        <w:rPr>
          <w:rFonts w:ascii="Gibson" w:hAnsi="Gibson"/>
        </w:rPr>
        <w:t xml:space="preserve">se uvádění současné dramatiky a dále pouličním a </w:t>
      </w:r>
      <w:proofErr w:type="spellStart"/>
      <w:r w:rsidR="00F94346">
        <w:rPr>
          <w:rFonts w:ascii="Gibson" w:hAnsi="Gibson"/>
        </w:rPr>
        <w:t>site</w:t>
      </w:r>
      <w:proofErr w:type="spellEnd"/>
      <w:r w:rsidR="00F94346">
        <w:rPr>
          <w:rFonts w:ascii="Gibson" w:hAnsi="Gibson"/>
        </w:rPr>
        <w:t xml:space="preserve"> </w:t>
      </w:r>
      <w:proofErr w:type="spellStart"/>
      <w:r w:rsidR="00F94346">
        <w:rPr>
          <w:rFonts w:ascii="Gibson" w:hAnsi="Gibson"/>
        </w:rPr>
        <w:t>specific</w:t>
      </w:r>
      <w:proofErr w:type="spellEnd"/>
      <w:r w:rsidR="00F94346">
        <w:rPr>
          <w:rFonts w:ascii="Gibson" w:hAnsi="Gibson"/>
        </w:rPr>
        <w:t xml:space="preserve"> projektům. Druhý místopředseda Roman Černík je </w:t>
      </w:r>
      <w:r w:rsidR="00963671">
        <w:rPr>
          <w:rFonts w:ascii="Gibson" w:hAnsi="Gibson"/>
        </w:rPr>
        <w:t xml:space="preserve">spoluzakladatelem plzeňského </w:t>
      </w:r>
      <w:r w:rsidR="00F94346" w:rsidRPr="00F94346">
        <w:rPr>
          <w:rFonts w:ascii="Gibson" w:hAnsi="Gibson"/>
        </w:rPr>
        <w:t>Centr</w:t>
      </w:r>
      <w:r w:rsidR="00963671">
        <w:rPr>
          <w:rFonts w:ascii="Gibson" w:hAnsi="Gibson"/>
        </w:rPr>
        <w:t xml:space="preserve">a </w:t>
      </w:r>
      <w:r w:rsidR="00F94346" w:rsidRPr="00F94346">
        <w:rPr>
          <w:rFonts w:ascii="Gibson" w:hAnsi="Gibson"/>
        </w:rPr>
        <w:t>pro kulturní a sociální projekty JOHAN, je</w:t>
      </w:r>
      <w:r w:rsidR="00EE707D">
        <w:rPr>
          <w:rFonts w:ascii="Gibson" w:hAnsi="Gibson"/>
        </w:rPr>
        <w:t xml:space="preserve"> také</w:t>
      </w:r>
      <w:r w:rsidR="00F94346" w:rsidRPr="00F94346">
        <w:rPr>
          <w:rFonts w:ascii="Gibson" w:hAnsi="Gibson"/>
        </w:rPr>
        <w:t xml:space="preserve"> úzce spjat se vznikem Otevřeného komunikačního prostoru </w:t>
      </w:r>
      <w:proofErr w:type="spellStart"/>
      <w:r w:rsidR="00F94346" w:rsidRPr="00F94346">
        <w:rPr>
          <w:rFonts w:ascii="Gibson" w:hAnsi="Gibson"/>
        </w:rPr>
        <w:t>Moving</w:t>
      </w:r>
      <w:proofErr w:type="spellEnd"/>
      <w:r w:rsidR="00F94346" w:rsidRPr="00F94346">
        <w:rPr>
          <w:rFonts w:ascii="Gibson" w:hAnsi="Gibson"/>
        </w:rPr>
        <w:t xml:space="preserve"> Station na bývalém nádraží Plzeň-Jižní předměstí, jehož je nyní ředitelem.</w:t>
      </w:r>
      <w:r w:rsidR="00963671">
        <w:rPr>
          <w:rFonts w:ascii="Gibson" w:hAnsi="Gibson"/>
        </w:rPr>
        <w:t xml:space="preserve"> Členy Rady AND byli dále zvoleni Jan Žůrek a Petr Prokop. Jan Žůrek je intendantem olomouckého Divadla na cucky, dramaturgem a produkčním </w:t>
      </w:r>
      <w:r w:rsidR="00963671" w:rsidRPr="00963671">
        <w:rPr>
          <w:rFonts w:ascii="Gibson" w:hAnsi="Gibson"/>
        </w:rPr>
        <w:t>mezinárodního festivalu Divadelní Flora Olom</w:t>
      </w:r>
      <w:r w:rsidR="00B953A1">
        <w:rPr>
          <w:rFonts w:ascii="Gibson" w:hAnsi="Gibson"/>
        </w:rPr>
        <w:t xml:space="preserve">ouc. </w:t>
      </w:r>
      <w:r w:rsidR="00963671">
        <w:rPr>
          <w:rFonts w:ascii="Gibson" w:hAnsi="Gibson"/>
        </w:rPr>
        <w:t>Petr Prokop</w:t>
      </w:r>
      <w:r w:rsidR="004F3563">
        <w:rPr>
          <w:rFonts w:ascii="Gibson" w:hAnsi="Gibson"/>
        </w:rPr>
        <w:t xml:space="preserve"> je </w:t>
      </w:r>
      <w:r w:rsidR="004F3563" w:rsidRPr="004F3563">
        <w:rPr>
          <w:rFonts w:ascii="Gibson" w:hAnsi="Gibson"/>
        </w:rPr>
        <w:t>zakladatel, manažer a jeden z hlavních protagonistů Divadla Vosto5</w:t>
      </w:r>
      <w:r w:rsidR="004F3563">
        <w:rPr>
          <w:rFonts w:ascii="Gibson" w:hAnsi="Gibson"/>
        </w:rPr>
        <w:t xml:space="preserve">, vytvářejícího </w:t>
      </w:r>
      <w:r w:rsidR="004F3563" w:rsidRPr="004F3563">
        <w:rPr>
          <w:rFonts w:ascii="Gibson" w:hAnsi="Gibson"/>
        </w:rPr>
        <w:t>autorské inscenace značného tematického a žánrového rozpětí</w:t>
      </w:r>
      <w:r w:rsidR="004F3563">
        <w:rPr>
          <w:rFonts w:ascii="Gibson" w:hAnsi="Gibson"/>
        </w:rPr>
        <w:t xml:space="preserve">. Na svém prvním zasedání </w:t>
      </w:r>
      <w:r w:rsidR="00A86AED">
        <w:rPr>
          <w:rFonts w:ascii="Gibson" w:hAnsi="Gibson"/>
        </w:rPr>
        <w:t>jmenovala</w:t>
      </w:r>
      <w:r w:rsidR="004F3563">
        <w:rPr>
          <w:rFonts w:ascii="Gibson" w:hAnsi="Gibson"/>
        </w:rPr>
        <w:t xml:space="preserve"> Rada AND výkonn</w:t>
      </w:r>
      <w:r w:rsidR="00183934">
        <w:rPr>
          <w:rFonts w:ascii="Gibson" w:hAnsi="Gibson"/>
        </w:rPr>
        <w:t>ou</w:t>
      </w:r>
      <w:r w:rsidR="004F3563">
        <w:rPr>
          <w:rFonts w:ascii="Gibson" w:hAnsi="Gibson"/>
        </w:rPr>
        <w:t xml:space="preserve"> manažer</w:t>
      </w:r>
      <w:r w:rsidR="00183934">
        <w:rPr>
          <w:rFonts w:ascii="Gibson" w:hAnsi="Gibson"/>
        </w:rPr>
        <w:t>kou</w:t>
      </w:r>
      <w:r w:rsidR="004F3563">
        <w:rPr>
          <w:rFonts w:ascii="Gibson" w:hAnsi="Gibson"/>
        </w:rPr>
        <w:t xml:space="preserve"> Šárku Pavelkovou, </w:t>
      </w:r>
      <w:r w:rsidR="004F3563" w:rsidRPr="004F3563">
        <w:rPr>
          <w:rFonts w:ascii="Gibson" w:hAnsi="Gibson"/>
        </w:rPr>
        <w:t>producentk</w:t>
      </w:r>
      <w:r w:rsidR="00B953A1">
        <w:rPr>
          <w:rFonts w:ascii="Gibson" w:hAnsi="Gibson"/>
        </w:rPr>
        <w:t>u</w:t>
      </w:r>
      <w:r w:rsidR="004F3563" w:rsidRPr="004F3563">
        <w:rPr>
          <w:rFonts w:ascii="Gibson" w:hAnsi="Gibson"/>
        </w:rPr>
        <w:t xml:space="preserve"> </w:t>
      </w:r>
      <w:proofErr w:type="spellStart"/>
      <w:r w:rsidR="004F3563" w:rsidRPr="004F3563">
        <w:rPr>
          <w:rFonts w:ascii="Gibson" w:hAnsi="Gibson"/>
        </w:rPr>
        <w:t>ProFitArt</w:t>
      </w:r>
      <w:proofErr w:type="spellEnd"/>
      <w:r w:rsidR="004F3563" w:rsidRPr="004F3563">
        <w:rPr>
          <w:rFonts w:ascii="Gibson" w:hAnsi="Gibson"/>
        </w:rPr>
        <w:t>, produkční platformy pro nezávislé umělce tanečního, fyzického a nonverbálního divadla.</w:t>
      </w:r>
      <w:r w:rsidR="004F3563">
        <w:rPr>
          <w:rFonts w:ascii="Gibson" w:hAnsi="Gibson"/>
        </w:rPr>
        <w:t xml:space="preserve"> Revizorem AND byla zvolena nezávislá produkční Hana Svobodová. </w:t>
      </w:r>
    </w:p>
    <w:p w:rsidR="00D91D71" w:rsidRDefault="00D91D71" w:rsidP="00D57F28">
      <w:pPr>
        <w:spacing w:after="0"/>
        <w:rPr>
          <w:rFonts w:ascii="Gibson" w:hAnsi="Gibson"/>
        </w:rPr>
      </w:pPr>
    </w:p>
    <w:p w:rsidR="00D57F28" w:rsidRDefault="004F3563" w:rsidP="00D57F28">
      <w:pPr>
        <w:spacing w:after="0"/>
        <w:rPr>
          <w:rFonts w:ascii="Gibson" w:hAnsi="Gibson"/>
        </w:rPr>
      </w:pPr>
      <w:r>
        <w:rPr>
          <w:rFonts w:ascii="Gibson" w:hAnsi="Gibson"/>
        </w:rPr>
        <w:t>Zástupci AND tak reprezentují širokou škálu současných divadelních žánrů a jejich zvolení je výrazem vůle zakl</w:t>
      </w:r>
      <w:r w:rsidR="00D91D71">
        <w:rPr>
          <w:rFonts w:ascii="Gibson" w:hAnsi="Gibson"/>
        </w:rPr>
        <w:t>ádajících členů AND ke skutečné diskusi a hledání styčných bodů mezi umělci různého zaměření, tak aby organizace zastupovala sektor nezávislého divadla ve všech jeho aspektech a v rámci celé republiky.</w:t>
      </w:r>
    </w:p>
    <w:p w:rsidR="00963671" w:rsidRDefault="00963671" w:rsidP="00D57F28">
      <w:pPr>
        <w:spacing w:after="0"/>
        <w:rPr>
          <w:rFonts w:ascii="Gibson" w:hAnsi="Gibson"/>
        </w:rPr>
      </w:pPr>
    </w:p>
    <w:p w:rsidR="00A27FE1" w:rsidRPr="00D57A17" w:rsidRDefault="00D91D71" w:rsidP="00EE707D">
      <w:pPr>
        <w:spacing w:after="0"/>
        <w:rPr>
          <w:rFonts w:ascii="Gibson" w:hAnsi="Gibson"/>
          <w:b/>
        </w:rPr>
      </w:pPr>
      <w:r w:rsidRPr="00D57A17">
        <w:rPr>
          <w:rFonts w:ascii="Gibson" w:hAnsi="Gibson"/>
          <w:b/>
        </w:rPr>
        <w:t>Zakládajícími členy AND se staly tyto subjekty či fyzické osoby</w:t>
      </w:r>
      <w:r w:rsidR="00D57A17" w:rsidRPr="00D57A17">
        <w:rPr>
          <w:rFonts w:ascii="Gibson" w:hAnsi="Gibson"/>
          <w:b/>
        </w:rPr>
        <w:t xml:space="preserve"> (v abecedním řazení)</w:t>
      </w:r>
      <w:r w:rsidR="00D57F28" w:rsidRPr="00D57A17">
        <w:rPr>
          <w:rFonts w:ascii="Gibson" w:hAnsi="Gibson"/>
          <w:b/>
        </w:rPr>
        <w:t>: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Art Prometheus, Praha</w:t>
      </w:r>
    </w:p>
    <w:p w:rsidR="00D57A17" w:rsidRDefault="00D57A17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BodyVoice</w:t>
      </w:r>
      <w:proofErr w:type="spellEnd"/>
      <w:r>
        <w:rPr>
          <w:rFonts w:ascii="Gibson" w:hAnsi="Gibson"/>
        </w:rPr>
        <w:t xml:space="preserve"> </w:t>
      </w:r>
      <w:proofErr w:type="gramStart"/>
      <w:r>
        <w:rPr>
          <w:rFonts w:ascii="Gibson" w:hAnsi="Gibson"/>
        </w:rPr>
        <w:t>Band,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proofErr w:type="gramStart"/>
      <w:r>
        <w:rPr>
          <w:rFonts w:ascii="Gibson" w:hAnsi="Gibson"/>
        </w:rPr>
        <w:t>Buranteatr</w:t>
      </w:r>
      <w:proofErr w:type="spellEnd"/>
      <w:r>
        <w:rPr>
          <w:rFonts w:ascii="Gibson" w:hAnsi="Gibson"/>
        </w:rPr>
        <w:t>, z.s.</w:t>
      </w:r>
      <w:proofErr w:type="gramEnd"/>
      <w:r>
        <w:rPr>
          <w:rFonts w:ascii="Gibson" w:hAnsi="Gibson"/>
        </w:rPr>
        <w:t>, Brno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gramStart"/>
      <w:r>
        <w:rPr>
          <w:rFonts w:ascii="Gibson" w:hAnsi="Gibson"/>
        </w:rPr>
        <w:t>Bezhlaví,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Cabaret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Calembour</w:t>
      </w:r>
      <w:proofErr w:type="spellEnd"/>
      <w:r>
        <w:rPr>
          <w:rFonts w:ascii="Gibson" w:hAnsi="Gibson"/>
        </w:rPr>
        <w:t>, o.p.s.,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Cirk La </w:t>
      </w:r>
      <w:proofErr w:type="spellStart"/>
      <w:r>
        <w:rPr>
          <w:rFonts w:ascii="Gibson" w:hAnsi="Gibson"/>
        </w:rPr>
        <w:t>Putkyka</w:t>
      </w:r>
      <w:proofErr w:type="spell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gramStart"/>
      <w:r>
        <w:rPr>
          <w:rFonts w:ascii="Gibson" w:hAnsi="Gibson"/>
        </w:rPr>
        <w:t>DEAI/setkání, z.s.</w:t>
      </w:r>
      <w:proofErr w:type="gramEnd"/>
      <w:r>
        <w:rPr>
          <w:rFonts w:ascii="Gibson" w:hAnsi="Gibson"/>
        </w:rPr>
        <w:t xml:space="preserve"> – Experimentální prostor </w:t>
      </w:r>
      <w:proofErr w:type="spellStart"/>
      <w:r>
        <w:rPr>
          <w:rFonts w:ascii="Gibson" w:hAnsi="Gibson"/>
        </w:rPr>
        <w:t>Roxy</w:t>
      </w:r>
      <w:proofErr w:type="spellEnd"/>
      <w:r>
        <w:rPr>
          <w:rFonts w:ascii="Gibson" w:hAnsi="Gibson"/>
        </w:rPr>
        <w:t>/</w:t>
      </w:r>
      <w:proofErr w:type="spellStart"/>
      <w:r>
        <w:rPr>
          <w:rFonts w:ascii="Gibson" w:hAnsi="Gibson"/>
        </w:rPr>
        <w:t>NoD</w:t>
      </w:r>
      <w:proofErr w:type="spell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Divadlo Continuo, Malovice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Divadlo Kámen,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Divadlo LETÍ,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Divadlo Tramtárie, Olomouc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Divadlo </w:t>
      </w:r>
      <w:proofErr w:type="gramStart"/>
      <w:r>
        <w:rPr>
          <w:rFonts w:ascii="Gibson" w:hAnsi="Gibson"/>
        </w:rPr>
        <w:t>X10,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DW7, o.p.s., Olomouc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Geisslers</w:t>
      </w:r>
      <w:proofErr w:type="spellEnd"/>
      <w:r>
        <w:rPr>
          <w:rFonts w:ascii="Gibson" w:hAnsi="Gibson"/>
        </w:rPr>
        <w:t xml:space="preserve"> </w:t>
      </w:r>
      <w:proofErr w:type="spellStart"/>
      <w:proofErr w:type="gramStart"/>
      <w:r>
        <w:rPr>
          <w:rFonts w:ascii="Gibson" w:hAnsi="Gibson"/>
        </w:rPr>
        <w:t>Hofcomoedianten</w:t>
      </w:r>
      <w:proofErr w:type="spellEnd"/>
      <w:r>
        <w:rPr>
          <w:rFonts w:ascii="Gibson" w:hAnsi="Gibson"/>
        </w:rPr>
        <w:t>, z.s.</w:t>
      </w:r>
      <w:proofErr w:type="gramEnd"/>
      <w:r>
        <w:rPr>
          <w:rFonts w:ascii="Gibson" w:hAnsi="Gibson"/>
        </w:rPr>
        <w:t>, Kuks/Praha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Chemické </w:t>
      </w:r>
      <w:proofErr w:type="gramStart"/>
      <w:r>
        <w:rPr>
          <w:rFonts w:ascii="Gibson" w:hAnsi="Gibson"/>
        </w:rPr>
        <w:t>divadlo,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Industra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Stage</w:t>
      </w:r>
      <w:proofErr w:type="spellEnd"/>
      <w:r>
        <w:rPr>
          <w:rFonts w:ascii="Gibson" w:hAnsi="Gibson"/>
        </w:rPr>
        <w:t>, Brno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Janál</w:t>
      </w:r>
      <w:proofErr w:type="spellEnd"/>
      <w:r>
        <w:rPr>
          <w:rFonts w:ascii="Gibson" w:hAnsi="Gibson"/>
        </w:rPr>
        <w:t>, Zdeněk, Prostějov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Jatka 78,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Johan, Plzeň</w:t>
      </w:r>
      <w:r w:rsidRPr="00A86AED">
        <w:rPr>
          <w:rFonts w:ascii="Gibson" w:hAnsi="Gibson"/>
        </w:rPr>
        <w:t xml:space="preserve"> 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Jsme u </w:t>
      </w:r>
      <w:proofErr w:type="gramStart"/>
      <w:r>
        <w:rPr>
          <w:rFonts w:ascii="Gibson" w:hAnsi="Gibson"/>
        </w:rPr>
        <w:t>Hradeb,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Kulturní </w:t>
      </w:r>
      <w:proofErr w:type="gramStart"/>
      <w:r>
        <w:rPr>
          <w:rFonts w:ascii="Gibson" w:hAnsi="Gibson"/>
        </w:rPr>
        <w:t>invaze,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proofErr w:type="spellStart"/>
      <w:r>
        <w:rPr>
          <w:rFonts w:ascii="Gibson" w:hAnsi="Gibson"/>
        </w:rPr>
        <w:t>Lachende</w:t>
      </w:r>
      <w:proofErr w:type="spellEnd"/>
      <w:r>
        <w:rPr>
          <w:rFonts w:ascii="Gibson" w:hAnsi="Gibson"/>
        </w:rPr>
        <w:t xml:space="preserve"> </w:t>
      </w:r>
      <w:proofErr w:type="spellStart"/>
      <w:proofErr w:type="gramStart"/>
      <w:r>
        <w:rPr>
          <w:rFonts w:ascii="Gibson" w:hAnsi="Gibson"/>
        </w:rPr>
        <w:t>Bestien</w:t>
      </w:r>
      <w:proofErr w:type="spellEnd"/>
      <w:r>
        <w:rPr>
          <w:rFonts w:ascii="Gibson" w:hAnsi="Gibson"/>
        </w:rPr>
        <w:t>, z.s.</w:t>
      </w:r>
      <w:proofErr w:type="gramEnd"/>
      <w:r>
        <w:rPr>
          <w:rFonts w:ascii="Gibson" w:hAnsi="Gibson"/>
        </w:rPr>
        <w:t>, Praha</w:t>
      </w:r>
    </w:p>
    <w:p w:rsidR="00A86AED" w:rsidRDefault="00A86AED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Masopust o.p.s., Praha</w:t>
      </w:r>
    </w:p>
    <w:p w:rsidR="00D57A17" w:rsidRDefault="00D57A17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Preková, Jana, Brno</w:t>
      </w:r>
    </w:p>
    <w:p w:rsidR="00D57A17" w:rsidRDefault="00D57A17" w:rsidP="00EE707D">
      <w:pPr>
        <w:spacing w:after="0"/>
        <w:rPr>
          <w:rFonts w:ascii="Gibson" w:hAnsi="Gibson"/>
        </w:rPr>
      </w:pPr>
      <w:proofErr w:type="spellStart"/>
      <w:proofErr w:type="gramStart"/>
      <w:r>
        <w:rPr>
          <w:rFonts w:ascii="Gibson" w:hAnsi="Gibson"/>
        </w:rPr>
        <w:t>ProFitArt</w:t>
      </w:r>
      <w:proofErr w:type="spellEnd"/>
      <w:r>
        <w:rPr>
          <w:rFonts w:ascii="Gibson" w:hAnsi="Gibson"/>
        </w:rPr>
        <w:t>, z.s.</w:t>
      </w:r>
      <w:proofErr w:type="gramEnd"/>
      <w:r>
        <w:rPr>
          <w:rFonts w:ascii="Gibson" w:hAnsi="Gibson"/>
        </w:rPr>
        <w:t>, Praha</w:t>
      </w:r>
    </w:p>
    <w:p w:rsidR="00D57A17" w:rsidRDefault="00D57A17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lastRenderedPageBreak/>
        <w:t>Provoz Hlubina, Stará Aréna, Ostrava</w:t>
      </w:r>
    </w:p>
    <w:p w:rsidR="00D57A17" w:rsidRDefault="00D57A17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Studio </w:t>
      </w:r>
      <w:proofErr w:type="gramStart"/>
      <w:r>
        <w:rPr>
          <w:rFonts w:ascii="Gibson" w:hAnsi="Gibson"/>
        </w:rPr>
        <w:t>Hrdinů, z.s.</w:t>
      </w:r>
      <w:proofErr w:type="gramEnd"/>
      <w:r>
        <w:rPr>
          <w:rFonts w:ascii="Gibson" w:hAnsi="Gibson"/>
        </w:rPr>
        <w:t>, Praha</w:t>
      </w:r>
    </w:p>
    <w:p w:rsidR="00D57A17" w:rsidRDefault="00D57A17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 xml:space="preserve">Studio </w:t>
      </w:r>
      <w:proofErr w:type="spellStart"/>
      <w:r>
        <w:rPr>
          <w:rFonts w:ascii="Gibson" w:hAnsi="Gibson"/>
        </w:rPr>
        <w:t>Rote</w:t>
      </w:r>
      <w:proofErr w:type="spellEnd"/>
      <w:r>
        <w:rPr>
          <w:rFonts w:ascii="Gibson" w:hAnsi="Gibson"/>
        </w:rPr>
        <w:t xml:space="preserve"> </w:t>
      </w:r>
      <w:proofErr w:type="gramStart"/>
      <w:r>
        <w:rPr>
          <w:rFonts w:ascii="Gibson" w:hAnsi="Gibson"/>
        </w:rPr>
        <w:t>16, z.s.</w:t>
      </w:r>
      <w:proofErr w:type="gramEnd"/>
      <w:r>
        <w:rPr>
          <w:rFonts w:ascii="Gibson" w:hAnsi="Gibson"/>
        </w:rPr>
        <w:t>, Praha</w:t>
      </w:r>
    </w:p>
    <w:p w:rsidR="00D57A17" w:rsidRDefault="00D57A17" w:rsidP="00EE707D">
      <w:pPr>
        <w:spacing w:after="0"/>
        <w:rPr>
          <w:rFonts w:ascii="Gibson" w:hAnsi="Gibson"/>
        </w:rPr>
      </w:pPr>
      <w:r>
        <w:rPr>
          <w:rFonts w:ascii="Gibson" w:hAnsi="Gibson"/>
        </w:rPr>
        <w:t>Tygr v </w:t>
      </w:r>
      <w:proofErr w:type="gramStart"/>
      <w:r>
        <w:rPr>
          <w:rFonts w:ascii="Gibson" w:hAnsi="Gibson"/>
        </w:rPr>
        <w:t>tísni, z.s.</w:t>
      </w:r>
      <w:proofErr w:type="gramEnd"/>
      <w:r>
        <w:rPr>
          <w:rFonts w:ascii="Gibson" w:hAnsi="Gibson"/>
        </w:rPr>
        <w:t>, Praha</w:t>
      </w:r>
    </w:p>
    <w:p w:rsidR="00D57A17" w:rsidRDefault="00D57A17" w:rsidP="00EE707D">
      <w:pPr>
        <w:spacing w:after="0"/>
        <w:rPr>
          <w:rFonts w:ascii="Gibson" w:hAnsi="Gibson"/>
        </w:rPr>
      </w:pPr>
      <w:proofErr w:type="gramStart"/>
      <w:r>
        <w:rPr>
          <w:rFonts w:ascii="Gibson" w:hAnsi="Gibson"/>
        </w:rPr>
        <w:t>Vosto5, z.s.</w:t>
      </w:r>
      <w:proofErr w:type="gramEnd"/>
      <w:r>
        <w:rPr>
          <w:rFonts w:ascii="Gibson" w:hAnsi="Gibson"/>
        </w:rPr>
        <w:t>, Praha</w:t>
      </w:r>
    </w:p>
    <w:p w:rsidR="00D57A17" w:rsidRDefault="00D57A17" w:rsidP="00D57A17">
      <w:pPr>
        <w:rPr>
          <w:rFonts w:ascii="Gibson" w:hAnsi="Gibson"/>
        </w:rPr>
      </w:pPr>
      <w:proofErr w:type="gramStart"/>
      <w:r>
        <w:rPr>
          <w:rFonts w:ascii="Gibson" w:hAnsi="Gibson"/>
        </w:rPr>
        <w:t>Zákulisí, z.s.</w:t>
      </w:r>
      <w:proofErr w:type="gramEnd"/>
      <w:r>
        <w:rPr>
          <w:rFonts w:ascii="Gibson" w:hAnsi="Gibson"/>
        </w:rPr>
        <w:t xml:space="preserve"> – Venuše ve </w:t>
      </w:r>
      <w:proofErr w:type="spellStart"/>
      <w:r>
        <w:rPr>
          <w:rFonts w:ascii="Gibson" w:hAnsi="Gibson"/>
        </w:rPr>
        <w:t>Švehlovce</w:t>
      </w:r>
      <w:proofErr w:type="spellEnd"/>
      <w:r>
        <w:rPr>
          <w:rFonts w:ascii="Gibson" w:hAnsi="Gibson"/>
        </w:rPr>
        <w:t>, Praha</w:t>
      </w:r>
    </w:p>
    <w:p w:rsidR="00183934" w:rsidRDefault="00183934" w:rsidP="00D57A17">
      <w:pPr>
        <w:rPr>
          <w:rFonts w:ascii="Gibson" w:hAnsi="Gibson"/>
        </w:rPr>
      </w:pPr>
    </w:p>
    <w:p w:rsidR="00183934" w:rsidRPr="00183934" w:rsidRDefault="00183934" w:rsidP="00D57A17">
      <w:pPr>
        <w:rPr>
          <w:rFonts w:ascii="Gibson" w:hAnsi="Gibson"/>
        </w:rPr>
      </w:pPr>
      <w:r>
        <w:rPr>
          <w:rFonts w:ascii="Gibson" w:hAnsi="Gibson"/>
        </w:rPr>
        <w:t xml:space="preserve">Kontakt: Šárka Pavelková, </w:t>
      </w:r>
      <w:hyperlink r:id="rId4" w:history="1">
        <w:r w:rsidRPr="00135373">
          <w:rPr>
            <w:rStyle w:val="Hypertextovodkaz"/>
            <w:rFonts w:ascii="Gibson" w:hAnsi="Gibson"/>
          </w:rPr>
          <w:t>info</w:t>
        </w:r>
        <w:r w:rsidRPr="00135373">
          <w:rPr>
            <w:rStyle w:val="Hypertextovodkaz"/>
            <w:rFonts w:ascii="Gibson" w:hAnsi="Gibson"/>
            <w:lang w:val="en-US"/>
          </w:rPr>
          <w:t>@profitart.cz</w:t>
        </w:r>
      </w:hyperlink>
      <w:r>
        <w:rPr>
          <w:rFonts w:ascii="Gibson" w:hAnsi="Gibson"/>
          <w:lang w:val="en-US"/>
        </w:rPr>
        <w:t xml:space="preserve">, </w:t>
      </w:r>
      <w:proofErr w:type="spellStart"/>
      <w:r>
        <w:rPr>
          <w:rFonts w:ascii="Gibson" w:hAnsi="Gibson"/>
          <w:lang w:val="en-US"/>
        </w:rPr>
        <w:t>tel</w:t>
      </w:r>
      <w:proofErr w:type="spellEnd"/>
      <w:r>
        <w:rPr>
          <w:rFonts w:ascii="Gibson" w:hAnsi="Gibson"/>
          <w:lang w:val="en-US"/>
        </w:rPr>
        <w:t>: 774591759</w:t>
      </w:r>
    </w:p>
    <w:p w:rsidR="00183934" w:rsidRDefault="00183934" w:rsidP="00D57A17">
      <w:pPr>
        <w:rPr>
          <w:rFonts w:ascii="Gibson" w:hAnsi="Gibson"/>
        </w:rPr>
      </w:pPr>
    </w:p>
    <w:p w:rsidR="00A86AED" w:rsidRDefault="00A86AED" w:rsidP="00A86AED">
      <w:pPr>
        <w:rPr>
          <w:rFonts w:ascii="Gibson" w:hAnsi="Gibson"/>
        </w:rPr>
      </w:pPr>
    </w:p>
    <w:p w:rsidR="00D746D1" w:rsidRDefault="00D746D1">
      <w:pPr>
        <w:rPr>
          <w:rFonts w:ascii="Gibson" w:hAnsi="Gibson"/>
        </w:rPr>
      </w:pPr>
    </w:p>
    <w:p w:rsidR="00A27FE1" w:rsidRPr="00A632E9" w:rsidRDefault="00A27FE1">
      <w:pPr>
        <w:rPr>
          <w:rFonts w:ascii="Gibson" w:hAnsi="Gibson"/>
        </w:rPr>
      </w:pPr>
    </w:p>
    <w:sectPr w:rsidR="00A27FE1" w:rsidRPr="00A632E9" w:rsidSect="0012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bson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E225C"/>
    <w:rsid w:val="0000022F"/>
    <w:rsid w:val="00000355"/>
    <w:rsid w:val="00000643"/>
    <w:rsid w:val="000016E2"/>
    <w:rsid w:val="000019B7"/>
    <w:rsid w:val="00002C90"/>
    <w:rsid w:val="00003603"/>
    <w:rsid w:val="00003CD5"/>
    <w:rsid w:val="00003E6D"/>
    <w:rsid w:val="0000424C"/>
    <w:rsid w:val="000043A2"/>
    <w:rsid w:val="0000451D"/>
    <w:rsid w:val="00005396"/>
    <w:rsid w:val="000056CF"/>
    <w:rsid w:val="00005987"/>
    <w:rsid w:val="00006970"/>
    <w:rsid w:val="00006ACD"/>
    <w:rsid w:val="00006E0E"/>
    <w:rsid w:val="000075AA"/>
    <w:rsid w:val="000078A8"/>
    <w:rsid w:val="00007A29"/>
    <w:rsid w:val="00007E3F"/>
    <w:rsid w:val="00010470"/>
    <w:rsid w:val="000107C1"/>
    <w:rsid w:val="00010AED"/>
    <w:rsid w:val="00010D65"/>
    <w:rsid w:val="00010EEA"/>
    <w:rsid w:val="000116D7"/>
    <w:rsid w:val="00011791"/>
    <w:rsid w:val="000123B1"/>
    <w:rsid w:val="000129C1"/>
    <w:rsid w:val="00013858"/>
    <w:rsid w:val="000142BF"/>
    <w:rsid w:val="00014372"/>
    <w:rsid w:val="00014ABF"/>
    <w:rsid w:val="00014F47"/>
    <w:rsid w:val="00015D9B"/>
    <w:rsid w:val="00015FA3"/>
    <w:rsid w:val="0001606C"/>
    <w:rsid w:val="000160BD"/>
    <w:rsid w:val="000161F4"/>
    <w:rsid w:val="00016230"/>
    <w:rsid w:val="00016927"/>
    <w:rsid w:val="000175FA"/>
    <w:rsid w:val="00017720"/>
    <w:rsid w:val="00017906"/>
    <w:rsid w:val="00020517"/>
    <w:rsid w:val="000208B5"/>
    <w:rsid w:val="00020A65"/>
    <w:rsid w:val="0002160D"/>
    <w:rsid w:val="000256B8"/>
    <w:rsid w:val="000256BB"/>
    <w:rsid w:val="00025FED"/>
    <w:rsid w:val="000264A6"/>
    <w:rsid w:val="0002670F"/>
    <w:rsid w:val="000314A5"/>
    <w:rsid w:val="00032EB5"/>
    <w:rsid w:val="00033601"/>
    <w:rsid w:val="0003384E"/>
    <w:rsid w:val="00034A15"/>
    <w:rsid w:val="00034BED"/>
    <w:rsid w:val="000350A0"/>
    <w:rsid w:val="00035985"/>
    <w:rsid w:val="00035C08"/>
    <w:rsid w:val="00036A70"/>
    <w:rsid w:val="00037364"/>
    <w:rsid w:val="000401E0"/>
    <w:rsid w:val="0004123F"/>
    <w:rsid w:val="000421FE"/>
    <w:rsid w:val="0004366D"/>
    <w:rsid w:val="00043EEB"/>
    <w:rsid w:val="00043F42"/>
    <w:rsid w:val="00044A6D"/>
    <w:rsid w:val="000451DA"/>
    <w:rsid w:val="000459BA"/>
    <w:rsid w:val="00045A3B"/>
    <w:rsid w:val="00045E01"/>
    <w:rsid w:val="0004636C"/>
    <w:rsid w:val="00046602"/>
    <w:rsid w:val="000468A0"/>
    <w:rsid w:val="00046C24"/>
    <w:rsid w:val="00046C3C"/>
    <w:rsid w:val="0004740F"/>
    <w:rsid w:val="00047590"/>
    <w:rsid w:val="000477FA"/>
    <w:rsid w:val="000501AC"/>
    <w:rsid w:val="0005115F"/>
    <w:rsid w:val="000511FD"/>
    <w:rsid w:val="00052F8C"/>
    <w:rsid w:val="000535AC"/>
    <w:rsid w:val="0005423F"/>
    <w:rsid w:val="000542A5"/>
    <w:rsid w:val="00054E27"/>
    <w:rsid w:val="00054F20"/>
    <w:rsid w:val="00055138"/>
    <w:rsid w:val="000558F4"/>
    <w:rsid w:val="0005695B"/>
    <w:rsid w:val="00056A67"/>
    <w:rsid w:val="00056C0A"/>
    <w:rsid w:val="000575D8"/>
    <w:rsid w:val="00060E2F"/>
    <w:rsid w:val="00061E6D"/>
    <w:rsid w:val="00062680"/>
    <w:rsid w:val="000639DB"/>
    <w:rsid w:val="000650B0"/>
    <w:rsid w:val="0006538A"/>
    <w:rsid w:val="00065561"/>
    <w:rsid w:val="00065975"/>
    <w:rsid w:val="00065997"/>
    <w:rsid w:val="00065A8B"/>
    <w:rsid w:val="00065E4A"/>
    <w:rsid w:val="00066961"/>
    <w:rsid w:val="000669F2"/>
    <w:rsid w:val="00066D3E"/>
    <w:rsid w:val="000675CD"/>
    <w:rsid w:val="00070514"/>
    <w:rsid w:val="00070B6A"/>
    <w:rsid w:val="00070FAB"/>
    <w:rsid w:val="0007167E"/>
    <w:rsid w:val="0007200E"/>
    <w:rsid w:val="00072101"/>
    <w:rsid w:val="0007229C"/>
    <w:rsid w:val="000722B7"/>
    <w:rsid w:val="0007248B"/>
    <w:rsid w:val="00072AD1"/>
    <w:rsid w:val="00072DCE"/>
    <w:rsid w:val="00073044"/>
    <w:rsid w:val="00073A15"/>
    <w:rsid w:val="00073A4E"/>
    <w:rsid w:val="0007481C"/>
    <w:rsid w:val="000749E2"/>
    <w:rsid w:val="00075AFE"/>
    <w:rsid w:val="00075E92"/>
    <w:rsid w:val="0007629E"/>
    <w:rsid w:val="000774B8"/>
    <w:rsid w:val="000776FE"/>
    <w:rsid w:val="00080A50"/>
    <w:rsid w:val="000813DC"/>
    <w:rsid w:val="000816BF"/>
    <w:rsid w:val="00082434"/>
    <w:rsid w:val="000827EE"/>
    <w:rsid w:val="00082C20"/>
    <w:rsid w:val="000830B6"/>
    <w:rsid w:val="000833FC"/>
    <w:rsid w:val="000845BA"/>
    <w:rsid w:val="00084EA8"/>
    <w:rsid w:val="00085344"/>
    <w:rsid w:val="0008545B"/>
    <w:rsid w:val="00085517"/>
    <w:rsid w:val="00085E2F"/>
    <w:rsid w:val="00085F6D"/>
    <w:rsid w:val="00086619"/>
    <w:rsid w:val="00086B5A"/>
    <w:rsid w:val="00087136"/>
    <w:rsid w:val="00087DAF"/>
    <w:rsid w:val="000918C1"/>
    <w:rsid w:val="00091B85"/>
    <w:rsid w:val="0009282B"/>
    <w:rsid w:val="00093934"/>
    <w:rsid w:val="00093DF6"/>
    <w:rsid w:val="00093FC9"/>
    <w:rsid w:val="0009532C"/>
    <w:rsid w:val="00095CAB"/>
    <w:rsid w:val="00096CBD"/>
    <w:rsid w:val="0009734B"/>
    <w:rsid w:val="000A0223"/>
    <w:rsid w:val="000A0920"/>
    <w:rsid w:val="000A1081"/>
    <w:rsid w:val="000A162D"/>
    <w:rsid w:val="000A193F"/>
    <w:rsid w:val="000A194A"/>
    <w:rsid w:val="000A20EC"/>
    <w:rsid w:val="000A25EE"/>
    <w:rsid w:val="000A26BB"/>
    <w:rsid w:val="000A27A5"/>
    <w:rsid w:val="000A2939"/>
    <w:rsid w:val="000A2C32"/>
    <w:rsid w:val="000A3087"/>
    <w:rsid w:val="000A35DB"/>
    <w:rsid w:val="000A5281"/>
    <w:rsid w:val="000A5371"/>
    <w:rsid w:val="000A6294"/>
    <w:rsid w:val="000A6AAD"/>
    <w:rsid w:val="000A6B3E"/>
    <w:rsid w:val="000A7645"/>
    <w:rsid w:val="000A779A"/>
    <w:rsid w:val="000A7904"/>
    <w:rsid w:val="000B078F"/>
    <w:rsid w:val="000B0B46"/>
    <w:rsid w:val="000B0BDD"/>
    <w:rsid w:val="000B198C"/>
    <w:rsid w:val="000B1F94"/>
    <w:rsid w:val="000B26EE"/>
    <w:rsid w:val="000B30DE"/>
    <w:rsid w:val="000B313D"/>
    <w:rsid w:val="000B469A"/>
    <w:rsid w:val="000B571D"/>
    <w:rsid w:val="000B5CFB"/>
    <w:rsid w:val="000B5FC9"/>
    <w:rsid w:val="000B728D"/>
    <w:rsid w:val="000B72CE"/>
    <w:rsid w:val="000B75B5"/>
    <w:rsid w:val="000B7732"/>
    <w:rsid w:val="000B7895"/>
    <w:rsid w:val="000B7B8A"/>
    <w:rsid w:val="000B7F02"/>
    <w:rsid w:val="000C0808"/>
    <w:rsid w:val="000C0B38"/>
    <w:rsid w:val="000C0E28"/>
    <w:rsid w:val="000C122A"/>
    <w:rsid w:val="000C1BED"/>
    <w:rsid w:val="000C2299"/>
    <w:rsid w:val="000C2A96"/>
    <w:rsid w:val="000C3835"/>
    <w:rsid w:val="000C3868"/>
    <w:rsid w:val="000C3AF5"/>
    <w:rsid w:val="000C4610"/>
    <w:rsid w:val="000C4975"/>
    <w:rsid w:val="000C4CEE"/>
    <w:rsid w:val="000C6911"/>
    <w:rsid w:val="000C6AC8"/>
    <w:rsid w:val="000D016A"/>
    <w:rsid w:val="000D051B"/>
    <w:rsid w:val="000D0541"/>
    <w:rsid w:val="000D06AA"/>
    <w:rsid w:val="000D0FB5"/>
    <w:rsid w:val="000D1573"/>
    <w:rsid w:val="000D2426"/>
    <w:rsid w:val="000D2445"/>
    <w:rsid w:val="000D28A6"/>
    <w:rsid w:val="000D2905"/>
    <w:rsid w:val="000D3B5B"/>
    <w:rsid w:val="000D43CD"/>
    <w:rsid w:val="000D498A"/>
    <w:rsid w:val="000D4CD3"/>
    <w:rsid w:val="000D50D1"/>
    <w:rsid w:val="000D5637"/>
    <w:rsid w:val="000D58E7"/>
    <w:rsid w:val="000D69AF"/>
    <w:rsid w:val="000D6D41"/>
    <w:rsid w:val="000D6D92"/>
    <w:rsid w:val="000D73CF"/>
    <w:rsid w:val="000D7719"/>
    <w:rsid w:val="000D7D9C"/>
    <w:rsid w:val="000E037A"/>
    <w:rsid w:val="000E059E"/>
    <w:rsid w:val="000E0CD0"/>
    <w:rsid w:val="000E0EE0"/>
    <w:rsid w:val="000E1FBE"/>
    <w:rsid w:val="000E347E"/>
    <w:rsid w:val="000E417C"/>
    <w:rsid w:val="000E4263"/>
    <w:rsid w:val="000E4275"/>
    <w:rsid w:val="000E4C8C"/>
    <w:rsid w:val="000E65E1"/>
    <w:rsid w:val="000E7021"/>
    <w:rsid w:val="000E7624"/>
    <w:rsid w:val="000F0BC9"/>
    <w:rsid w:val="000F13EB"/>
    <w:rsid w:val="000F2726"/>
    <w:rsid w:val="000F2F8C"/>
    <w:rsid w:val="000F33F8"/>
    <w:rsid w:val="000F3663"/>
    <w:rsid w:val="000F3702"/>
    <w:rsid w:val="000F3726"/>
    <w:rsid w:val="000F4A39"/>
    <w:rsid w:val="000F51BD"/>
    <w:rsid w:val="000F5ECC"/>
    <w:rsid w:val="000F5F79"/>
    <w:rsid w:val="000F6164"/>
    <w:rsid w:val="000F6507"/>
    <w:rsid w:val="000F6C98"/>
    <w:rsid w:val="000F7E51"/>
    <w:rsid w:val="0010018F"/>
    <w:rsid w:val="001006E2"/>
    <w:rsid w:val="00101BFC"/>
    <w:rsid w:val="001022C0"/>
    <w:rsid w:val="001027B9"/>
    <w:rsid w:val="00102995"/>
    <w:rsid w:val="001049C7"/>
    <w:rsid w:val="00104A59"/>
    <w:rsid w:val="00104B57"/>
    <w:rsid w:val="00104BE8"/>
    <w:rsid w:val="00104D69"/>
    <w:rsid w:val="0010501D"/>
    <w:rsid w:val="00105076"/>
    <w:rsid w:val="00105DDD"/>
    <w:rsid w:val="00105F10"/>
    <w:rsid w:val="00106029"/>
    <w:rsid w:val="00106DCD"/>
    <w:rsid w:val="0011009F"/>
    <w:rsid w:val="001105FC"/>
    <w:rsid w:val="00111168"/>
    <w:rsid w:val="001114B5"/>
    <w:rsid w:val="00111777"/>
    <w:rsid w:val="00111B6D"/>
    <w:rsid w:val="00111D81"/>
    <w:rsid w:val="00111FA6"/>
    <w:rsid w:val="00112184"/>
    <w:rsid w:val="00112C04"/>
    <w:rsid w:val="001131D8"/>
    <w:rsid w:val="00114B42"/>
    <w:rsid w:val="00114F65"/>
    <w:rsid w:val="00115086"/>
    <w:rsid w:val="00115FE9"/>
    <w:rsid w:val="0011616D"/>
    <w:rsid w:val="00116734"/>
    <w:rsid w:val="0011756C"/>
    <w:rsid w:val="00117832"/>
    <w:rsid w:val="00117E0A"/>
    <w:rsid w:val="0012052A"/>
    <w:rsid w:val="001208E9"/>
    <w:rsid w:val="00121527"/>
    <w:rsid w:val="0012179D"/>
    <w:rsid w:val="00122AF6"/>
    <w:rsid w:val="00123046"/>
    <w:rsid w:val="0012329C"/>
    <w:rsid w:val="001235E2"/>
    <w:rsid w:val="00123632"/>
    <w:rsid w:val="00123CF8"/>
    <w:rsid w:val="0012419A"/>
    <w:rsid w:val="00124548"/>
    <w:rsid w:val="0012461A"/>
    <w:rsid w:val="00124C30"/>
    <w:rsid w:val="00125F64"/>
    <w:rsid w:val="00125FB3"/>
    <w:rsid w:val="00127238"/>
    <w:rsid w:val="00127425"/>
    <w:rsid w:val="0013098F"/>
    <w:rsid w:val="00130C8F"/>
    <w:rsid w:val="00130DAE"/>
    <w:rsid w:val="0013168D"/>
    <w:rsid w:val="00131997"/>
    <w:rsid w:val="00131BF9"/>
    <w:rsid w:val="0013291F"/>
    <w:rsid w:val="0013395F"/>
    <w:rsid w:val="00133C39"/>
    <w:rsid w:val="00133E29"/>
    <w:rsid w:val="001344FF"/>
    <w:rsid w:val="00134927"/>
    <w:rsid w:val="0013493B"/>
    <w:rsid w:val="00134B69"/>
    <w:rsid w:val="00135774"/>
    <w:rsid w:val="00135F59"/>
    <w:rsid w:val="0013618F"/>
    <w:rsid w:val="00136CD5"/>
    <w:rsid w:val="00137924"/>
    <w:rsid w:val="00137ABD"/>
    <w:rsid w:val="00140F9D"/>
    <w:rsid w:val="001413E6"/>
    <w:rsid w:val="00141B1C"/>
    <w:rsid w:val="001420A6"/>
    <w:rsid w:val="001438B4"/>
    <w:rsid w:val="001440D1"/>
    <w:rsid w:val="0014481F"/>
    <w:rsid w:val="00144D59"/>
    <w:rsid w:val="00145FCF"/>
    <w:rsid w:val="00146230"/>
    <w:rsid w:val="00146B2E"/>
    <w:rsid w:val="00147F11"/>
    <w:rsid w:val="00147FD9"/>
    <w:rsid w:val="001500C0"/>
    <w:rsid w:val="0015091F"/>
    <w:rsid w:val="00150BB2"/>
    <w:rsid w:val="00150C08"/>
    <w:rsid w:val="00150CE5"/>
    <w:rsid w:val="001511AA"/>
    <w:rsid w:val="00151263"/>
    <w:rsid w:val="001516FC"/>
    <w:rsid w:val="001517E4"/>
    <w:rsid w:val="00151805"/>
    <w:rsid w:val="0015188D"/>
    <w:rsid w:val="00151A98"/>
    <w:rsid w:val="00151B8A"/>
    <w:rsid w:val="00151E2D"/>
    <w:rsid w:val="00151FB6"/>
    <w:rsid w:val="001521EF"/>
    <w:rsid w:val="001525ED"/>
    <w:rsid w:val="0015365C"/>
    <w:rsid w:val="00153739"/>
    <w:rsid w:val="00154C2D"/>
    <w:rsid w:val="001552AC"/>
    <w:rsid w:val="0015585D"/>
    <w:rsid w:val="00155ADA"/>
    <w:rsid w:val="00155F4D"/>
    <w:rsid w:val="00156E11"/>
    <w:rsid w:val="00156FFC"/>
    <w:rsid w:val="00157B5F"/>
    <w:rsid w:val="00160B75"/>
    <w:rsid w:val="00161175"/>
    <w:rsid w:val="001617E5"/>
    <w:rsid w:val="00162291"/>
    <w:rsid w:val="0016299C"/>
    <w:rsid w:val="00162BB5"/>
    <w:rsid w:val="0016376E"/>
    <w:rsid w:val="00165720"/>
    <w:rsid w:val="00165CF0"/>
    <w:rsid w:val="00166133"/>
    <w:rsid w:val="001665D4"/>
    <w:rsid w:val="00167C1D"/>
    <w:rsid w:val="00167E04"/>
    <w:rsid w:val="001701A4"/>
    <w:rsid w:val="00170A59"/>
    <w:rsid w:val="00171185"/>
    <w:rsid w:val="0017179F"/>
    <w:rsid w:val="00171937"/>
    <w:rsid w:val="001736FE"/>
    <w:rsid w:val="001747F1"/>
    <w:rsid w:val="00175D5B"/>
    <w:rsid w:val="0017672D"/>
    <w:rsid w:val="00177A3F"/>
    <w:rsid w:val="001806AD"/>
    <w:rsid w:val="00180CE8"/>
    <w:rsid w:val="00181699"/>
    <w:rsid w:val="00182282"/>
    <w:rsid w:val="00182506"/>
    <w:rsid w:val="00183584"/>
    <w:rsid w:val="00183934"/>
    <w:rsid w:val="00184607"/>
    <w:rsid w:val="001847A1"/>
    <w:rsid w:val="00184973"/>
    <w:rsid w:val="00184D22"/>
    <w:rsid w:val="00184DC9"/>
    <w:rsid w:val="0018502A"/>
    <w:rsid w:val="00185863"/>
    <w:rsid w:val="0018688D"/>
    <w:rsid w:val="00187080"/>
    <w:rsid w:val="00190012"/>
    <w:rsid w:val="00190710"/>
    <w:rsid w:val="00190BC2"/>
    <w:rsid w:val="001910F3"/>
    <w:rsid w:val="00192532"/>
    <w:rsid w:val="00192540"/>
    <w:rsid w:val="00192BCC"/>
    <w:rsid w:val="00192CBD"/>
    <w:rsid w:val="00195AD8"/>
    <w:rsid w:val="00195EFD"/>
    <w:rsid w:val="001973D2"/>
    <w:rsid w:val="00197FB4"/>
    <w:rsid w:val="001A02EC"/>
    <w:rsid w:val="001A0B83"/>
    <w:rsid w:val="001A11F1"/>
    <w:rsid w:val="001A1242"/>
    <w:rsid w:val="001A150C"/>
    <w:rsid w:val="001A180F"/>
    <w:rsid w:val="001A242D"/>
    <w:rsid w:val="001A3361"/>
    <w:rsid w:val="001A396A"/>
    <w:rsid w:val="001A3C2F"/>
    <w:rsid w:val="001A3FD3"/>
    <w:rsid w:val="001A41FA"/>
    <w:rsid w:val="001A438E"/>
    <w:rsid w:val="001A43E1"/>
    <w:rsid w:val="001A45C6"/>
    <w:rsid w:val="001A4A9A"/>
    <w:rsid w:val="001A5528"/>
    <w:rsid w:val="001A56B0"/>
    <w:rsid w:val="001A594B"/>
    <w:rsid w:val="001A667F"/>
    <w:rsid w:val="001A6BA3"/>
    <w:rsid w:val="001A7703"/>
    <w:rsid w:val="001A7B0E"/>
    <w:rsid w:val="001B0142"/>
    <w:rsid w:val="001B106B"/>
    <w:rsid w:val="001B107A"/>
    <w:rsid w:val="001B144E"/>
    <w:rsid w:val="001B1567"/>
    <w:rsid w:val="001B21F2"/>
    <w:rsid w:val="001B29DF"/>
    <w:rsid w:val="001B3110"/>
    <w:rsid w:val="001B32EB"/>
    <w:rsid w:val="001B34F3"/>
    <w:rsid w:val="001B3D4B"/>
    <w:rsid w:val="001B49CF"/>
    <w:rsid w:val="001B5208"/>
    <w:rsid w:val="001B5611"/>
    <w:rsid w:val="001B57FC"/>
    <w:rsid w:val="001B60DC"/>
    <w:rsid w:val="001B6310"/>
    <w:rsid w:val="001B6E39"/>
    <w:rsid w:val="001B6EC4"/>
    <w:rsid w:val="001B7B97"/>
    <w:rsid w:val="001B7CEE"/>
    <w:rsid w:val="001C0AA6"/>
    <w:rsid w:val="001C1D60"/>
    <w:rsid w:val="001C299A"/>
    <w:rsid w:val="001C2D45"/>
    <w:rsid w:val="001C2FEC"/>
    <w:rsid w:val="001C3640"/>
    <w:rsid w:val="001C3666"/>
    <w:rsid w:val="001C3C23"/>
    <w:rsid w:val="001C3DF4"/>
    <w:rsid w:val="001C40F1"/>
    <w:rsid w:val="001C44EA"/>
    <w:rsid w:val="001C45AB"/>
    <w:rsid w:val="001C5F03"/>
    <w:rsid w:val="001C617F"/>
    <w:rsid w:val="001C6559"/>
    <w:rsid w:val="001C767D"/>
    <w:rsid w:val="001C7921"/>
    <w:rsid w:val="001C7C4E"/>
    <w:rsid w:val="001D05B4"/>
    <w:rsid w:val="001D0821"/>
    <w:rsid w:val="001D0C5C"/>
    <w:rsid w:val="001D15FB"/>
    <w:rsid w:val="001D2802"/>
    <w:rsid w:val="001D3CBF"/>
    <w:rsid w:val="001D3F95"/>
    <w:rsid w:val="001D471C"/>
    <w:rsid w:val="001D4EBF"/>
    <w:rsid w:val="001D51C5"/>
    <w:rsid w:val="001D5409"/>
    <w:rsid w:val="001D6FC8"/>
    <w:rsid w:val="001D7163"/>
    <w:rsid w:val="001D7312"/>
    <w:rsid w:val="001D73F4"/>
    <w:rsid w:val="001D7904"/>
    <w:rsid w:val="001E050D"/>
    <w:rsid w:val="001E0E96"/>
    <w:rsid w:val="001E0F0F"/>
    <w:rsid w:val="001E10CE"/>
    <w:rsid w:val="001E12F8"/>
    <w:rsid w:val="001E257B"/>
    <w:rsid w:val="001E272B"/>
    <w:rsid w:val="001E282F"/>
    <w:rsid w:val="001E2D4B"/>
    <w:rsid w:val="001E3181"/>
    <w:rsid w:val="001E32BF"/>
    <w:rsid w:val="001E46DC"/>
    <w:rsid w:val="001E4BC4"/>
    <w:rsid w:val="001E5A47"/>
    <w:rsid w:val="001E5EFC"/>
    <w:rsid w:val="001E60D1"/>
    <w:rsid w:val="001E6159"/>
    <w:rsid w:val="001E6930"/>
    <w:rsid w:val="001E6DFD"/>
    <w:rsid w:val="001F0143"/>
    <w:rsid w:val="001F023A"/>
    <w:rsid w:val="001F0297"/>
    <w:rsid w:val="001F0A21"/>
    <w:rsid w:val="001F19F5"/>
    <w:rsid w:val="001F1D48"/>
    <w:rsid w:val="001F1E56"/>
    <w:rsid w:val="001F31D4"/>
    <w:rsid w:val="001F4420"/>
    <w:rsid w:val="001F4832"/>
    <w:rsid w:val="001F4974"/>
    <w:rsid w:val="001F509E"/>
    <w:rsid w:val="001F5459"/>
    <w:rsid w:val="001F5924"/>
    <w:rsid w:val="001F5976"/>
    <w:rsid w:val="001F5C96"/>
    <w:rsid w:val="001F6373"/>
    <w:rsid w:val="001F642F"/>
    <w:rsid w:val="001F6AEC"/>
    <w:rsid w:val="001F6D57"/>
    <w:rsid w:val="001F74AE"/>
    <w:rsid w:val="001F74EB"/>
    <w:rsid w:val="001F77B2"/>
    <w:rsid w:val="0020026A"/>
    <w:rsid w:val="00202465"/>
    <w:rsid w:val="00204986"/>
    <w:rsid w:val="00205184"/>
    <w:rsid w:val="002058C7"/>
    <w:rsid w:val="00205AA6"/>
    <w:rsid w:val="00205EB2"/>
    <w:rsid w:val="00206BD0"/>
    <w:rsid w:val="00207385"/>
    <w:rsid w:val="00210DBA"/>
    <w:rsid w:val="00211DA0"/>
    <w:rsid w:val="00211F42"/>
    <w:rsid w:val="002121C6"/>
    <w:rsid w:val="00213D0D"/>
    <w:rsid w:val="002140E8"/>
    <w:rsid w:val="0021424B"/>
    <w:rsid w:val="00214CF7"/>
    <w:rsid w:val="00214DE1"/>
    <w:rsid w:val="002153A5"/>
    <w:rsid w:val="002155DF"/>
    <w:rsid w:val="002168BB"/>
    <w:rsid w:val="0021693B"/>
    <w:rsid w:val="00216A50"/>
    <w:rsid w:val="00216BB5"/>
    <w:rsid w:val="002172E9"/>
    <w:rsid w:val="00220804"/>
    <w:rsid w:val="00220826"/>
    <w:rsid w:val="002208B0"/>
    <w:rsid w:val="002226B0"/>
    <w:rsid w:val="00223803"/>
    <w:rsid w:val="00223F33"/>
    <w:rsid w:val="00223FF0"/>
    <w:rsid w:val="002247F0"/>
    <w:rsid w:val="00224F2D"/>
    <w:rsid w:val="00224FF7"/>
    <w:rsid w:val="0022563E"/>
    <w:rsid w:val="0022586C"/>
    <w:rsid w:val="00226EF9"/>
    <w:rsid w:val="002273AE"/>
    <w:rsid w:val="0022760C"/>
    <w:rsid w:val="00227B65"/>
    <w:rsid w:val="00227C64"/>
    <w:rsid w:val="002300AF"/>
    <w:rsid w:val="00231733"/>
    <w:rsid w:val="00232AA5"/>
    <w:rsid w:val="00232D55"/>
    <w:rsid w:val="002341AE"/>
    <w:rsid w:val="002343C8"/>
    <w:rsid w:val="00234A03"/>
    <w:rsid w:val="00234D6D"/>
    <w:rsid w:val="00235006"/>
    <w:rsid w:val="00235237"/>
    <w:rsid w:val="0023523F"/>
    <w:rsid w:val="0023588B"/>
    <w:rsid w:val="00236A98"/>
    <w:rsid w:val="0024019E"/>
    <w:rsid w:val="002406A3"/>
    <w:rsid w:val="00240C38"/>
    <w:rsid w:val="00241410"/>
    <w:rsid w:val="00241606"/>
    <w:rsid w:val="00244085"/>
    <w:rsid w:val="00244FE9"/>
    <w:rsid w:val="00245067"/>
    <w:rsid w:val="00245AE5"/>
    <w:rsid w:val="00246867"/>
    <w:rsid w:val="00247632"/>
    <w:rsid w:val="00247681"/>
    <w:rsid w:val="00250276"/>
    <w:rsid w:val="00250629"/>
    <w:rsid w:val="002506A5"/>
    <w:rsid w:val="00250903"/>
    <w:rsid w:val="002521C7"/>
    <w:rsid w:val="002522F6"/>
    <w:rsid w:val="00252E25"/>
    <w:rsid w:val="0025351C"/>
    <w:rsid w:val="0025355A"/>
    <w:rsid w:val="00254192"/>
    <w:rsid w:val="00254BB0"/>
    <w:rsid w:val="00254DF4"/>
    <w:rsid w:val="00254EAD"/>
    <w:rsid w:val="002565C2"/>
    <w:rsid w:val="00256839"/>
    <w:rsid w:val="00260190"/>
    <w:rsid w:val="0026022A"/>
    <w:rsid w:val="00260376"/>
    <w:rsid w:val="0026086A"/>
    <w:rsid w:val="00260C99"/>
    <w:rsid w:val="00260DA9"/>
    <w:rsid w:val="00261D5C"/>
    <w:rsid w:val="0026200E"/>
    <w:rsid w:val="0026203D"/>
    <w:rsid w:val="002630A8"/>
    <w:rsid w:val="00263194"/>
    <w:rsid w:val="002631B9"/>
    <w:rsid w:val="00264C48"/>
    <w:rsid w:val="00265285"/>
    <w:rsid w:val="00266226"/>
    <w:rsid w:val="00266CBC"/>
    <w:rsid w:val="0026747E"/>
    <w:rsid w:val="002704F0"/>
    <w:rsid w:val="00270749"/>
    <w:rsid w:val="00270B21"/>
    <w:rsid w:val="00271E7E"/>
    <w:rsid w:val="0027272D"/>
    <w:rsid w:val="00273028"/>
    <w:rsid w:val="002739A2"/>
    <w:rsid w:val="00273ABC"/>
    <w:rsid w:val="00274A76"/>
    <w:rsid w:val="00274AF2"/>
    <w:rsid w:val="00275DF5"/>
    <w:rsid w:val="00276A1C"/>
    <w:rsid w:val="00276D8A"/>
    <w:rsid w:val="0027749F"/>
    <w:rsid w:val="00280E14"/>
    <w:rsid w:val="00280EEC"/>
    <w:rsid w:val="00280F65"/>
    <w:rsid w:val="00281567"/>
    <w:rsid w:val="002816AD"/>
    <w:rsid w:val="00282E05"/>
    <w:rsid w:val="002838D3"/>
    <w:rsid w:val="00283B18"/>
    <w:rsid w:val="002859C5"/>
    <w:rsid w:val="00285FCC"/>
    <w:rsid w:val="00286107"/>
    <w:rsid w:val="002866FD"/>
    <w:rsid w:val="00286F10"/>
    <w:rsid w:val="00286FAD"/>
    <w:rsid w:val="00286FFB"/>
    <w:rsid w:val="00287FA6"/>
    <w:rsid w:val="00290490"/>
    <w:rsid w:val="002907BB"/>
    <w:rsid w:val="00290A3A"/>
    <w:rsid w:val="00290A70"/>
    <w:rsid w:val="00292150"/>
    <w:rsid w:val="002925A1"/>
    <w:rsid w:val="00293521"/>
    <w:rsid w:val="0029483F"/>
    <w:rsid w:val="00296A14"/>
    <w:rsid w:val="0029708A"/>
    <w:rsid w:val="00297D7A"/>
    <w:rsid w:val="002A0130"/>
    <w:rsid w:val="002A0559"/>
    <w:rsid w:val="002A0C3A"/>
    <w:rsid w:val="002A13D6"/>
    <w:rsid w:val="002A19BE"/>
    <w:rsid w:val="002A2417"/>
    <w:rsid w:val="002A2462"/>
    <w:rsid w:val="002A3414"/>
    <w:rsid w:val="002A3AF4"/>
    <w:rsid w:val="002A3C1B"/>
    <w:rsid w:val="002A4200"/>
    <w:rsid w:val="002A4505"/>
    <w:rsid w:val="002A46A3"/>
    <w:rsid w:val="002A487D"/>
    <w:rsid w:val="002A4CE3"/>
    <w:rsid w:val="002A510A"/>
    <w:rsid w:val="002A54EC"/>
    <w:rsid w:val="002A6062"/>
    <w:rsid w:val="002A69F6"/>
    <w:rsid w:val="002A71D9"/>
    <w:rsid w:val="002B027E"/>
    <w:rsid w:val="002B0571"/>
    <w:rsid w:val="002B0E34"/>
    <w:rsid w:val="002B1B10"/>
    <w:rsid w:val="002B21BF"/>
    <w:rsid w:val="002B28E8"/>
    <w:rsid w:val="002B2935"/>
    <w:rsid w:val="002B31BA"/>
    <w:rsid w:val="002B47E6"/>
    <w:rsid w:val="002B4B74"/>
    <w:rsid w:val="002B5511"/>
    <w:rsid w:val="002B634F"/>
    <w:rsid w:val="002B66C6"/>
    <w:rsid w:val="002B71B4"/>
    <w:rsid w:val="002B7B38"/>
    <w:rsid w:val="002C07B1"/>
    <w:rsid w:val="002C0CE0"/>
    <w:rsid w:val="002C1555"/>
    <w:rsid w:val="002C1ABA"/>
    <w:rsid w:val="002C2603"/>
    <w:rsid w:val="002C2F8E"/>
    <w:rsid w:val="002C36E0"/>
    <w:rsid w:val="002C392C"/>
    <w:rsid w:val="002C3AE1"/>
    <w:rsid w:val="002C40DA"/>
    <w:rsid w:val="002C43A8"/>
    <w:rsid w:val="002C50E1"/>
    <w:rsid w:val="002C590F"/>
    <w:rsid w:val="002C5B13"/>
    <w:rsid w:val="002C6156"/>
    <w:rsid w:val="002C6694"/>
    <w:rsid w:val="002D08AF"/>
    <w:rsid w:val="002D0B04"/>
    <w:rsid w:val="002D1E12"/>
    <w:rsid w:val="002D20F9"/>
    <w:rsid w:val="002D365E"/>
    <w:rsid w:val="002D3A1C"/>
    <w:rsid w:val="002D3E87"/>
    <w:rsid w:val="002D3EAE"/>
    <w:rsid w:val="002D3F24"/>
    <w:rsid w:val="002D5120"/>
    <w:rsid w:val="002D5DDD"/>
    <w:rsid w:val="002D64E7"/>
    <w:rsid w:val="002D651C"/>
    <w:rsid w:val="002D6785"/>
    <w:rsid w:val="002D6AE4"/>
    <w:rsid w:val="002D7328"/>
    <w:rsid w:val="002D737A"/>
    <w:rsid w:val="002D7440"/>
    <w:rsid w:val="002E038E"/>
    <w:rsid w:val="002E03F2"/>
    <w:rsid w:val="002E1A7E"/>
    <w:rsid w:val="002E26A6"/>
    <w:rsid w:val="002E2E79"/>
    <w:rsid w:val="002E3184"/>
    <w:rsid w:val="002E37CE"/>
    <w:rsid w:val="002E3B87"/>
    <w:rsid w:val="002E4648"/>
    <w:rsid w:val="002E488F"/>
    <w:rsid w:val="002E4E08"/>
    <w:rsid w:val="002E5EB9"/>
    <w:rsid w:val="002E680B"/>
    <w:rsid w:val="002E717A"/>
    <w:rsid w:val="002E7D1B"/>
    <w:rsid w:val="002F01D7"/>
    <w:rsid w:val="002F173A"/>
    <w:rsid w:val="002F1C51"/>
    <w:rsid w:val="002F3A3A"/>
    <w:rsid w:val="002F4318"/>
    <w:rsid w:val="002F4AB1"/>
    <w:rsid w:val="002F5061"/>
    <w:rsid w:val="002F515A"/>
    <w:rsid w:val="002F5741"/>
    <w:rsid w:val="002F5782"/>
    <w:rsid w:val="002F5B00"/>
    <w:rsid w:val="002F5CA8"/>
    <w:rsid w:val="002F61CF"/>
    <w:rsid w:val="002F63D2"/>
    <w:rsid w:val="002F73F8"/>
    <w:rsid w:val="00300C4A"/>
    <w:rsid w:val="003011C9"/>
    <w:rsid w:val="00302702"/>
    <w:rsid w:val="00302D6B"/>
    <w:rsid w:val="00303143"/>
    <w:rsid w:val="003038E5"/>
    <w:rsid w:val="003048FF"/>
    <w:rsid w:val="00304D99"/>
    <w:rsid w:val="00304E6E"/>
    <w:rsid w:val="00305070"/>
    <w:rsid w:val="00307549"/>
    <w:rsid w:val="00310C1F"/>
    <w:rsid w:val="00311BAF"/>
    <w:rsid w:val="00311FA2"/>
    <w:rsid w:val="0031529D"/>
    <w:rsid w:val="003153EB"/>
    <w:rsid w:val="003154FF"/>
    <w:rsid w:val="00315502"/>
    <w:rsid w:val="00315788"/>
    <w:rsid w:val="003157E5"/>
    <w:rsid w:val="00315D46"/>
    <w:rsid w:val="00316266"/>
    <w:rsid w:val="003176B8"/>
    <w:rsid w:val="003179B3"/>
    <w:rsid w:val="00317D4D"/>
    <w:rsid w:val="00320192"/>
    <w:rsid w:val="00320B97"/>
    <w:rsid w:val="00321301"/>
    <w:rsid w:val="00321D0E"/>
    <w:rsid w:val="00321DC5"/>
    <w:rsid w:val="003221FD"/>
    <w:rsid w:val="00322AEB"/>
    <w:rsid w:val="00322BE0"/>
    <w:rsid w:val="00322E1A"/>
    <w:rsid w:val="00323B3E"/>
    <w:rsid w:val="00323F8B"/>
    <w:rsid w:val="00323FB5"/>
    <w:rsid w:val="00324020"/>
    <w:rsid w:val="0032417A"/>
    <w:rsid w:val="0032518E"/>
    <w:rsid w:val="00326338"/>
    <w:rsid w:val="0032655A"/>
    <w:rsid w:val="00326728"/>
    <w:rsid w:val="003277D7"/>
    <w:rsid w:val="00327B72"/>
    <w:rsid w:val="00332850"/>
    <w:rsid w:val="003338DD"/>
    <w:rsid w:val="003340A9"/>
    <w:rsid w:val="00334319"/>
    <w:rsid w:val="0033455E"/>
    <w:rsid w:val="00334A7A"/>
    <w:rsid w:val="00334E5D"/>
    <w:rsid w:val="00335294"/>
    <w:rsid w:val="003352DB"/>
    <w:rsid w:val="003356C5"/>
    <w:rsid w:val="00335C34"/>
    <w:rsid w:val="00335E6A"/>
    <w:rsid w:val="00336FB7"/>
    <w:rsid w:val="00337DBC"/>
    <w:rsid w:val="00337F99"/>
    <w:rsid w:val="00340553"/>
    <w:rsid w:val="00341882"/>
    <w:rsid w:val="00341AD7"/>
    <w:rsid w:val="00341FBD"/>
    <w:rsid w:val="0034210D"/>
    <w:rsid w:val="003442FD"/>
    <w:rsid w:val="003447C9"/>
    <w:rsid w:val="003447CF"/>
    <w:rsid w:val="00344C5C"/>
    <w:rsid w:val="003453E3"/>
    <w:rsid w:val="003454CB"/>
    <w:rsid w:val="00346395"/>
    <w:rsid w:val="0034669E"/>
    <w:rsid w:val="00346C18"/>
    <w:rsid w:val="00346DC8"/>
    <w:rsid w:val="003470E9"/>
    <w:rsid w:val="00347B7A"/>
    <w:rsid w:val="00347CBD"/>
    <w:rsid w:val="00347D3A"/>
    <w:rsid w:val="00347D9F"/>
    <w:rsid w:val="00350450"/>
    <w:rsid w:val="003507A4"/>
    <w:rsid w:val="00350EC9"/>
    <w:rsid w:val="003514FF"/>
    <w:rsid w:val="003515E0"/>
    <w:rsid w:val="0035189E"/>
    <w:rsid w:val="00351A2B"/>
    <w:rsid w:val="003527BD"/>
    <w:rsid w:val="0035299A"/>
    <w:rsid w:val="003539B6"/>
    <w:rsid w:val="00353B82"/>
    <w:rsid w:val="00353BF0"/>
    <w:rsid w:val="00353EEA"/>
    <w:rsid w:val="00354238"/>
    <w:rsid w:val="00354BEB"/>
    <w:rsid w:val="003555FF"/>
    <w:rsid w:val="00355DFC"/>
    <w:rsid w:val="00356AA1"/>
    <w:rsid w:val="00357005"/>
    <w:rsid w:val="00357268"/>
    <w:rsid w:val="003576D6"/>
    <w:rsid w:val="00360229"/>
    <w:rsid w:val="00360AA3"/>
    <w:rsid w:val="00360EFD"/>
    <w:rsid w:val="00361209"/>
    <w:rsid w:val="00361753"/>
    <w:rsid w:val="00361A9E"/>
    <w:rsid w:val="003625E8"/>
    <w:rsid w:val="00362C1F"/>
    <w:rsid w:val="00362CE6"/>
    <w:rsid w:val="00363B5F"/>
    <w:rsid w:val="00363D3F"/>
    <w:rsid w:val="0036430F"/>
    <w:rsid w:val="00364407"/>
    <w:rsid w:val="00365284"/>
    <w:rsid w:val="00365CFD"/>
    <w:rsid w:val="00366363"/>
    <w:rsid w:val="003664AC"/>
    <w:rsid w:val="00367189"/>
    <w:rsid w:val="00367242"/>
    <w:rsid w:val="00367247"/>
    <w:rsid w:val="00370744"/>
    <w:rsid w:val="00370AE2"/>
    <w:rsid w:val="0037172F"/>
    <w:rsid w:val="00371BBE"/>
    <w:rsid w:val="00371BD3"/>
    <w:rsid w:val="00372120"/>
    <w:rsid w:val="00372DD6"/>
    <w:rsid w:val="00373460"/>
    <w:rsid w:val="0037372A"/>
    <w:rsid w:val="003737B4"/>
    <w:rsid w:val="0037395B"/>
    <w:rsid w:val="00374D9D"/>
    <w:rsid w:val="00375319"/>
    <w:rsid w:val="003758A8"/>
    <w:rsid w:val="00376213"/>
    <w:rsid w:val="00376474"/>
    <w:rsid w:val="00376601"/>
    <w:rsid w:val="00377D6E"/>
    <w:rsid w:val="00380136"/>
    <w:rsid w:val="0038067E"/>
    <w:rsid w:val="00381F39"/>
    <w:rsid w:val="0038201C"/>
    <w:rsid w:val="00382B5D"/>
    <w:rsid w:val="00383B39"/>
    <w:rsid w:val="00384B1A"/>
    <w:rsid w:val="00384C07"/>
    <w:rsid w:val="00384D69"/>
    <w:rsid w:val="003851CE"/>
    <w:rsid w:val="003858E9"/>
    <w:rsid w:val="00385C73"/>
    <w:rsid w:val="00386A4D"/>
    <w:rsid w:val="00386D65"/>
    <w:rsid w:val="00386F94"/>
    <w:rsid w:val="00390B09"/>
    <w:rsid w:val="00391BB2"/>
    <w:rsid w:val="00392088"/>
    <w:rsid w:val="0039245F"/>
    <w:rsid w:val="003924CF"/>
    <w:rsid w:val="003927B2"/>
    <w:rsid w:val="003928F9"/>
    <w:rsid w:val="00393E25"/>
    <w:rsid w:val="00394374"/>
    <w:rsid w:val="003944A8"/>
    <w:rsid w:val="003954A0"/>
    <w:rsid w:val="003959A1"/>
    <w:rsid w:val="00395CE4"/>
    <w:rsid w:val="0039650E"/>
    <w:rsid w:val="00396ADC"/>
    <w:rsid w:val="0039729F"/>
    <w:rsid w:val="0039737B"/>
    <w:rsid w:val="0039789A"/>
    <w:rsid w:val="003979F9"/>
    <w:rsid w:val="003A03EA"/>
    <w:rsid w:val="003A08E7"/>
    <w:rsid w:val="003A0F31"/>
    <w:rsid w:val="003A1157"/>
    <w:rsid w:val="003A1795"/>
    <w:rsid w:val="003A31C8"/>
    <w:rsid w:val="003A3504"/>
    <w:rsid w:val="003A4008"/>
    <w:rsid w:val="003A495F"/>
    <w:rsid w:val="003A49E7"/>
    <w:rsid w:val="003A5014"/>
    <w:rsid w:val="003A53AF"/>
    <w:rsid w:val="003A54DF"/>
    <w:rsid w:val="003A5CDE"/>
    <w:rsid w:val="003A63C6"/>
    <w:rsid w:val="003A6574"/>
    <w:rsid w:val="003A6C8F"/>
    <w:rsid w:val="003A79B6"/>
    <w:rsid w:val="003B1141"/>
    <w:rsid w:val="003B1863"/>
    <w:rsid w:val="003B18BC"/>
    <w:rsid w:val="003B1DED"/>
    <w:rsid w:val="003B2AB1"/>
    <w:rsid w:val="003B348B"/>
    <w:rsid w:val="003B3561"/>
    <w:rsid w:val="003B3DC8"/>
    <w:rsid w:val="003B47F4"/>
    <w:rsid w:val="003B52AD"/>
    <w:rsid w:val="003B5315"/>
    <w:rsid w:val="003B5A4C"/>
    <w:rsid w:val="003B5E3D"/>
    <w:rsid w:val="003B605C"/>
    <w:rsid w:val="003B632B"/>
    <w:rsid w:val="003B6592"/>
    <w:rsid w:val="003B7A23"/>
    <w:rsid w:val="003B7CDC"/>
    <w:rsid w:val="003B7D31"/>
    <w:rsid w:val="003C00FF"/>
    <w:rsid w:val="003C0174"/>
    <w:rsid w:val="003C019A"/>
    <w:rsid w:val="003C046D"/>
    <w:rsid w:val="003C0672"/>
    <w:rsid w:val="003C09F5"/>
    <w:rsid w:val="003C15C3"/>
    <w:rsid w:val="003C15EF"/>
    <w:rsid w:val="003C160D"/>
    <w:rsid w:val="003C18AC"/>
    <w:rsid w:val="003C18B8"/>
    <w:rsid w:val="003C1FFB"/>
    <w:rsid w:val="003C30AC"/>
    <w:rsid w:val="003C3571"/>
    <w:rsid w:val="003C3D43"/>
    <w:rsid w:val="003C3D98"/>
    <w:rsid w:val="003C498A"/>
    <w:rsid w:val="003C5495"/>
    <w:rsid w:val="003C5EE5"/>
    <w:rsid w:val="003C5FC8"/>
    <w:rsid w:val="003C66FB"/>
    <w:rsid w:val="003C6C62"/>
    <w:rsid w:val="003D04FF"/>
    <w:rsid w:val="003D1530"/>
    <w:rsid w:val="003D228B"/>
    <w:rsid w:val="003D30BC"/>
    <w:rsid w:val="003D3873"/>
    <w:rsid w:val="003D41E6"/>
    <w:rsid w:val="003D5938"/>
    <w:rsid w:val="003D657F"/>
    <w:rsid w:val="003D6B08"/>
    <w:rsid w:val="003E08E3"/>
    <w:rsid w:val="003E0E3E"/>
    <w:rsid w:val="003E1DE6"/>
    <w:rsid w:val="003E2CBF"/>
    <w:rsid w:val="003E3CE3"/>
    <w:rsid w:val="003E404C"/>
    <w:rsid w:val="003E5078"/>
    <w:rsid w:val="003E52E5"/>
    <w:rsid w:val="003E603A"/>
    <w:rsid w:val="003E631D"/>
    <w:rsid w:val="003E68E5"/>
    <w:rsid w:val="003E6E75"/>
    <w:rsid w:val="003E709E"/>
    <w:rsid w:val="003E7271"/>
    <w:rsid w:val="003E74C2"/>
    <w:rsid w:val="003E77E2"/>
    <w:rsid w:val="003E79B5"/>
    <w:rsid w:val="003E7D1C"/>
    <w:rsid w:val="003E7E80"/>
    <w:rsid w:val="003F0A4A"/>
    <w:rsid w:val="003F1888"/>
    <w:rsid w:val="003F1FBB"/>
    <w:rsid w:val="003F2202"/>
    <w:rsid w:val="003F321C"/>
    <w:rsid w:val="003F322A"/>
    <w:rsid w:val="003F3CB1"/>
    <w:rsid w:val="003F3F33"/>
    <w:rsid w:val="003F464B"/>
    <w:rsid w:val="003F4D23"/>
    <w:rsid w:val="003F5A66"/>
    <w:rsid w:val="003F5CDA"/>
    <w:rsid w:val="003F5EDE"/>
    <w:rsid w:val="003F6045"/>
    <w:rsid w:val="003F67A5"/>
    <w:rsid w:val="003F771A"/>
    <w:rsid w:val="00400B83"/>
    <w:rsid w:val="004010ED"/>
    <w:rsid w:val="00401C7B"/>
    <w:rsid w:val="00401DE3"/>
    <w:rsid w:val="00402258"/>
    <w:rsid w:val="00402E14"/>
    <w:rsid w:val="00403118"/>
    <w:rsid w:val="00403833"/>
    <w:rsid w:val="00403A2D"/>
    <w:rsid w:val="00403BC6"/>
    <w:rsid w:val="00403CDB"/>
    <w:rsid w:val="00403E46"/>
    <w:rsid w:val="00403F8B"/>
    <w:rsid w:val="004040FE"/>
    <w:rsid w:val="00404BD0"/>
    <w:rsid w:val="00404DE4"/>
    <w:rsid w:val="00405436"/>
    <w:rsid w:val="004059F8"/>
    <w:rsid w:val="00405AC3"/>
    <w:rsid w:val="00405D93"/>
    <w:rsid w:val="00406659"/>
    <w:rsid w:val="00406783"/>
    <w:rsid w:val="00406FE4"/>
    <w:rsid w:val="004077D7"/>
    <w:rsid w:val="00407D4D"/>
    <w:rsid w:val="0041063D"/>
    <w:rsid w:val="00410DA5"/>
    <w:rsid w:val="0041100D"/>
    <w:rsid w:val="00411640"/>
    <w:rsid w:val="00411CE9"/>
    <w:rsid w:val="00412574"/>
    <w:rsid w:val="00412759"/>
    <w:rsid w:val="004139F1"/>
    <w:rsid w:val="00414424"/>
    <w:rsid w:val="00415A76"/>
    <w:rsid w:val="0041626F"/>
    <w:rsid w:val="00416E69"/>
    <w:rsid w:val="00417AA3"/>
    <w:rsid w:val="00417C02"/>
    <w:rsid w:val="004210C4"/>
    <w:rsid w:val="004216E8"/>
    <w:rsid w:val="0042189F"/>
    <w:rsid w:val="00421EAE"/>
    <w:rsid w:val="0042204A"/>
    <w:rsid w:val="00422465"/>
    <w:rsid w:val="0042318F"/>
    <w:rsid w:val="00423247"/>
    <w:rsid w:val="004240C4"/>
    <w:rsid w:val="004243C2"/>
    <w:rsid w:val="004244B7"/>
    <w:rsid w:val="004251BA"/>
    <w:rsid w:val="00425226"/>
    <w:rsid w:val="00426B82"/>
    <w:rsid w:val="00426DBF"/>
    <w:rsid w:val="00427244"/>
    <w:rsid w:val="0042763E"/>
    <w:rsid w:val="004277C8"/>
    <w:rsid w:val="0043003D"/>
    <w:rsid w:val="00430598"/>
    <w:rsid w:val="00430EFC"/>
    <w:rsid w:val="00431A0C"/>
    <w:rsid w:val="00431F5E"/>
    <w:rsid w:val="0043255F"/>
    <w:rsid w:val="004326A3"/>
    <w:rsid w:val="004326D7"/>
    <w:rsid w:val="004329B0"/>
    <w:rsid w:val="004331E3"/>
    <w:rsid w:val="0043344A"/>
    <w:rsid w:val="00433884"/>
    <w:rsid w:val="004338D1"/>
    <w:rsid w:val="00433B77"/>
    <w:rsid w:val="00433D8B"/>
    <w:rsid w:val="004345AB"/>
    <w:rsid w:val="00434966"/>
    <w:rsid w:val="00434E89"/>
    <w:rsid w:val="00435938"/>
    <w:rsid w:val="00435C56"/>
    <w:rsid w:val="004378A5"/>
    <w:rsid w:val="00437C70"/>
    <w:rsid w:val="00437DBA"/>
    <w:rsid w:val="00437FDE"/>
    <w:rsid w:val="0044062F"/>
    <w:rsid w:val="00440C2B"/>
    <w:rsid w:val="0044112B"/>
    <w:rsid w:val="00441A18"/>
    <w:rsid w:val="00442EF8"/>
    <w:rsid w:val="00443074"/>
    <w:rsid w:val="00443952"/>
    <w:rsid w:val="0044548E"/>
    <w:rsid w:val="004456D2"/>
    <w:rsid w:val="004459D6"/>
    <w:rsid w:val="00445C88"/>
    <w:rsid w:val="00445DDE"/>
    <w:rsid w:val="00446F8B"/>
    <w:rsid w:val="00446F9C"/>
    <w:rsid w:val="00447075"/>
    <w:rsid w:val="00447114"/>
    <w:rsid w:val="00447B2C"/>
    <w:rsid w:val="00447EBE"/>
    <w:rsid w:val="00450299"/>
    <w:rsid w:val="004504AC"/>
    <w:rsid w:val="004508CB"/>
    <w:rsid w:val="00450FC9"/>
    <w:rsid w:val="004516E6"/>
    <w:rsid w:val="004518F2"/>
    <w:rsid w:val="004522F1"/>
    <w:rsid w:val="004530DD"/>
    <w:rsid w:val="00453624"/>
    <w:rsid w:val="004537CD"/>
    <w:rsid w:val="00453B6E"/>
    <w:rsid w:val="00454414"/>
    <w:rsid w:val="00454CCF"/>
    <w:rsid w:val="004551D2"/>
    <w:rsid w:val="004555BE"/>
    <w:rsid w:val="0045560D"/>
    <w:rsid w:val="00455A1C"/>
    <w:rsid w:val="00456B37"/>
    <w:rsid w:val="00457465"/>
    <w:rsid w:val="00457C8A"/>
    <w:rsid w:val="00457DA5"/>
    <w:rsid w:val="004601CF"/>
    <w:rsid w:val="0046149D"/>
    <w:rsid w:val="00461679"/>
    <w:rsid w:val="00461C89"/>
    <w:rsid w:val="00462400"/>
    <w:rsid w:val="00462BC5"/>
    <w:rsid w:val="00463DD3"/>
    <w:rsid w:val="00464582"/>
    <w:rsid w:val="0046464E"/>
    <w:rsid w:val="004651B9"/>
    <w:rsid w:val="0046544E"/>
    <w:rsid w:val="004656AC"/>
    <w:rsid w:val="004656D2"/>
    <w:rsid w:val="00465C48"/>
    <w:rsid w:val="00465CB4"/>
    <w:rsid w:val="00466543"/>
    <w:rsid w:val="0046691C"/>
    <w:rsid w:val="00466DE7"/>
    <w:rsid w:val="00470395"/>
    <w:rsid w:val="0047051B"/>
    <w:rsid w:val="004719F5"/>
    <w:rsid w:val="00471F50"/>
    <w:rsid w:val="00472599"/>
    <w:rsid w:val="00472CFE"/>
    <w:rsid w:val="004731D6"/>
    <w:rsid w:val="00473D7D"/>
    <w:rsid w:val="004746A2"/>
    <w:rsid w:val="00474D04"/>
    <w:rsid w:val="00474DBC"/>
    <w:rsid w:val="00474EFF"/>
    <w:rsid w:val="004754A6"/>
    <w:rsid w:val="004755AF"/>
    <w:rsid w:val="0047592D"/>
    <w:rsid w:val="00475A68"/>
    <w:rsid w:val="00475AAD"/>
    <w:rsid w:val="00475C20"/>
    <w:rsid w:val="00475C6A"/>
    <w:rsid w:val="00476144"/>
    <w:rsid w:val="00477072"/>
    <w:rsid w:val="0047736A"/>
    <w:rsid w:val="0047742B"/>
    <w:rsid w:val="00477F70"/>
    <w:rsid w:val="0048015C"/>
    <w:rsid w:val="0048113E"/>
    <w:rsid w:val="004819B1"/>
    <w:rsid w:val="00482211"/>
    <w:rsid w:val="00482375"/>
    <w:rsid w:val="004825EC"/>
    <w:rsid w:val="00482F04"/>
    <w:rsid w:val="00483D20"/>
    <w:rsid w:val="00483D78"/>
    <w:rsid w:val="004841E5"/>
    <w:rsid w:val="0048609F"/>
    <w:rsid w:val="004863C7"/>
    <w:rsid w:val="004863E2"/>
    <w:rsid w:val="004863F1"/>
    <w:rsid w:val="00486CF7"/>
    <w:rsid w:val="00487130"/>
    <w:rsid w:val="00487784"/>
    <w:rsid w:val="00487B05"/>
    <w:rsid w:val="00487B07"/>
    <w:rsid w:val="00487C04"/>
    <w:rsid w:val="0049079C"/>
    <w:rsid w:val="00490915"/>
    <w:rsid w:val="00490C30"/>
    <w:rsid w:val="00490D8A"/>
    <w:rsid w:val="00491F79"/>
    <w:rsid w:val="0049216D"/>
    <w:rsid w:val="00492E21"/>
    <w:rsid w:val="004935B6"/>
    <w:rsid w:val="00494116"/>
    <w:rsid w:val="0049448B"/>
    <w:rsid w:val="00494B6C"/>
    <w:rsid w:val="00494F2A"/>
    <w:rsid w:val="00495FC0"/>
    <w:rsid w:val="00496D89"/>
    <w:rsid w:val="004975EF"/>
    <w:rsid w:val="0049790C"/>
    <w:rsid w:val="00497D63"/>
    <w:rsid w:val="004A0690"/>
    <w:rsid w:val="004A1A3B"/>
    <w:rsid w:val="004A1DE7"/>
    <w:rsid w:val="004A217F"/>
    <w:rsid w:val="004A2412"/>
    <w:rsid w:val="004A24DF"/>
    <w:rsid w:val="004A2D69"/>
    <w:rsid w:val="004A313F"/>
    <w:rsid w:val="004A3358"/>
    <w:rsid w:val="004A3FF0"/>
    <w:rsid w:val="004A41C0"/>
    <w:rsid w:val="004A472A"/>
    <w:rsid w:val="004A5CBF"/>
    <w:rsid w:val="004A661E"/>
    <w:rsid w:val="004A7C95"/>
    <w:rsid w:val="004B0E72"/>
    <w:rsid w:val="004B0EEA"/>
    <w:rsid w:val="004B0F9E"/>
    <w:rsid w:val="004B21CF"/>
    <w:rsid w:val="004B33CA"/>
    <w:rsid w:val="004B47C5"/>
    <w:rsid w:val="004B47FB"/>
    <w:rsid w:val="004B48FC"/>
    <w:rsid w:val="004B5A90"/>
    <w:rsid w:val="004B60B0"/>
    <w:rsid w:val="004B64F0"/>
    <w:rsid w:val="004B6D05"/>
    <w:rsid w:val="004C00FC"/>
    <w:rsid w:val="004C3EA2"/>
    <w:rsid w:val="004C3F06"/>
    <w:rsid w:val="004C478F"/>
    <w:rsid w:val="004C4C9D"/>
    <w:rsid w:val="004C5963"/>
    <w:rsid w:val="004C5997"/>
    <w:rsid w:val="004C5A98"/>
    <w:rsid w:val="004C6105"/>
    <w:rsid w:val="004C6884"/>
    <w:rsid w:val="004C6A51"/>
    <w:rsid w:val="004C702E"/>
    <w:rsid w:val="004C75C8"/>
    <w:rsid w:val="004C78B4"/>
    <w:rsid w:val="004C7F59"/>
    <w:rsid w:val="004D2068"/>
    <w:rsid w:val="004D24B5"/>
    <w:rsid w:val="004D2BFE"/>
    <w:rsid w:val="004D3214"/>
    <w:rsid w:val="004D3331"/>
    <w:rsid w:val="004D4214"/>
    <w:rsid w:val="004D458F"/>
    <w:rsid w:val="004D4834"/>
    <w:rsid w:val="004D5C2D"/>
    <w:rsid w:val="004D63BC"/>
    <w:rsid w:val="004D7352"/>
    <w:rsid w:val="004E042E"/>
    <w:rsid w:val="004E09B9"/>
    <w:rsid w:val="004E0E50"/>
    <w:rsid w:val="004E0EC3"/>
    <w:rsid w:val="004E0EF3"/>
    <w:rsid w:val="004E155B"/>
    <w:rsid w:val="004E1DAB"/>
    <w:rsid w:val="004E2105"/>
    <w:rsid w:val="004E29D5"/>
    <w:rsid w:val="004E2B33"/>
    <w:rsid w:val="004E2D65"/>
    <w:rsid w:val="004E2E42"/>
    <w:rsid w:val="004E31BC"/>
    <w:rsid w:val="004E36B8"/>
    <w:rsid w:val="004E4444"/>
    <w:rsid w:val="004E4B72"/>
    <w:rsid w:val="004E628C"/>
    <w:rsid w:val="004E62F2"/>
    <w:rsid w:val="004E6770"/>
    <w:rsid w:val="004E71D3"/>
    <w:rsid w:val="004E79DE"/>
    <w:rsid w:val="004F010F"/>
    <w:rsid w:val="004F0D5D"/>
    <w:rsid w:val="004F23AA"/>
    <w:rsid w:val="004F2A83"/>
    <w:rsid w:val="004F3311"/>
    <w:rsid w:val="004F3563"/>
    <w:rsid w:val="004F3708"/>
    <w:rsid w:val="004F37C2"/>
    <w:rsid w:val="004F3F45"/>
    <w:rsid w:val="004F4C57"/>
    <w:rsid w:val="004F537C"/>
    <w:rsid w:val="004F5570"/>
    <w:rsid w:val="004F5875"/>
    <w:rsid w:val="004F5B7A"/>
    <w:rsid w:val="004F634F"/>
    <w:rsid w:val="004F6370"/>
    <w:rsid w:val="004F63B0"/>
    <w:rsid w:val="004F72EC"/>
    <w:rsid w:val="004F7464"/>
    <w:rsid w:val="00500A74"/>
    <w:rsid w:val="00500F7A"/>
    <w:rsid w:val="00501FAE"/>
    <w:rsid w:val="005020B7"/>
    <w:rsid w:val="0050246D"/>
    <w:rsid w:val="00502525"/>
    <w:rsid w:val="00503820"/>
    <w:rsid w:val="00503FF4"/>
    <w:rsid w:val="0050418B"/>
    <w:rsid w:val="0050465F"/>
    <w:rsid w:val="005048E8"/>
    <w:rsid w:val="00504E61"/>
    <w:rsid w:val="005060ED"/>
    <w:rsid w:val="005062F9"/>
    <w:rsid w:val="005069E5"/>
    <w:rsid w:val="00506E82"/>
    <w:rsid w:val="005073A5"/>
    <w:rsid w:val="0050742C"/>
    <w:rsid w:val="0050750E"/>
    <w:rsid w:val="005076F0"/>
    <w:rsid w:val="00507A80"/>
    <w:rsid w:val="00507B5A"/>
    <w:rsid w:val="00507B87"/>
    <w:rsid w:val="005100FD"/>
    <w:rsid w:val="00510FA2"/>
    <w:rsid w:val="00511A69"/>
    <w:rsid w:val="00511CC7"/>
    <w:rsid w:val="005122A3"/>
    <w:rsid w:val="005125A0"/>
    <w:rsid w:val="00513390"/>
    <w:rsid w:val="005138F6"/>
    <w:rsid w:val="00513C81"/>
    <w:rsid w:val="00513D5A"/>
    <w:rsid w:val="00513FD0"/>
    <w:rsid w:val="00514052"/>
    <w:rsid w:val="00514329"/>
    <w:rsid w:val="005147B2"/>
    <w:rsid w:val="00514E48"/>
    <w:rsid w:val="005155A0"/>
    <w:rsid w:val="005156D9"/>
    <w:rsid w:val="00517C9C"/>
    <w:rsid w:val="00520F46"/>
    <w:rsid w:val="00521912"/>
    <w:rsid w:val="00522109"/>
    <w:rsid w:val="00522177"/>
    <w:rsid w:val="00522690"/>
    <w:rsid w:val="005229C5"/>
    <w:rsid w:val="0052403C"/>
    <w:rsid w:val="00524395"/>
    <w:rsid w:val="005250CD"/>
    <w:rsid w:val="00525126"/>
    <w:rsid w:val="005255DB"/>
    <w:rsid w:val="00525763"/>
    <w:rsid w:val="0052592B"/>
    <w:rsid w:val="00526427"/>
    <w:rsid w:val="00526F69"/>
    <w:rsid w:val="005272C9"/>
    <w:rsid w:val="00527591"/>
    <w:rsid w:val="00531158"/>
    <w:rsid w:val="00531687"/>
    <w:rsid w:val="00532B50"/>
    <w:rsid w:val="005334C6"/>
    <w:rsid w:val="00533819"/>
    <w:rsid w:val="00533957"/>
    <w:rsid w:val="005339C2"/>
    <w:rsid w:val="00534276"/>
    <w:rsid w:val="00534BE9"/>
    <w:rsid w:val="00535254"/>
    <w:rsid w:val="00535710"/>
    <w:rsid w:val="00535C3D"/>
    <w:rsid w:val="00535D38"/>
    <w:rsid w:val="005362A2"/>
    <w:rsid w:val="0053645F"/>
    <w:rsid w:val="005369AB"/>
    <w:rsid w:val="00536D1F"/>
    <w:rsid w:val="00537096"/>
    <w:rsid w:val="00537719"/>
    <w:rsid w:val="0054096B"/>
    <w:rsid w:val="00540D6D"/>
    <w:rsid w:val="00540E51"/>
    <w:rsid w:val="005413B1"/>
    <w:rsid w:val="005426C7"/>
    <w:rsid w:val="005428EF"/>
    <w:rsid w:val="00543DFA"/>
    <w:rsid w:val="0054433E"/>
    <w:rsid w:val="005444BA"/>
    <w:rsid w:val="00545BA4"/>
    <w:rsid w:val="00545F4D"/>
    <w:rsid w:val="005469BD"/>
    <w:rsid w:val="00546C47"/>
    <w:rsid w:val="00546E80"/>
    <w:rsid w:val="00547FF7"/>
    <w:rsid w:val="00550825"/>
    <w:rsid w:val="00550C10"/>
    <w:rsid w:val="00550EB9"/>
    <w:rsid w:val="00551075"/>
    <w:rsid w:val="00551883"/>
    <w:rsid w:val="00551DCF"/>
    <w:rsid w:val="00552866"/>
    <w:rsid w:val="00552F0C"/>
    <w:rsid w:val="00554333"/>
    <w:rsid w:val="00555083"/>
    <w:rsid w:val="0055522E"/>
    <w:rsid w:val="005553C2"/>
    <w:rsid w:val="00555945"/>
    <w:rsid w:val="005563BF"/>
    <w:rsid w:val="00556682"/>
    <w:rsid w:val="005566DA"/>
    <w:rsid w:val="005567D1"/>
    <w:rsid w:val="005568C4"/>
    <w:rsid w:val="00556905"/>
    <w:rsid w:val="00557832"/>
    <w:rsid w:val="00557ED9"/>
    <w:rsid w:val="0056002C"/>
    <w:rsid w:val="00560579"/>
    <w:rsid w:val="005610E6"/>
    <w:rsid w:val="00562ABC"/>
    <w:rsid w:val="00562D45"/>
    <w:rsid w:val="00563177"/>
    <w:rsid w:val="00564010"/>
    <w:rsid w:val="00565635"/>
    <w:rsid w:val="00566617"/>
    <w:rsid w:val="005666F9"/>
    <w:rsid w:val="00566E52"/>
    <w:rsid w:val="005671E0"/>
    <w:rsid w:val="005672E0"/>
    <w:rsid w:val="00570A3C"/>
    <w:rsid w:val="00570C12"/>
    <w:rsid w:val="005714A9"/>
    <w:rsid w:val="00571735"/>
    <w:rsid w:val="00571A71"/>
    <w:rsid w:val="00571E00"/>
    <w:rsid w:val="00571E0A"/>
    <w:rsid w:val="0057220B"/>
    <w:rsid w:val="00572E1F"/>
    <w:rsid w:val="00573299"/>
    <w:rsid w:val="005737AF"/>
    <w:rsid w:val="005739A5"/>
    <w:rsid w:val="00575423"/>
    <w:rsid w:val="005758A5"/>
    <w:rsid w:val="00575F9F"/>
    <w:rsid w:val="005761B1"/>
    <w:rsid w:val="0057621F"/>
    <w:rsid w:val="005762F9"/>
    <w:rsid w:val="00576752"/>
    <w:rsid w:val="00576A0F"/>
    <w:rsid w:val="00576F64"/>
    <w:rsid w:val="00577B5D"/>
    <w:rsid w:val="00577EDB"/>
    <w:rsid w:val="00580613"/>
    <w:rsid w:val="00580893"/>
    <w:rsid w:val="00580CAC"/>
    <w:rsid w:val="00580DD5"/>
    <w:rsid w:val="00581F59"/>
    <w:rsid w:val="005827CB"/>
    <w:rsid w:val="005845A3"/>
    <w:rsid w:val="00584EC1"/>
    <w:rsid w:val="005857C3"/>
    <w:rsid w:val="00587387"/>
    <w:rsid w:val="00587453"/>
    <w:rsid w:val="00587B1E"/>
    <w:rsid w:val="00587D22"/>
    <w:rsid w:val="00587E9F"/>
    <w:rsid w:val="00587FBE"/>
    <w:rsid w:val="00590060"/>
    <w:rsid w:val="00590D86"/>
    <w:rsid w:val="005914C0"/>
    <w:rsid w:val="00591C43"/>
    <w:rsid w:val="005924E2"/>
    <w:rsid w:val="00592686"/>
    <w:rsid w:val="005949D3"/>
    <w:rsid w:val="0059594B"/>
    <w:rsid w:val="00595A47"/>
    <w:rsid w:val="00595D6D"/>
    <w:rsid w:val="0059604B"/>
    <w:rsid w:val="00596417"/>
    <w:rsid w:val="0059694A"/>
    <w:rsid w:val="00596ADB"/>
    <w:rsid w:val="00596F46"/>
    <w:rsid w:val="005A02D3"/>
    <w:rsid w:val="005A052F"/>
    <w:rsid w:val="005A13E1"/>
    <w:rsid w:val="005A17D1"/>
    <w:rsid w:val="005A1842"/>
    <w:rsid w:val="005A1D39"/>
    <w:rsid w:val="005A20AE"/>
    <w:rsid w:val="005A25BF"/>
    <w:rsid w:val="005A3BD3"/>
    <w:rsid w:val="005A4ABF"/>
    <w:rsid w:val="005A534F"/>
    <w:rsid w:val="005A60E8"/>
    <w:rsid w:val="005A60F9"/>
    <w:rsid w:val="005A67BD"/>
    <w:rsid w:val="005A6974"/>
    <w:rsid w:val="005A69D7"/>
    <w:rsid w:val="005A6A7F"/>
    <w:rsid w:val="005A7289"/>
    <w:rsid w:val="005A738E"/>
    <w:rsid w:val="005A77F2"/>
    <w:rsid w:val="005A791C"/>
    <w:rsid w:val="005B0CBA"/>
    <w:rsid w:val="005B1A41"/>
    <w:rsid w:val="005B1D4D"/>
    <w:rsid w:val="005B1E1D"/>
    <w:rsid w:val="005B2437"/>
    <w:rsid w:val="005B2DFA"/>
    <w:rsid w:val="005B2F80"/>
    <w:rsid w:val="005B40CB"/>
    <w:rsid w:val="005B4704"/>
    <w:rsid w:val="005B5B08"/>
    <w:rsid w:val="005B617B"/>
    <w:rsid w:val="005B61B8"/>
    <w:rsid w:val="005B7211"/>
    <w:rsid w:val="005B738D"/>
    <w:rsid w:val="005B78F6"/>
    <w:rsid w:val="005C0343"/>
    <w:rsid w:val="005C0D73"/>
    <w:rsid w:val="005C11FB"/>
    <w:rsid w:val="005C14F4"/>
    <w:rsid w:val="005C17E9"/>
    <w:rsid w:val="005C22D9"/>
    <w:rsid w:val="005C28B9"/>
    <w:rsid w:val="005C29E5"/>
    <w:rsid w:val="005C2DE5"/>
    <w:rsid w:val="005C349B"/>
    <w:rsid w:val="005C540E"/>
    <w:rsid w:val="005C5A7E"/>
    <w:rsid w:val="005C5DBB"/>
    <w:rsid w:val="005C60C0"/>
    <w:rsid w:val="005C6A48"/>
    <w:rsid w:val="005C6ACB"/>
    <w:rsid w:val="005C7BBB"/>
    <w:rsid w:val="005C7BD5"/>
    <w:rsid w:val="005D04BC"/>
    <w:rsid w:val="005D14E9"/>
    <w:rsid w:val="005D290E"/>
    <w:rsid w:val="005D3018"/>
    <w:rsid w:val="005D3379"/>
    <w:rsid w:val="005D360C"/>
    <w:rsid w:val="005D430F"/>
    <w:rsid w:val="005D4729"/>
    <w:rsid w:val="005D4A9F"/>
    <w:rsid w:val="005D506B"/>
    <w:rsid w:val="005D51C4"/>
    <w:rsid w:val="005D52C1"/>
    <w:rsid w:val="005D5C82"/>
    <w:rsid w:val="005D5FA3"/>
    <w:rsid w:val="005D623A"/>
    <w:rsid w:val="005D6310"/>
    <w:rsid w:val="005D682B"/>
    <w:rsid w:val="005D6E81"/>
    <w:rsid w:val="005D705F"/>
    <w:rsid w:val="005D731C"/>
    <w:rsid w:val="005D78B8"/>
    <w:rsid w:val="005E0397"/>
    <w:rsid w:val="005E1598"/>
    <w:rsid w:val="005E223E"/>
    <w:rsid w:val="005E225C"/>
    <w:rsid w:val="005E2547"/>
    <w:rsid w:val="005E2929"/>
    <w:rsid w:val="005E2B33"/>
    <w:rsid w:val="005E2E77"/>
    <w:rsid w:val="005E35E2"/>
    <w:rsid w:val="005E36D1"/>
    <w:rsid w:val="005E4792"/>
    <w:rsid w:val="005E485D"/>
    <w:rsid w:val="005E55A9"/>
    <w:rsid w:val="005E73B7"/>
    <w:rsid w:val="005E7E0B"/>
    <w:rsid w:val="005F02E7"/>
    <w:rsid w:val="005F08AB"/>
    <w:rsid w:val="005F1286"/>
    <w:rsid w:val="005F1922"/>
    <w:rsid w:val="005F19FE"/>
    <w:rsid w:val="005F2475"/>
    <w:rsid w:val="005F299B"/>
    <w:rsid w:val="005F3F60"/>
    <w:rsid w:val="005F4E45"/>
    <w:rsid w:val="005F522B"/>
    <w:rsid w:val="005F5CC1"/>
    <w:rsid w:val="005F67EC"/>
    <w:rsid w:val="005F6F20"/>
    <w:rsid w:val="005F73D1"/>
    <w:rsid w:val="005F7823"/>
    <w:rsid w:val="006000B3"/>
    <w:rsid w:val="0060036E"/>
    <w:rsid w:val="00601149"/>
    <w:rsid w:val="006019B7"/>
    <w:rsid w:val="006019E5"/>
    <w:rsid w:val="006029E7"/>
    <w:rsid w:val="00604406"/>
    <w:rsid w:val="0060445D"/>
    <w:rsid w:val="00604C95"/>
    <w:rsid w:val="0060504E"/>
    <w:rsid w:val="00605228"/>
    <w:rsid w:val="006052CB"/>
    <w:rsid w:val="00605604"/>
    <w:rsid w:val="0060563B"/>
    <w:rsid w:val="006062A3"/>
    <w:rsid w:val="00606383"/>
    <w:rsid w:val="00606831"/>
    <w:rsid w:val="00607445"/>
    <w:rsid w:val="0060748D"/>
    <w:rsid w:val="00607F85"/>
    <w:rsid w:val="0061069F"/>
    <w:rsid w:val="00610985"/>
    <w:rsid w:val="00610C20"/>
    <w:rsid w:val="00610CE0"/>
    <w:rsid w:val="00610DB3"/>
    <w:rsid w:val="00611830"/>
    <w:rsid w:val="00611AE8"/>
    <w:rsid w:val="006124AB"/>
    <w:rsid w:val="00612B0B"/>
    <w:rsid w:val="00612CA8"/>
    <w:rsid w:val="00613D1D"/>
    <w:rsid w:val="00613EC8"/>
    <w:rsid w:val="0061446D"/>
    <w:rsid w:val="00614FAB"/>
    <w:rsid w:val="00616137"/>
    <w:rsid w:val="00616153"/>
    <w:rsid w:val="0061710F"/>
    <w:rsid w:val="0062068C"/>
    <w:rsid w:val="006208A3"/>
    <w:rsid w:val="00621007"/>
    <w:rsid w:val="00621C69"/>
    <w:rsid w:val="006223B0"/>
    <w:rsid w:val="0062279A"/>
    <w:rsid w:val="0062291D"/>
    <w:rsid w:val="00622C39"/>
    <w:rsid w:val="00622C95"/>
    <w:rsid w:val="00622F96"/>
    <w:rsid w:val="0062383E"/>
    <w:rsid w:val="006238CA"/>
    <w:rsid w:val="00625657"/>
    <w:rsid w:val="00625929"/>
    <w:rsid w:val="00625D22"/>
    <w:rsid w:val="006271B2"/>
    <w:rsid w:val="00627275"/>
    <w:rsid w:val="00630075"/>
    <w:rsid w:val="00630645"/>
    <w:rsid w:val="00631140"/>
    <w:rsid w:val="006312A5"/>
    <w:rsid w:val="00631F7D"/>
    <w:rsid w:val="00632AEA"/>
    <w:rsid w:val="006339FF"/>
    <w:rsid w:val="00634124"/>
    <w:rsid w:val="00634AEF"/>
    <w:rsid w:val="006352F5"/>
    <w:rsid w:val="00635383"/>
    <w:rsid w:val="00635551"/>
    <w:rsid w:val="006357E3"/>
    <w:rsid w:val="00635CA3"/>
    <w:rsid w:val="00635D6C"/>
    <w:rsid w:val="006364D0"/>
    <w:rsid w:val="00636DC4"/>
    <w:rsid w:val="0063748E"/>
    <w:rsid w:val="006411F3"/>
    <w:rsid w:val="00641660"/>
    <w:rsid w:val="00641E9F"/>
    <w:rsid w:val="00642C3C"/>
    <w:rsid w:val="0064374B"/>
    <w:rsid w:val="00643773"/>
    <w:rsid w:val="00643CCA"/>
    <w:rsid w:val="00643D13"/>
    <w:rsid w:val="0064469A"/>
    <w:rsid w:val="00644A80"/>
    <w:rsid w:val="00644B55"/>
    <w:rsid w:val="00645038"/>
    <w:rsid w:val="0064590C"/>
    <w:rsid w:val="00645AAB"/>
    <w:rsid w:val="00645EAD"/>
    <w:rsid w:val="00646B8B"/>
    <w:rsid w:val="0064764D"/>
    <w:rsid w:val="0064772C"/>
    <w:rsid w:val="00647843"/>
    <w:rsid w:val="00647AA5"/>
    <w:rsid w:val="00647B84"/>
    <w:rsid w:val="0065036A"/>
    <w:rsid w:val="00650553"/>
    <w:rsid w:val="00650D6D"/>
    <w:rsid w:val="00651064"/>
    <w:rsid w:val="006521F3"/>
    <w:rsid w:val="006528DC"/>
    <w:rsid w:val="00652DF7"/>
    <w:rsid w:val="006533C6"/>
    <w:rsid w:val="006537E9"/>
    <w:rsid w:val="00653899"/>
    <w:rsid w:val="00653AD1"/>
    <w:rsid w:val="00653D5E"/>
    <w:rsid w:val="00653DD4"/>
    <w:rsid w:val="00654B43"/>
    <w:rsid w:val="00654E3C"/>
    <w:rsid w:val="00654E5C"/>
    <w:rsid w:val="00654F0D"/>
    <w:rsid w:val="00655A91"/>
    <w:rsid w:val="006561B0"/>
    <w:rsid w:val="0065636A"/>
    <w:rsid w:val="00656C60"/>
    <w:rsid w:val="006577A9"/>
    <w:rsid w:val="006602FA"/>
    <w:rsid w:val="00660F00"/>
    <w:rsid w:val="00661390"/>
    <w:rsid w:val="00661AB5"/>
    <w:rsid w:val="00662378"/>
    <w:rsid w:val="006626EF"/>
    <w:rsid w:val="006627E7"/>
    <w:rsid w:val="006628F6"/>
    <w:rsid w:val="00663217"/>
    <w:rsid w:val="00663417"/>
    <w:rsid w:val="006639C1"/>
    <w:rsid w:val="00663A13"/>
    <w:rsid w:val="00663A25"/>
    <w:rsid w:val="00663CDB"/>
    <w:rsid w:val="00663DD9"/>
    <w:rsid w:val="0066482C"/>
    <w:rsid w:val="00665968"/>
    <w:rsid w:val="00665C51"/>
    <w:rsid w:val="0066667A"/>
    <w:rsid w:val="0066689C"/>
    <w:rsid w:val="00667607"/>
    <w:rsid w:val="006706CA"/>
    <w:rsid w:val="00670E18"/>
    <w:rsid w:val="00670F01"/>
    <w:rsid w:val="006714B6"/>
    <w:rsid w:val="006714D0"/>
    <w:rsid w:val="00672593"/>
    <w:rsid w:val="00673145"/>
    <w:rsid w:val="00673BC2"/>
    <w:rsid w:val="006746CE"/>
    <w:rsid w:val="00674918"/>
    <w:rsid w:val="006766BE"/>
    <w:rsid w:val="0067713A"/>
    <w:rsid w:val="00677E42"/>
    <w:rsid w:val="00677EC6"/>
    <w:rsid w:val="006810B3"/>
    <w:rsid w:val="00681702"/>
    <w:rsid w:val="00681FA7"/>
    <w:rsid w:val="00682232"/>
    <w:rsid w:val="00682460"/>
    <w:rsid w:val="00682C06"/>
    <w:rsid w:val="00683190"/>
    <w:rsid w:val="006831BB"/>
    <w:rsid w:val="006835CF"/>
    <w:rsid w:val="006843E0"/>
    <w:rsid w:val="0068448E"/>
    <w:rsid w:val="0068530E"/>
    <w:rsid w:val="00686646"/>
    <w:rsid w:val="00686B2A"/>
    <w:rsid w:val="006872EB"/>
    <w:rsid w:val="006903C7"/>
    <w:rsid w:val="00690859"/>
    <w:rsid w:val="00690C2B"/>
    <w:rsid w:val="00691641"/>
    <w:rsid w:val="006916AA"/>
    <w:rsid w:val="006917FB"/>
    <w:rsid w:val="00691E55"/>
    <w:rsid w:val="0069224E"/>
    <w:rsid w:val="006923E1"/>
    <w:rsid w:val="006927D7"/>
    <w:rsid w:val="00692849"/>
    <w:rsid w:val="00693ACB"/>
    <w:rsid w:val="00693DDD"/>
    <w:rsid w:val="006942A5"/>
    <w:rsid w:val="0069481E"/>
    <w:rsid w:val="00694BB2"/>
    <w:rsid w:val="00695443"/>
    <w:rsid w:val="00695BDC"/>
    <w:rsid w:val="00695E7D"/>
    <w:rsid w:val="0069602F"/>
    <w:rsid w:val="00696034"/>
    <w:rsid w:val="006962E6"/>
    <w:rsid w:val="006966F7"/>
    <w:rsid w:val="00696958"/>
    <w:rsid w:val="00696A86"/>
    <w:rsid w:val="00696F4D"/>
    <w:rsid w:val="00696FEB"/>
    <w:rsid w:val="006A0CE6"/>
    <w:rsid w:val="006A2223"/>
    <w:rsid w:val="006A2813"/>
    <w:rsid w:val="006A2F79"/>
    <w:rsid w:val="006A3174"/>
    <w:rsid w:val="006A3705"/>
    <w:rsid w:val="006A3998"/>
    <w:rsid w:val="006A3B4D"/>
    <w:rsid w:val="006A3C98"/>
    <w:rsid w:val="006A40C0"/>
    <w:rsid w:val="006A42D5"/>
    <w:rsid w:val="006A59C6"/>
    <w:rsid w:val="006A5AEF"/>
    <w:rsid w:val="006A65F0"/>
    <w:rsid w:val="006A6A04"/>
    <w:rsid w:val="006A701F"/>
    <w:rsid w:val="006A7F64"/>
    <w:rsid w:val="006B043B"/>
    <w:rsid w:val="006B0705"/>
    <w:rsid w:val="006B0B5D"/>
    <w:rsid w:val="006B0EBA"/>
    <w:rsid w:val="006B1AD5"/>
    <w:rsid w:val="006B1B8B"/>
    <w:rsid w:val="006B1C1C"/>
    <w:rsid w:val="006B251E"/>
    <w:rsid w:val="006B2D1F"/>
    <w:rsid w:val="006B2D87"/>
    <w:rsid w:val="006B2E69"/>
    <w:rsid w:val="006B36F4"/>
    <w:rsid w:val="006B3E55"/>
    <w:rsid w:val="006B4762"/>
    <w:rsid w:val="006B47CB"/>
    <w:rsid w:val="006B497E"/>
    <w:rsid w:val="006B5517"/>
    <w:rsid w:val="006B607F"/>
    <w:rsid w:val="006B782A"/>
    <w:rsid w:val="006C0288"/>
    <w:rsid w:val="006C02F2"/>
    <w:rsid w:val="006C0598"/>
    <w:rsid w:val="006C06F2"/>
    <w:rsid w:val="006C1200"/>
    <w:rsid w:val="006C23F8"/>
    <w:rsid w:val="006C256E"/>
    <w:rsid w:val="006C2C7E"/>
    <w:rsid w:val="006C41AC"/>
    <w:rsid w:val="006C46EC"/>
    <w:rsid w:val="006C4802"/>
    <w:rsid w:val="006C4DBA"/>
    <w:rsid w:val="006C5095"/>
    <w:rsid w:val="006C5BA4"/>
    <w:rsid w:val="006C5CE3"/>
    <w:rsid w:val="006C645D"/>
    <w:rsid w:val="006C6D4B"/>
    <w:rsid w:val="006C7270"/>
    <w:rsid w:val="006C7907"/>
    <w:rsid w:val="006D0439"/>
    <w:rsid w:val="006D05CD"/>
    <w:rsid w:val="006D077C"/>
    <w:rsid w:val="006D17F2"/>
    <w:rsid w:val="006D206D"/>
    <w:rsid w:val="006D2316"/>
    <w:rsid w:val="006D2900"/>
    <w:rsid w:val="006D39FA"/>
    <w:rsid w:val="006D3C82"/>
    <w:rsid w:val="006D40A3"/>
    <w:rsid w:val="006D450C"/>
    <w:rsid w:val="006D4B87"/>
    <w:rsid w:val="006D4DF2"/>
    <w:rsid w:val="006D4E3E"/>
    <w:rsid w:val="006D569C"/>
    <w:rsid w:val="006D6695"/>
    <w:rsid w:val="006D7065"/>
    <w:rsid w:val="006D72AC"/>
    <w:rsid w:val="006D778B"/>
    <w:rsid w:val="006D7E0C"/>
    <w:rsid w:val="006E0AF4"/>
    <w:rsid w:val="006E1131"/>
    <w:rsid w:val="006E1F9A"/>
    <w:rsid w:val="006E2062"/>
    <w:rsid w:val="006E22BF"/>
    <w:rsid w:val="006E24C9"/>
    <w:rsid w:val="006E2F6E"/>
    <w:rsid w:val="006E2FEB"/>
    <w:rsid w:val="006E38D5"/>
    <w:rsid w:val="006E4206"/>
    <w:rsid w:val="006E422A"/>
    <w:rsid w:val="006E43BD"/>
    <w:rsid w:val="006E4708"/>
    <w:rsid w:val="006E5382"/>
    <w:rsid w:val="006E53A3"/>
    <w:rsid w:val="006E5745"/>
    <w:rsid w:val="006E5BF4"/>
    <w:rsid w:val="006E5F00"/>
    <w:rsid w:val="006E61DE"/>
    <w:rsid w:val="006E6652"/>
    <w:rsid w:val="006E7312"/>
    <w:rsid w:val="006E7B53"/>
    <w:rsid w:val="006E7D73"/>
    <w:rsid w:val="006F13C8"/>
    <w:rsid w:val="006F21F1"/>
    <w:rsid w:val="006F3239"/>
    <w:rsid w:val="006F3CC3"/>
    <w:rsid w:val="006F4474"/>
    <w:rsid w:val="006F4840"/>
    <w:rsid w:val="006F5164"/>
    <w:rsid w:val="006F591B"/>
    <w:rsid w:val="006F5A5C"/>
    <w:rsid w:val="006F5DDA"/>
    <w:rsid w:val="006F63A4"/>
    <w:rsid w:val="006F6C21"/>
    <w:rsid w:val="006F6D49"/>
    <w:rsid w:val="00700F47"/>
    <w:rsid w:val="007015F4"/>
    <w:rsid w:val="0070228F"/>
    <w:rsid w:val="00702363"/>
    <w:rsid w:val="0070263C"/>
    <w:rsid w:val="00702BF9"/>
    <w:rsid w:val="00702C92"/>
    <w:rsid w:val="00702D51"/>
    <w:rsid w:val="00703257"/>
    <w:rsid w:val="00703F80"/>
    <w:rsid w:val="00703FBB"/>
    <w:rsid w:val="0070458E"/>
    <w:rsid w:val="00704AF7"/>
    <w:rsid w:val="00705A25"/>
    <w:rsid w:val="00706001"/>
    <w:rsid w:val="007061BF"/>
    <w:rsid w:val="007067DB"/>
    <w:rsid w:val="007070A6"/>
    <w:rsid w:val="00707531"/>
    <w:rsid w:val="00710624"/>
    <w:rsid w:val="00711A6F"/>
    <w:rsid w:val="00711DE8"/>
    <w:rsid w:val="007120D9"/>
    <w:rsid w:val="007123F3"/>
    <w:rsid w:val="0071307E"/>
    <w:rsid w:val="00713515"/>
    <w:rsid w:val="00714458"/>
    <w:rsid w:val="00714EF4"/>
    <w:rsid w:val="00714FE8"/>
    <w:rsid w:val="007152DF"/>
    <w:rsid w:val="007158ED"/>
    <w:rsid w:val="00715F93"/>
    <w:rsid w:val="0071698C"/>
    <w:rsid w:val="00716AFE"/>
    <w:rsid w:val="00716D88"/>
    <w:rsid w:val="0071757C"/>
    <w:rsid w:val="00720295"/>
    <w:rsid w:val="007206C0"/>
    <w:rsid w:val="00720979"/>
    <w:rsid w:val="00721089"/>
    <w:rsid w:val="007218C7"/>
    <w:rsid w:val="0072195F"/>
    <w:rsid w:val="00722722"/>
    <w:rsid w:val="00722969"/>
    <w:rsid w:val="00722BA3"/>
    <w:rsid w:val="00723900"/>
    <w:rsid w:val="00723BE2"/>
    <w:rsid w:val="00724608"/>
    <w:rsid w:val="00724F01"/>
    <w:rsid w:val="00725310"/>
    <w:rsid w:val="00725700"/>
    <w:rsid w:val="00725B15"/>
    <w:rsid w:val="00727F88"/>
    <w:rsid w:val="00731FE8"/>
    <w:rsid w:val="00732E29"/>
    <w:rsid w:val="007345A4"/>
    <w:rsid w:val="00734684"/>
    <w:rsid w:val="00735203"/>
    <w:rsid w:val="00735463"/>
    <w:rsid w:val="00735586"/>
    <w:rsid w:val="007357D5"/>
    <w:rsid w:val="0073671A"/>
    <w:rsid w:val="007368AB"/>
    <w:rsid w:val="00736CAC"/>
    <w:rsid w:val="0073702E"/>
    <w:rsid w:val="007370FA"/>
    <w:rsid w:val="007375C8"/>
    <w:rsid w:val="007379B5"/>
    <w:rsid w:val="00737A8C"/>
    <w:rsid w:val="00737B48"/>
    <w:rsid w:val="00740C79"/>
    <w:rsid w:val="00740E6D"/>
    <w:rsid w:val="00741059"/>
    <w:rsid w:val="0074115C"/>
    <w:rsid w:val="00741A28"/>
    <w:rsid w:val="00741A48"/>
    <w:rsid w:val="0074204B"/>
    <w:rsid w:val="007426C3"/>
    <w:rsid w:val="00742B31"/>
    <w:rsid w:val="00742B53"/>
    <w:rsid w:val="00742CA4"/>
    <w:rsid w:val="00742E59"/>
    <w:rsid w:val="007438AA"/>
    <w:rsid w:val="00743D2F"/>
    <w:rsid w:val="00744195"/>
    <w:rsid w:val="007445AE"/>
    <w:rsid w:val="00744D25"/>
    <w:rsid w:val="00745ADA"/>
    <w:rsid w:val="00746292"/>
    <w:rsid w:val="0074664B"/>
    <w:rsid w:val="007477A7"/>
    <w:rsid w:val="0074793A"/>
    <w:rsid w:val="00747E2E"/>
    <w:rsid w:val="007503DF"/>
    <w:rsid w:val="00750677"/>
    <w:rsid w:val="00750B75"/>
    <w:rsid w:val="00750EDE"/>
    <w:rsid w:val="00751B9C"/>
    <w:rsid w:val="00752001"/>
    <w:rsid w:val="00752A99"/>
    <w:rsid w:val="00752DC4"/>
    <w:rsid w:val="00753C81"/>
    <w:rsid w:val="00753EF9"/>
    <w:rsid w:val="00754162"/>
    <w:rsid w:val="007547E8"/>
    <w:rsid w:val="007561C7"/>
    <w:rsid w:val="00757AA7"/>
    <w:rsid w:val="00760A80"/>
    <w:rsid w:val="00761695"/>
    <w:rsid w:val="00761769"/>
    <w:rsid w:val="00761A02"/>
    <w:rsid w:val="007624B1"/>
    <w:rsid w:val="00762990"/>
    <w:rsid w:val="00762C8B"/>
    <w:rsid w:val="00762CDE"/>
    <w:rsid w:val="00764011"/>
    <w:rsid w:val="007647B6"/>
    <w:rsid w:val="00764F55"/>
    <w:rsid w:val="0076527A"/>
    <w:rsid w:val="00765639"/>
    <w:rsid w:val="007656DB"/>
    <w:rsid w:val="00765F71"/>
    <w:rsid w:val="0076725E"/>
    <w:rsid w:val="00767D64"/>
    <w:rsid w:val="00770673"/>
    <w:rsid w:val="00770B0E"/>
    <w:rsid w:val="00770BDC"/>
    <w:rsid w:val="00770BF8"/>
    <w:rsid w:val="00770DDD"/>
    <w:rsid w:val="00770E65"/>
    <w:rsid w:val="007715A5"/>
    <w:rsid w:val="0077185E"/>
    <w:rsid w:val="007721A6"/>
    <w:rsid w:val="00772608"/>
    <w:rsid w:val="0077295F"/>
    <w:rsid w:val="00773184"/>
    <w:rsid w:val="00774BE6"/>
    <w:rsid w:val="00774D47"/>
    <w:rsid w:val="00774F04"/>
    <w:rsid w:val="0077596D"/>
    <w:rsid w:val="0077640C"/>
    <w:rsid w:val="0077698E"/>
    <w:rsid w:val="007773DE"/>
    <w:rsid w:val="007776DD"/>
    <w:rsid w:val="00781310"/>
    <w:rsid w:val="0078139B"/>
    <w:rsid w:val="0078182B"/>
    <w:rsid w:val="00781F35"/>
    <w:rsid w:val="00781FDC"/>
    <w:rsid w:val="00782647"/>
    <w:rsid w:val="0078290C"/>
    <w:rsid w:val="00783C5C"/>
    <w:rsid w:val="00783F14"/>
    <w:rsid w:val="007842D1"/>
    <w:rsid w:val="007845A8"/>
    <w:rsid w:val="00785203"/>
    <w:rsid w:val="00785685"/>
    <w:rsid w:val="0078581B"/>
    <w:rsid w:val="00786E2D"/>
    <w:rsid w:val="00787194"/>
    <w:rsid w:val="00792989"/>
    <w:rsid w:val="00793458"/>
    <w:rsid w:val="0079381D"/>
    <w:rsid w:val="007938A5"/>
    <w:rsid w:val="00793B32"/>
    <w:rsid w:val="00793D92"/>
    <w:rsid w:val="007967CD"/>
    <w:rsid w:val="00796A11"/>
    <w:rsid w:val="00797D15"/>
    <w:rsid w:val="007A027E"/>
    <w:rsid w:val="007A17EE"/>
    <w:rsid w:val="007A1AF5"/>
    <w:rsid w:val="007A1CB5"/>
    <w:rsid w:val="007A28A2"/>
    <w:rsid w:val="007A4748"/>
    <w:rsid w:val="007A50EF"/>
    <w:rsid w:val="007A58AA"/>
    <w:rsid w:val="007A6476"/>
    <w:rsid w:val="007A69E9"/>
    <w:rsid w:val="007A6B89"/>
    <w:rsid w:val="007A6C11"/>
    <w:rsid w:val="007A71D7"/>
    <w:rsid w:val="007A7957"/>
    <w:rsid w:val="007A7D91"/>
    <w:rsid w:val="007B120E"/>
    <w:rsid w:val="007B2277"/>
    <w:rsid w:val="007B29E7"/>
    <w:rsid w:val="007B2B83"/>
    <w:rsid w:val="007B302E"/>
    <w:rsid w:val="007B333E"/>
    <w:rsid w:val="007B380D"/>
    <w:rsid w:val="007B473D"/>
    <w:rsid w:val="007B482A"/>
    <w:rsid w:val="007B48C9"/>
    <w:rsid w:val="007B4E5B"/>
    <w:rsid w:val="007B5A41"/>
    <w:rsid w:val="007B5D40"/>
    <w:rsid w:val="007B6398"/>
    <w:rsid w:val="007B68C4"/>
    <w:rsid w:val="007B6FC4"/>
    <w:rsid w:val="007B7091"/>
    <w:rsid w:val="007B7BF1"/>
    <w:rsid w:val="007C00E3"/>
    <w:rsid w:val="007C1912"/>
    <w:rsid w:val="007C1A73"/>
    <w:rsid w:val="007C2541"/>
    <w:rsid w:val="007C2CFF"/>
    <w:rsid w:val="007C2D41"/>
    <w:rsid w:val="007C32BA"/>
    <w:rsid w:val="007C3777"/>
    <w:rsid w:val="007C3CC8"/>
    <w:rsid w:val="007C3DF5"/>
    <w:rsid w:val="007C6C10"/>
    <w:rsid w:val="007C6E69"/>
    <w:rsid w:val="007C71F9"/>
    <w:rsid w:val="007C7492"/>
    <w:rsid w:val="007C7D53"/>
    <w:rsid w:val="007D0733"/>
    <w:rsid w:val="007D08FA"/>
    <w:rsid w:val="007D17BA"/>
    <w:rsid w:val="007D1972"/>
    <w:rsid w:val="007D2720"/>
    <w:rsid w:val="007D2E99"/>
    <w:rsid w:val="007D33C4"/>
    <w:rsid w:val="007D3E4B"/>
    <w:rsid w:val="007D4B02"/>
    <w:rsid w:val="007D4F20"/>
    <w:rsid w:val="007D50DE"/>
    <w:rsid w:val="007D6108"/>
    <w:rsid w:val="007D7081"/>
    <w:rsid w:val="007D7562"/>
    <w:rsid w:val="007D7EA6"/>
    <w:rsid w:val="007E0193"/>
    <w:rsid w:val="007E0465"/>
    <w:rsid w:val="007E0742"/>
    <w:rsid w:val="007E09EF"/>
    <w:rsid w:val="007E13FE"/>
    <w:rsid w:val="007E153F"/>
    <w:rsid w:val="007E15E9"/>
    <w:rsid w:val="007E26D7"/>
    <w:rsid w:val="007E2F97"/>
    <w:rsid w:val="007E3696"/>
    <w:rsid w:val="007E4413"/>
    <w:rsid w:val="007E4874"/>
    <w:rsid w:val="007E570B"/>
    <w:rsid w:val="007E583D"/>
    <w:rsid w:val="007E694A"/>
    <w:rsid w:val="007E7143"/>
    <w:rsid w:val="007F13B1"/>
    <w:rsid w:val="007F1F5A"/>
    <w:rsid w:val="007F20D1"/>
    <w:rsid w:val="007F220D"/>
    <w:rsid w:val="007F244A"/>
    <w:rsid w:val="007F2C41"/>
    <w:rsid w:val="007F3501"/>
    <w:rsid w:val="007F3506"/>
    <w:rsid w:val="007F468C"/>
    <w:rsid w:val="007F5340"/>
    <w:rsid w:val="007F54B8"/>
    <w:rsid w:val="007F5650"/>
    <w:rsid w:val="007F5AFF"/>
    <w:rsid w:val="007F5D4C"/>
    <w:rsid w:val="007F6098"/>
    <w:rsid w:val="007F633F"/>
    <w:rsid w:val="007F650A"/>
    <w:rsid w:val="007F6A25"/>
    <w:rsid w:val="007F6DE0"/>
    <w:rsid w:val="007F7141"/>
    <w:rsid w:val="007F7854"/>
    <w:rsid w:val="007F7F00"/>
    <w:rsid w:val="007F7FBA"/>
    <w:rsid w:val="00800B57"/>
    <w:rsid w:val="00800BDB"/>
    <w:rsid w:val="00800CC1"/>
    <w:rsid w:val="00800ED3"/>
    <w:rsid w:val="00801DE1"/>
    <w:rsid w:val="00801E40"/>
    <w:rsid w:val="00802352"/>
    <w:rsid w:val="00802A2D"/>
    <w:rsid w:val="00803C19"/>
    <w:rsid w:val="00803D16"/>
    <w:rsid w:val="00804855"/>
    <w:rsid w:val="00804BB7"/>
    <w:rsid w:val="00805C84"/>
    <w:rsid w:val="008061BD"/>
    <w:rsid w:val="00806587"/>
    <w:rsid w:val="00806EAD"/>
    <w:rsid w:val="00807F32"/>
    <w:rsid w:val="00810A79"/>
    <w:rsid w:val="00810F63"/>
    <w:rsid w:val="00811B6A"/>
    <w:rsid w:val="00811F1A"/>
    <w:rsid w:val="00813C3C"/>
    <w:rsid w:val="00814235"/>
    <w:rsid w:val="00815434"/>
    <w:rsid w:val="00815554"/>
    <w:rsid w:val="00816542"/>
    <w:rsid w:val="0081682D"/>
    <w:rsid w:val="00816ECC"/>
    <w:rsid w:val="00817FC9"/>
    <w:rsid w:val="00820D5F"/>
    <w:rsid w:val="008218C2"/>
    <w:rsid w:val="00822D53"/>
    <w:rsid w:val="00823649"/>
    <w:rsid w:val="008236F4"/>
    <w:rsid w:val="00823C24"/>
    <w:rsid w:val="0082436E"/>
    <w:rsid w:val="0082487B"/>
    <w:rsid w:val="00824C79"/>
    <w:rsid w:val="00824E71"/>
    <w:rsid w:val="0082526F"/>
    <w:rsid w:val="0082542F"/>
    <w:rsid w:val="00825ECE"/>
    <w:rsid w:val="008278AA"/>
    <w:rsid w:val="00827B3F"/>
    <w:rsid w:val="008302A6"/>
    <w:rsid w:val="00830300"/>
    <w:rsid w:val="00830CCF"/>
    <w:rsid w:val="00830FE8"/>
    <w:rsid w:val="008312E8"/>
    <w:rsid w:val="00831918"/>
    <w:rsid w:val="008319E3"/>
    <w:rsid w:val="0083280B"/>
    <w:rsid w:val="0083334A"/>
    <w:rsid w:val="008344DA"/>
    <w:rsid w:val="00834A2B"/>
    <w:rsid w:val="00834B33"/>
    <w:rsid w:val="00834BEB"/>
    <w:rsid w:val="00834C99"/>
    <w:rsid w:val="0083516B"/>
    <w:rsid w:val="0083576C"/>
    <w:rsid w:val="00836315"/>
    <w:rsid w:val="008364AC"/>
    <w:rsid w:val="008367E9"/>
    <w:rsid w:val="00836D38"/>
    <w:rsid w:val="00837136"/>
    <w:rsid w:val="00837A12"/>
    <w:rsid w:val="008400A3"/>
    <w:rsid w:val="008404C7"/>
    <w:rsid w:val="008405C9"/>
    <w:rsid w:val="00841573"/>
    <w:rsid w:val="008437AB"/>
    <w:rsid w:val="008440D6"/>
    <w:rsid w:val="008440F6"/>
    <w:rsid w:val="00844F0D"/>
    <w:rsid w:val="0084501F"/>
    <w:rsid w:val="0084592C"/>
    <w:rsid w:val="00846B6D"/>
    <w:rsid w:val="0084732E"/>
    <w:rsid w:val="008502B8"/>
    <w:rsid w:val="00850D3A"/>
    <w:rsid w:val="00850DF2"/>
    <w:rsid w:val="00851183"/>
    <w:rsid w:val="0085262A"/>
    <w:rsid w:val="008526B9"/>
    <w:rsid w:val="008529A5"/>
    <w:rsid w:val="00852D80"/>
    <w:rsid w:val="008535C6"/>
    <w:rsid w:val="008540F8"/>
    <w:rsid w:val="00854438"/>
    <w:rsid w:val="008544E6"/>
    <w:rsid w:val="008561C8"/>
    <w:rsid w:val="00856B3E"/>
    <w:rsid w:val="00857371"/>
    <w:rsid w:val="00857586"/>
    <w:rsid w:val="00857903"/>
    <w:rsid w:val="00857E82"/>
    <w:rsid w:val="008601EF"/>
    <w:rsid w:val="008603B2"/>
    <w:rsid w:val="008606B6"/>
    <w:rsid w:val="008614BF"/>
    <w:rsid w:val="008616F6"/>
    <w:rsid w:val="00861731"/>
    <w:rsid w:val="0086373E"/>
    <w:rsid w:val="00864078"/>
    <w:rsid w:val="0086430D"/>
    <w:rsid w:val="00865F55"/>
    <w:rsid w:val="0086634E"/>
    <w:rsid w:val="008676A7"/>
    <w:rsid w:val="00867BCF"/>
    <w:rsid w:val="00867D6A"/>
    <w:rsid w:val="008700D1"/>
    <w:rsid w:val="00870998"/>
    <w:rsid w:val="00870B3A"/>
    <w:rsid w:val="00870D14"/>
    <w:rsid w:val="008710C1"/>
    <w:rsid w:val="00871B05"/>
    <w:rsid w:val="008725D8"/>
    <w:rsid w:val="00872DA2"/>
    <w:rsid w:val="00873C7D"/>
    <w:rsid w:val="00874106"/>
    <w:rsid w:val="0087620D"/>
    <w:rsid w:val="008771B1"/>
    <w:rsid w:val="0087775F"/>
    <w:rsid w:val="0088089C"/>
    <w:rsid w:val="00882CB4"/>
    <w:rsid w:val="008832EB"/>
    <w:rsid w:val="008843EA"/>
    <w:rsid w:val="008844EA"/>
    <w:rsid w:val="008845E4"/>
    <w:rsid w:val="00884CF4"/>
    <w:rsid w:val="0088611F"/>
    <w:rsid w:val="00886388"/>
    <w:rsid w:val="0088725E"/>
    <w:rsid w:val="00890280"/>
    <w:rsid w:val="00890F71"/>
    <w:rsid w:val="0089109F"/>
    <w:rsid w:val="008911F9"/>
    <w:rsid w:val="00891A7C"/>
    <w:rsid w:val="00891ACD"/>
    <w:rsid w:val="00891AED"/>
    <w:rsid w:val="00892388"/>
    <w:rsid w:val="00892CB2"/>
    <w:rsid w:val="00892CB5"/>
    <w:rsid w:val="00893ABE"/>
    <w:rsid w:val="00893C91"/>
    <w:rsid w:val="0089454A"/>
    <w:rsid w:val="00894C86"/>
    <w:rsid w:val="00894F1F"/>
    <w:rsid w:val="00896159"/>
    <w:rsid w:val="008965BC"/>
    <w:rsid w:val="00896BF1"/>
    <w:rsid w:val="00897907"/>
    <w:rsid w:val="008A031E"/>
    <w:rsid w:val="008A0830"/>
    <w:rsid w:val="008A09C8"/>
    <w:rsid w:val="008A0C56"/>
    <w:rsid w:val="008A13C6"/>
    <w:rsid w:val="008A175B"/>
    <w:rsid w:val="008A1822"/>
    <w:rsid w:val="008A1895"/>
    <w:rsid w:val="008A2822"/>
    <w:rsid w:val="008A2CD8"/>
    <w:rsid w:val="008A35DA"/>
    <w:rsid w:val="008A38F7"/>
    <w:rsid w:val="008A4287"/>
    <w:rsid w:val="008A4C9E"/>
    <w:rsid w:val="008A576B"/>
    <w:rsid w:val="008A646C"/>
    <w:rsid w:val="008A6CFC"/>
    <w:rsid w:val="008A735D"/>
    <w:rsid w:val="008B00AF"/>
    <w:rsid w:val="008B0675"/>
    <w:rsid w:val="008B0706"/>
    <w:rsid w:val="008B07C8"/>
    <w:rsid w:val="008B13DD"/>
    <w:rsid w:val="008B1631"/>
    <w:rsid w:val="008B1ADD"/>
    <w:rsid w:val="008B1EA8"/>
    <w:rsid w:val="008B1F87"/>
    <w:rsid w:val="008B28D4"/>
    <w:rsid w:val="008B2D5B"/>
    <w:rsid w:val="008B368E"/>
    <w:rsid w:val="008B472E"/>
    <w:rsid w:val="008B516E"/>
    <w:rsid w:val="008B519C"/>
    <w:rsid w:val="008B5BA1"/>
    <w:rsid w:val="008B5D9A"/>
    <w:rsid w:val="008B62DE"/>
    <w:rsid w:val="008B65A8"/>
    <w:rsid w:val="008B6685"/>
    <w:rsid w:val="008B698D"/>
    <w:rsid w:val="008B6AA7"/>
    <w:rsid w:val="008B7896"/>
    <w:rsid w:val="008C0863"/>
    <w:rsid w:val="008C0B1C"/>
    <w:rsid w:val="008C0BD3"/>
    <w:rsid w:val="008C25A1"/>
    <w:rsid w:val="008C28EC"/>
    <w:rsid w:val="008C2AB6"/>
    <w:rsid w:val="008C44D3"/>
    <w:rsid w:val="008C4527"/>
    <w:rsid w:val="008C52AD"/>
    <w:rsid w:val="008C5A26"/>
    <w:rsid w:val="008C6083"/>
    <w:rsid w:val="008C6A44"/>
    <w:rsid w:val="008C7743"/>
    <w:rsid w:val="008C7C3A"/>
    <w:rsid w:val="008C7F1B"/>
    <w:rsid w:val="008C7F97"/>
    <w:rsid w:val="008D0228"/>
    <w:rsid w:val="008D08E2"/>
    <w:rsid w:val="008D0BD0"/>
    <w:rsid w:val="008D14A6"/>
    <w:rsid w:val="008D1A27"/>
    <w:rsid w:val="008D1FBF"/>
    <w:rsid w:val="008D287B"/>
    <w:rsid w:val="008D31F2"/>
    <w:rsid w:val="008D3823"/>
    <w:rsid w:val="008D3A59"/>
    <w:rsid w:val="008D3C2C"/>
    <w:rsid w:val="008D40A7"/>
    <w:rsid w:val="008D40A9"/>
    <w:rsid w:val="008D438F"/>
    <w:rsid w:val="008D4B84"/>
    <w:rsid w:val="008D5D87"/>
    <w:rsid w:val="008D5E09"/>
    <w:rsid w:val="008D62C5"/>
    <w:rsid w:val="008D67A2"/>
    <w:rsid w:val="008D6E9A"/>
    <w:rsid w:val="008D7219"/>
    <w:rsid w:val="008D7315"/>
    <w:rsid w:val="008D73E8"/>
    <w:rsid w:val="008D76BE"/>
    <w:rsid w:val="008D7E29"/>
    <w:rsid w:val="008E06DA"/>
    <w:rsid w:val="008E08FF"/>
    <w:rsid w:val="008E0E7A"/>
    <w:rsid w:val="008E1108"/>
    <w:rsid w:val="008E1155"/>
    <w:rsid w:val="008E1201"/>
    <w:rsid w:val="008E1FD8"/>
    <w:rsid w:val="008E1FDF"/>
    <w:rsid w:val="008E33AF"/>
    <w:rsid w:val="008E430C"/>
    <w:rsid w:val="008E49B0"/>
    <w:rsid w:val="008E72EB"/>
    <w:rsid w:val="008E76C1"/>
    <w:rsid w:val="008E7A7E"/>
    <w:rsid w:val="008E7F95"/>
    <w:rsid w:val="008F02DD"/>
    <w:rsid w:val="008F1210"/>
    <w:rsid w:val="008F14B1"/>
    <w:rsid w:val="008F1A6E"/>
    <w:rsid w:val="008F1E45"/>
    <w:rsid w:val="008F2950"/>
    <w:rsid w:val="008F2F63"/>
    <w:rsid w:val="008F314F"/>
    <w:rsid w:val="008F3E35"/>
    <w:rsid w:val="008F3EED"/>
    <w:rsid w:val="008F40D6"/>
    <w:rsid w:val="008F4B52"/>
    <w:rsid w:val="008F549C"/>
    <w:rsid w:val="008F5BA5"/>
    <w:rsid w:val="008F6BB2"/>
    <w:rsid w:val="008F7EE0"/>
    <w:rsid w:val="0090013E"/>
    <w:rsid w:val="00900B0B"/>
    <w:rsid w:val="00900E2B"/>
    <w:rsid w:val="009018B7"/>
    <w:rsid w:val="00901931"/>
    <w:rsid w:val="0090321C"/>
    <w:rsid w:val="009033DB"/>
    <w:rsid w:val="00903E79"/>
    <w:rsid w:val="00904947"/>
    <w:rsid w:val="00904F1A"/>
    <w:rsid w:val="0090588F"/>
    <w:rsid w:val="009058D6"/>
    <w:rsid w:val="00905A14"/>
    <w:rsid w:val="00905FD9"/>
    <w:rsid w:val="009063F3"/>
    <w:rsid w:val="009065A1"/>
    <w:rsid w:val="009071D2"/>
    <w:rsid w:val="00907400"/>
    <w:rsid w:val="00907AB9"/>
    <w:rsid w:val="00907CD4"/>
    <w:rsid w:val="00911174"/>
    <w:rsid w:val="009118BA"/>
    <w:rsid w:val="009119D6"/>
    <w:rsid w:val="00911A74"/>
    <w:rsid w:val="00911FF6"/>
    <w:rsid w:val="00912C6F"/>
    <w:rsid w:val="00912F3F"/>
    <w:rsid w:val="0091347B"/>
    <w:rsid w:val="00913965"/>
    <w:rsid w:val="009140AF"/>
    <w:rsid w:val="00914777"/>
    <w:rsid w:val="00914DCE"/>
    <w:rsid w:val="00915744"/>
    <w:rsid w:val="009157CC"/>
    <w:rsid w:val="00915B2B"/>
    <w:rsid w:val="00915C52"/>
    <w:rsid w:val="00916263"/>
    <w:rsid w:val="00916447"/>
    <w:rsid w:val="00916A2C"/>
    <w:rsid w:val="009174CB"/>
    <w:rsid w:val="00920022"/>
    <w:rsid w:val="009203BE"/>
    <w:rsid w:val="00920603"/>
    <w:rsid w:val="00920966"/>
    <w:rsid w:val="009211D7"/>
    <w:rsid w:val="00921C25"/>
    <w:rsid w:val="00921D5C"/>
    <w:rsid w:val="009225D7"/>
    <w:rsid w:val="00922E5D"/>
    <w:rsid w:val="009235FA"/>
    <w:rsid w:val="00923728"/>
    <w:rsid w:val="0092416B"/>
    <w:rsid w:val="009242EF"/>
    <w:rsid w:val="0092442A"/>
    <w:rsid w:val="00924CB3"/>
    <w:rsid w:val="00924DEB"/>
    <w:rsid w:val="00924F3D"/>
    <w:rsid w:val="0092539B"/>
    <w:rsid w:val="0092598E"/>
    <w:rsid w:val="00926ACA"/>
    <w:rsid w:val="00927D47"/>
    <w:rsid w:val="00930171"/>
    <w:rsid w:val="0093061F"/>
    <w:rsid w:val="00931742"/>
    <w:rsid w:val="0093211C"/>
    <w:rsid w:val="00932E3A"/>
    <w:rsid w:val="009334C1"/>
    <w:rsid w:val="00933586"/>
    <w:rsid w:val="00933916"/>
    <w:rsid w:val="00933E6F"/>
    <w:rsid w:val="0093404C"/>
    <w:rsid w:val="0093503B"/>
    <w:rsid w:val="009351C5"/>
    <w:rsid w:val="009357CB"/>
    <w:rsid w:val="009358F8"/>
    <w:rsid w:val="00935D92"/>
    <w:rsid w:val="009363E8"/>
    <w:rsid w:val="00936827"/>
    <w:rsid w:val="00936868"/>
    <w:rsid w:val="00936C14"/>
    <w:rsid w:val="00936D09"/>
    <w:rsid w:val="00937FDB"/>
    <w:rsid w:val="00940227"/>
    <w:rsid w:val="009403A0"/>
    <w:rsid w:val="0094085E"/>
    <w:rsid w:val="00940E3B"/>
    <w:rsid w:val="00941EBA"/>
    <w:rsid w:val="009426E7"/>
    <w:rsid w:val="009438F1"/>
    <w:rsid w:val="00943FB5"/>
    <w:rsid w:val="00944658"/>
    <w:rsid w:val="00944D1C"/>
    <w:rsid w:val="00944DC6"/>
    <w:rsid w:val="00945490"/>
    <w:rsid w:val="009459A6"/>
    <w:rsid w:val="00945E4C"/>
    <w:rsid w:val="00945ED6"/>
    <w:rsid w:val="00945F72"/>
    <w:rsid w:val="0094638D"/>
    <w:rsid w:val="00946578"/>
    <w:rsid w:val="00946844"/>
    <w:rsid w:val="009468CC"/>
    <w:rsid w:val="00946A88"/>
    <w:rsid w:val="0094714F"/>
    <w:rsid w:val="0094754D"/>
    <w:rsid w:val="0094757C"/>
    <w:rsid w:val="00950014"/>
    <w:rsid w:val="00950130"/>
    <w:rsid w:val="0095038E"/>
    <w:rsid w:val="00950A58"/>
    <w:rsid w:val="00951128"/>
    <w:rsid w:val="00951547"/>
    <w:rsid w:val="00951AB0"/>
    <w:rsid w:val="00952014"/>
    <w:rsid w:val="009523BF"/>
    <w:rsid w:val="0095275F"/>
    <w:rsid w:val="00953104"/>
    <w:rsid w:val="00953969"/>
    <w:rsid w:val="00954258"/>
    <w:rsid w:val="00954691"/>
    <w:rsid w:val="00954C73"/>
    <w:rsid w:val="0095562A"/>
    <w:rsid w:val="00955C7B"/>
    <w:rsid w:val="00955CBA"/>
    <w:rsid w:val="0095655A"/>
    <w:rsid w:val="0095660D"/>
    <w:rsid w:val="00956BA4"/>
    <w:rsid w:val="0095711C"/>
    <w:rsid w:val="009571A5"/>
    <w:rsid w:val="00957297"/>
    <w:rsid w:val="009574CD"/>
    <w:rsid w:val="009601D6"/>
    <w:rsid w:val="00960E55"/>
    <w:rsid w:val="00961042"/>
    <w:rsid w:val="0096148D"/>
    <w:rsid w:val="00961FF2"/>
    <w:rsid w:val="00962D8E"/>
    <w:rsid w:val="009630F8"/>
    <w:rsid w:val="00963519"/>
    <w:rsid w:val="00963671"/>
    <w:rsid w:val="00963E4A"/>
    <w:rsid w:val="0096468F"/>
    <w:rsid w:val="00964860"/>
    <w:rsid w:val="0096569B"/>
    <w:rsid w:val="00965AF2"/>
    <w:rsid w:val="00966532"/>
    <w:rsid w:val="009669E6"/>
    <w:rsid w:val="00966DCA"/>
    <w:rsid w:val="00966DDA"/>
    <w:rsid w:val="00966FCE"/>
    <w:rsid w:val="009677DC"/>
    <w:rsid w:val="0097096C"/>
    <w:rsid w:val="00970D85"/>
    <w:rsid w:val="00970F8A"/>
    <w:rsid w:val="0097199E"/>
    <w:rsid w:val="00972591"/>
    <w:rsid w:val="00972BCF"/>
    <w:rsid w:val="00973243"/>
    <w:rsid w:val="0097332C"/>
    <w:rsid w:val="00974430"/>
    <w:rsid w:val="009744F6"/>
    <w:rsid w:val="00974740"/>
    <w:rsid w:val="00974991"/>
    <w:rsid w:val="00975098"/>
    <w:rsid w:val="009757E7"/>
    <w:rsid w:val="00975EA2"/>
    <w:rsid w:val="00976C4D"/>
    <w:rsid w:val="00976C7D"/>
    <w:rsid w:val="00976E33"/>
    <w:rsid w:val="00977543"/>
    <w:rsid w:val="009819EA"/>
    <w:rsid w:val="00981D14"/>
    <w:rsid w:val="00982414"/>
    <w:rsid w:val="00982616"/>
    <w:rsid w:val="00982B1D"/>
    <w:rsid w:val="00983748"/>
    <w:rsid w:val="00983AC0"/>
    <w:rsid w:val="00983BDC"/>
    <w:rsid w:val="009844F1"/>
    <w:rsid w:val="009845CC"/>
    <w:rsid w:val="009847B4"/>
    <w:rsid w:val="0098489A"/>
    <w:rsid w:val="00984F31"/>
    <w:rsid w:val="00985614"/>
    <w:rsid w:val="00985CF3"/>
    <w:rsid w:val="00986062"/>
    <w:rsid w:val="009861C9"/>
    <w:rsid w:val="0099024B"/>
    <w:rsid w:val="00990445"/>
    <w:rsid w:val="0099087B"/>
    <w:rsid w:val="00991243"/>
    <w:rsid w:val="00991E74"/>
    <w:rsid w:val="00992A60"/>
    <w:rsid w:val="0099309D"/>
    <w:rsid w:val="0099365E"/>
    <w:rsid w:val="00993C36"/>
    <w:rsid w:val="00993C83"/>
    <w:rsid w:val="00994066"/>
    <w:rsid w:val="00995223"/>
    <w:rsid w:val="00995D15"/>
    <w:rsid w:val="009967ED"/>
    <w:rsid w:val="00997037"/>
    <w:rsid w:val="00997997"/>
    <w:rsid w:val="009A0970"/>
    <w:rsid w:val="009A14A9"/>
    <w:rsid w:val="009A1B8A"/>
    <w:rsid w:val="009A24CF"/>
    <w:rsid w:val="009A3907"/>
    <w:rsid w:val="009A3E9B"/>
    <w:rsid w:val="009A4329"/>
    <w:rsid w:val="009A4433"/>
    <w:rsid w:val="009A5463"/>
    <w:rsid w:val="009A5747"/>
    <w:rsid w:val="009A57E3"/>
    <w:rsid w:val="009A6550"/>
    <w:rsid w:val="009A7207"/>
    <w:rsid w:val="009B0958"/>
    <w:rsid w:val="009B0C8C"/>
    <w:rsid w:val="009B0CB5"/>
    <w:rsid w:val="009B1D79"/>
    <w:rsid w:val="009B2F79"/>
    <w:rsid w:val="009B360E"/>
    <w:rsid w:val="009B361E"/>
    <w:rsid w:val="009B367E"/>
    <w:rsid w:val="009B38A6"/>
    <w:rsid w:val="009B3B95"/>
    <w:rsid w:val="009B4187"/>
    <w:rsid w:val="009B4271"/>
    <w:rsid w:val="009B42D7"/>
    <w:rsid w:val="009B46C8"/>
    <w:rsid w:val="009B48A0"/>
    <w:rsid w:val="009B65B5"/>
    <w:rsid w:val="009B684F"/>
    <w:rsid w:val="009B6F84"/>
    <w:rsid w:val="009B6FE1"/>
    <w:rsid w:val="009B70DE"/>
    <w:rsid w:val="009B7B3C"/>
    <w:rsid w:val="009C1659"/>
    <w:rsid w:val="009C1B31"/>
    <w:rsid w:val="009C2542"/>
    <w:rsid w:val="009C2592"/>
    <w:rsid w:val="009C34CA"/>
    <w:rsid w:val="009C3BA0"/>
    <w:rsid w:val="009C3C55"/>
    <w:rsid w:val="009C42A8"/>
    <w:rsid w:val="009C4A98"/>
    <w:rsid w:val="009C5248"/>
    <w:rsid w:val="009C5DF9"/>
    <w:rsid w:val="009C7F4E"/>
    <w:rsid w:val="009D00E3"/>
    <w:rsid w:val="009D0D15"/>
    <w:rsid w:val="009D1191"/>
    <w:rsid w:val="009D14E8"/>
    <w:rsid w:val="009D1705"/>
    <w:rsid w:val="009D1B53"/>
    <w:rsid w:val="009D1C68"/>
    <w:rsid w:val="009D1CDA"/>
    <w:rsid w:val="009D1E72"/>
    <w:rsid w:val="009D2582"/>
    <w:rsid w:val="009D2AF8"/>
    <w:rsid w:val="009D2D6F"/>
    <w:rsid w:val="009D365D"/>
    <w:rsid w:val="009D3868"/>
    <w:rsid w:val="009D3A47"/>
    <w:rsid w:val="009D3BEE"/>
    <w:rsid w:val="009D40E3"/>
    <w:rsid w:val="009D4443"/>
    <w:rsid w:val="009D4F03"/>
    <w:rsid w:val="009D535A"/>
    <w:rsid w:val="009D5376"/>
    <w:rsid w:val="009D5474"/>
    <w:rsid w:val="009D5DFF"/>
    <w:rsid w:val="009D6DA3"/>
    <w:rsid w:val="009D73FC"/>
    <w:rsid w:val="009D7C00"/>
    <w:rsid w:val="009D7FB6"/>
    <w:rsid w:val="009E0A87"/>
    <w:rsid w:val="009E19DB"/>
    <w:rsid w:val="009E2345"/>
    <w:rsid w:val="009E3299"/>
    <w:rsid w:val="009E3303"/>
    <w:rsid w:val="009E34EE"/>
    <w:rsid w:val="009E4664"/>
    <w:rsid w:val="009E508E"/>
    <w:rsid w:val="009E58A1"/>
    <w:rsid w:val="009E61CD"/>
    <w:rsid w:val="009E677E"/>
    <w:rsid w:val="009E751A"/>
    <w:rsid w:val="009F1204"/>
    <w:rsid w:val="009F1C2B"/>
    <w:rsid w:val="009F242E"/>
    <w:rsid w:val="009F2CE7"/>
    <w:rsid w:val="009F34B0"/>
    <w:rsid w:val="009F3F35"/>
    <w:rsid w:val="009F41FD"/>
    <w:rsid w:val="009F59BD"/>
    <w:rsid w:val="009F5B2D"/>
    <w:rsid w:val="009F5D03"/>
    <w:rsid w:val="009F5E41"/>
    <w:rsid w:val="009F61C9"/>
    <w:rsid w:val="009F77A5"/>
    <w:rsid w:val="009F7B43"/>
    <w:rsid w:val="00A00237"/>
    <w:rsid w:val="00A01B6D"/>
    <w:rsid w:val="00A0219F"/>
    <w:rsid w:val="00A02236"/>
    <w:rsid w:val="00A030E3"/>
    <w:rsid w:val="00A03239"/>
    <w:rsid w:val="00A03453"/>
    <w:rsid w:val="00A03FC4"/>
    <w:rsid w:val="00A04A4A"/>
    <w:rsid w:val="00A04F8A"/>
    <w:rsid w:val="00A0556B"/>
    <w:rsid w:val="00A05D31"/>
    <w:rsid w:val="00A0626F"/>
    <w:rsid w:val="00A067C0"/>
    <w:rsid w:val="00A07146"/>
    <w:rsid w:val="00A11313"/>
    <w:rsid w:val="00A12D19"/>
    <w:rsid w:val="00A12DA9"/>
    <w:rsid w:val="00A1349E"/>
    <w:rsid w:val="00A138BE"/>
    <w:rsid w:val="00A13A6C"/>
    <w:rsid w:val="00A13C38"/>
    <w:rsid w:val="00A14109"/>
    <w:rsid w:val="00A147E1"/>
    <w:rsid w:val="00A14A64"/>
    <w:rsid w:val="00A14B0D"/>
    <w:rsid w:val="00A14C5D"/>
    <w:rsid w:val="00A15490"/>
    <w:rsid w:val="00A154DA"/>
    <w:rsid w:val="00A15569"/>
    <w:rsid w:val="00A158BE"/>
    <w:rsid w:val="00A15B3E"/>
    <w:rsid w:val="00A1716E"/>
    <w:rsid w:val="00A173B5"/>
    <w:rsid w:val="00A178A6"/>
    <w:rsid w:val="00A17B3C"/>
    <w:rsid w:val="00A20E52"/>
    <w:rsid w:val="00A210A2"/>
    <w:rsid w:val="00A22A29"/>
    <w:rsid w:val="00A22D1B"/>
    <w:rsid w:val="00A22E8A"/>
    <w:rsid w:val="00A23300"/>
    <w:rsid w:val="00A23B81"/>
    <w:rsid w:val="00A24DDA"/>
    <w:rsid w:val="00A25880"/>
    <w:rsid w:val="00A26B00"/>
    <w:rsid w:val="00A26C2B"/>
    <w:rsid w:val="00A27911"/>
    <w:rsid w:val="00A279D5"/>
    <w:rsid w:val="00A27FE1"/>
    <w:rsid w:val="00A303FF"/>
    <w:rsid w:val="00A30712"/>
    <w:rsid w:val="00A30D8C"/>
    <w:rsid w:val="00A314D0"/>
    <w:rsid w:val="00A3174A"/>
    <w:rsid w:val="00A31874"/>
    <w:rsid w:val="00A319F5"/>
    <w:rsid w:val="00A3249A"/>
    <w:rsid w:val="00A33359"/>
    <w:rsid w:val="00A3345D"/>
    <w:rsid w:val="00A33654"/>
    <w:rsid w:val="00A3375F"/>
    <w:rsid w:val="00A338F8"/>
    <w:rsid w:val="00A33AF4"/>
    <w:rsid w:val="00A33F8D"/>
    <w:rsid w:val="00A34746"/>
    <w:rsid w:val="00A34E4F"/>
    <w:rsid w:val="00A35B09"/>
    <w:rsid w:val="00A35CFD"/>
    <w:rsid w:val="00A35D7D"/>
    <w:rsid w:val="00A365FF"/>
    <w:rsid w:val="00A36E8F"/>
    <w:rsid w:val="00A375D0"/>
    <w:rsid w:val="00A37712"/>
    <w:rsid w:val="00A3771F"/>
    <w:rsid w:val="00A4018A"/>
    <w:rsid w:val="00A41F48"/>
    <w:rsid w:val="00A42316"/>
    <w:rsid w:val="00A423C4"/>
    <w:rsid w:val="00A424EA"/>
    <w:rsid w:val="00A4285D"/>
    <w:rsid w:val="00A43098"/>
    <w:rsid w:val="00A4357B"/>
    <w:rsid w:val="00A43674"/>
    <w:rsid w:val="00A43728"/>
    <w:rsid w:val="00A448F9"/>
    <w:rsid w:val="00A45F77"/>
    <w:rsid w:val="00A46504"/>
    <w:rsid w:val="00A47583"/>
    <w:rsid w:val="00A47A9F"/>
    <w:rsid w:val="00A47FFB"/>
    <w:rsid w:val="00A50133"/>
    <w:rsid w:val="00A507F2"/>
    <w:rsid w:val="00A50843"/>
    <w:rsid w:val="00A50F35"/>
    <w:rsid w:val="00A50FE2"/>
    <w:rsid w:val="00A51370"/>
    <w:rsid w:val="00A51A0C"/>
    <w:rsid w:val="00A51D3B"/>
    <w:rsid w:val="00A524B4"/>
    <w:rsid w:val="00A52820"/>
    <w:rsid w:val="00A52A19"/>
    <w:rsid w:val="00A541A5"/>
    <w:rsid w:val="00A541CD"/>
    <w:rsid w:val="00A54A09"/>
    <w:rsid w:val="00A55955"/>
    <w:rsid w:val="00A560B5"/>
    <w:rsid w:val="00A577CC"/>
    <w:rsid w:val="00A57B4A"/>
    <w:rsid w:val="00A60025"/>
    <w:rsid w:val="00A600E1"/>
    <w:rsid w:val="00A60973"/>
    <w:rsid w:val="00A6102B"/>
    <w:rsid w:val="00A61A34"/>
    <w:rsid w:val="00A61A9A"/>
    <w:rsid w:val="00A6225C"/>
    <w:rsid w:val="00A62B89"/>
    <w:rsid w:val="00A6319C"/>
    <w:rsid w:val="00A632E9"/>
    <w:rsid w:val="00A63D1F"/>
    <w:rsid w:val="00A649BC"/>
    <w:rsid w:val="00A64AF5"/>
    <w:rsid w:val="00A64E8B"/>
    <w:rsid w:val="00A6572A"/>
    <w:rsid w:val="00A66AE4"/>
    <w:rsid w:val="00A67080"/>
    <w:rsid w:val="00A67926"/>
    <w:rsid w:val="00A679B7"/>
    <w:rsid w:val="00A67E16"/>
    <w:rsid w:val="00A67FC3"/>
    <w:rsid w:val="00A71596"/>
    <w:rsid w:val="00A71C14"/>
    <w:rsid w:val="00A7237E"/>
    <w:rsid w:val="00A725AD"/>
    <w:rsid w:val="00A72BBA"/>
    <w:rsid w:val="00A72E00"/>
    <w:rsid w:val="00A73AE5"/>
    <w:rsid w:val="00A74211"/>
    <w:rsid w:val="00A744E9"/>
    <w:rsid w:val="00A74E28"/>
    <w:rsid w:val="00A75504"/>
    <w:rsid w:val="00A75CF5"/>
    <w:rsid w:val="00A76045"/>
    <w:rsid w:val="00A76870"/>
    <w:rsid w:val="00A771AE"/>
    <w:rsid w:val="00A8078E"/>
    <w:rsid w:val="00A8089A"/>
    <w:rsid w:val="00A809CD"/>
    <w:rsid w:val="00A80D40"/>
    <w:rsid w:val="00A81907"/>
    <w:rsid w:val="00A82684"/>
    <w:rsid w:val="00A82A60"/>
    <w:rsid w:val="00A82C87"/>
    <w:rsid w:val="00A83085"/>
    <w:rsid w:val="00A8343A"/>
    <w:rsid w:val="00A8352C"/>
    <w:rsid w:val="00A838F2"/>
    <w:rsid w:val="00A83EB6"/>
    <w:rsid w:val="00A84231"/>
    <w:rsid w:val="00A8445B"/>
    <w:rsid w:val="00A84651"/>
    <w:rsid w:val="00A85BF9"/>
    <w:rsid w:val="00A8611E"/>
    <w:rsid w:val="00A86434"/>
    <w:rsid w:val="00A865F4"/>
    <w:rsid w:val="00A86AED"/>
    <w:rsid w:val="00A86C96"/>
    <w:rsid w:val="00A86E04"/>
    <w:rsid w:val="00A86F5B"/>
    <w:rsid w:val="00A87BF0"/>
    <w:rsid w:val="00A87D3F"/>
    <w:rsid w:val="00A900F0"/>
    <w:rsid w:val="00A90B8D"/>
    <w:rsid w:val="00A90F5B"/>
    <w:rsid w:val="00A910A7"/>
    <w:rsid w:val="00A916E0"/>
    <w:rsid w:val="00A92E6C"/>
    <w:rsid w:val="00A932F5"/>
    <w:rsid w:val="00A935AD"/>
    <w:rsid w:val="00A93D93"/>
    <w:rsid w:val="00A93DC6"/>
    <w:rsid w:val="00A9401B"/>
    <w:rsid w:val="00A94967"/>
    <w:rsid w:val="00A94FD3"/>
    <w:rsid w:val="00A94FEE"/>
    <w:rsid w:val="00A95092"/>
    <w:rsid w:val="00A950AF"/>
    <w:rsid w:val="00A95822"/>
    <w:rsid w:val="00A95B8B"/>
    <w:rsid w:val="00A95E67"/>
    <w:rsid w:val="00A9623A"/>
    <w:rsid w:val="00A97069"/>
    <w:rsid w:val="00A9772F"/>
    <w:rsid w:val="00A977EE"/>
    <w:rsid w:val="00A97823"/>
    <w:rsid w:val="00A979C9"/>
    <w:rsid w:val="00AA01C5"/>
    <w:rsid w:val="00AA0E30"/>
    <w:rsid w:val="00AA0FAA"/>
    <w:rsid w:val="00AA143A"/>
    <w:rsid w:val="00AA1B75"/>
    <w:rsid w:val="00AA226A"/>
    <w:rsid w:val="00AA29CC"/>
    <w:rsid w:val="00AA3000"/>
    <w:rsid w:val="00AA320C"/>
    <w:rsid w:val="00AA325E"/>
    <w:rsid w:val="00AA3A1E"/>
    <w:rsid w:val="00AA4A37"/>
    <w:rsid w:val="00AA4D74"/>
    <w:rsid w:val="00AA4F8B"/>
    <w:rsid w:val="00AA5504"/>
    <w:rsid w:val="00AA69EE"/>
    <w:rsid w:val="00AB0FD0"/>
    <w:rsid w:val="00AB0FFB"/>
    <w:rsid w:val="00AB1935"/>
    <w:rsid w:val="00AB1C18"/>
    <w:rsid w:val="00AB22A1"/>
    <w:rsid w:val="00AB3147"/>
    <w:rsid w:val="00AB4883"/>
    <w:rsid w:val="00AB5582"/>
    <w:rsid w:val="00AB5A73"/>
    <w:rsid w:val="00AB5DF0"/>
    <w:rsid w:val="00AB658F"/>
    <w:rsid w:val="00AB73DC"/>
    <w:rsid w:val="00AB75CA"/>
    <w:rsid w:val="00AB75E1"/>
    <w:rsid w:val="00AB765F"/>
    <w:rsid w:val="00AB7A1F"/>
    <w:rsid w:val="00AC0158"/>
    <w:rsid w:val="00AC02E0"/>
    <w:rsid w:val="00AC07C3"/>
    <w:rsid w:val="00AC22D5"/>
    <w:rsid w:val="00AC2A2D"/>
    <w:rsid w:val="00AC31B4"/>
    <w:rsid w:val="00AC38A4"/>
    <w:rsid w:val="00AC3CA9"/>
    <w:rsid w:val="00AC3D02"/>
    <w:rsid w:val="00AC4081"/>
    <w:rsid w:val="00AC428E"/>
    <w:rsid w:val="00AC4748"/>
    <w:rsid w:val="00AC5847"/>
    <w:rsid w:val="00AC61FC"/>
    <w:rsid w:val="00AC6B36"/>
    <w:rsid w:val="00AC70D9"/>
    <w:rsid w:val="00AC72C5"/>
    <w:rsid w:val="00AD08F6"/>
    <w:rsid w:val="00AD12F8"/>
    <w:rsid w:val="00AD1399"/>
    <w:rsid w:val="00AD146B"/>
    <w:rsid w:val="00AD17DC"/>
    <w:rsid w:val="00AD1AE8"/>
    <w:rsid w:val="00AD3950"/>
    <w:rsid w:val="00AD3B72"/>
    <w:rsid w:val="00AD3E7D"/>
    <w:rsid w:val="00AD44EF"/>
    <w:rsid w:val="00AD4D3F"/>
    <w:rsid w:val="00AD4DBC"/>
    <w:rsid w:val="00AD4ECC"/>
    <w:rsid w:val="00AD5BD6"/>
    <w:rsid w:val="00AD68EA"/>
    <w:rsid w:val="00AD6986"/>
    <w:rsid w:val="00AD7087"/>
    <w:rsid w:val="00AE0274"/>
    <w:rsid w:val="00AE04CB"/>
    <w:rsid w:val="00AE0628"/>
    <w:rsid w:val="00AE072D"/>
    <w:rsid w:val="00AE1BBE"/>
    <w:rsid w:val="00AE2217"/>
    <w:rsid w:val="00AE2574"/>
    <w:rsid w:val="00AE265D"/>
    <w:rsid w:val="00AE3003"/>
    <w:rsid w:val="00AE318F"/>
    <w:rsid w:val="00AE323C"/>
    <w:rsid w:val="00AE3CE9"/>
    <w:rsid w:val="00AE4FD2"/>
    <w:rsid w:val="00AE5413"/>
    <w:rsid w:val="00AE5AEE"/>
    <w:rsid w:val="00AE6A39"/>
    <w:rsid w:val="00AE7C88"/>
    <w:rsid w:val="00AF0317"/>
    <w:rsid w:val="00AF0FF4"/>
    <w:rsid w:val="00AF20D1"/>
    <w:rsid w:val="00AF2369"/>
    <w:rsid w:val="00AF2B59"/>
    <w:rsid w:val="00AF2D48"/>
    <w:rsid w:val="00AF33F3"/>
    <w:rsid w:val="00AF34BC"/>
    <w:rsid w:val="00AF3C3D"/>
    <w:rsid w:val="00AF45E2"/>
    <w:rsid w:val="00AF4AAB"/>
    <w:rsid w:val="00AF4E66"/>
    <w:rsid w:val="00AF5030"/>
    <w:rsid w:val="00AF548D"/>
    <w:rsid w:val="00AF5635"/>
    <w:rsid w:val="00AF5A58"/>
    <w:rsid w:val="00AF7032"/>
    <w:rsid w:val="00AF71DD"/>
    <w:rsid w:val="00B001E8"/>
    <w:rsid w:val="00B00563"/>
    <w:rsid w:val="00B009C7"/>
    <w:rsid w:val="00B01363"/>
    <w:rsid w:val="00B01B91"/>
    <w:rsid w:val="00B01F58"/>
    <w:rsid w:val="00B02CC3"/>
    <w:rsid w:val="00B03922"/>
    <w:rsid w:val="00B03BCC"/>
    <w:rsid w:val="00B042F8"/>
    <w:rsid w:val="00B048CE"/>
    <w:rsid w:val="00B04A50"/>
    <w:rsid w:val="00B06389"/>
    <w:rsid w:val="00B06971"/>
    <w:rsid w:val="00B06AC3"/>
    <w:rsid w:val="00B06C8F"/>
    <w:rsid w:val="00B06DF0"/>
    <w:rsid w:val="00B075BA"/>
    <w:rsid w:val="00B07B0C"/>
    <w:rsid w:val="00B07C18"/>
    <w:rsid w:val="00B07CE3"/>
    <w:rsid w:val="00B10192"/>
    <w:rsid w:val="00B10272"/>
    <w:rsid w:val="00B10660"/>
    <w:rsid w:val="00B10724"/>
    <w:rsid w:val="00B10A99"/>
    <w:rsid w:val="00B10EE4"/>
    <w:rsid w:val="00B113A3"/>
    <w:rsid w:val="00B11CDB"/>
    <w:rsid w:val="00B11EA6"/>
    <w:rsid w:val="00B11EC4"/>
    <w:rsid w:val="00B1271F"/>
    <w:rsid w:val="00B12832"/>
    <w:rsid w:val="00B12FE0"/>
    <w:rsid w:val="00B132CE"/>
    <w:rsid w:val="00B13CD0"/>
    <w:rsid w:val="00B13EE4"/>
    <w:rsid w:val="00B14CEB"/>
    <w:rsid w:val="00B15DCE"/>
    <w:rsid w:val="00B16B9F"/>
    <w:rsid w:val="00B16F14"/>
    <w:rsid w:val="00B16FE9"/>
    <w:rsid w:val="00B1753B"/>
    <w:rsid w:val="00B17C25"/>
    <w:rsid w:val="00B17CD4"/>
    <w:rsid w:val="00B2025D"/>
    <w:rsid w:val="00B202E2"/>
    <w:rsid w:val="00B20570"/>
    <w:rsid w:val="00B2253B"/>
    <w:rsid w:val="00B23A10"/>
    <w:rsid w:val="00B23B7C"/>
    <w:rsid w:val="00B243EF"/>
    <w:rsid w:val="00B24691"/>
    <w:rsid w:val="00B24C68"/>
    <w:rsid w:val="00B24FAE"/>
    <w:rsid w:val="00B25A63"/>
    <w:rsid w:val="00B26305"/>
    <w:rsid w:val="00B2671A"/>
    <w:rsid w:val="00B271C1"/>
    <w:rsid w:val="00B27518"/>
    <w:rsid w:val="00B279E1"/>
    <w:rsid w:val="00B302B8"/>
    <w:rsid w:val="00B31E33"/>
    <w:rsid w:val="00B32263"/>
    <w:rsid w:val="00B32D42"/>
    <w:rsid w:val="00B33021"/>
    <w:rsid w:val="00B332E1"/>
    <w:rsid w:val="00B337E9"/>
    <w:rsid w:val="00B3410B"/>
    <w:rsid w:val="00B348E9"/>
    <w:rsid w:val="00B34C36"/>
    <w:rsid w:val="00B34F23"/>
    <w:rsid w:val="00B35091"/>
    <w:rsid w:val="00B350F8"/>
    <w:rsid w:val="00B354C6"/>
    <w:rsid w:val="00B35C4C"/>
    <w:rsid w:val="00B37218"/>
    <w:rsid w:val="00B37596"/>
    <w:rsid w:val="00B37992"/>
    <w:rsid w:val="00B37D61"/>
    <w:rsid w:val="00B40F47"/>
    <w:rsid w:val="00B41229"/>
    <w:rsid w:val="00B422F9"/>
    <w:rsid w:val="00B42E5B"/>
    <w:rsid w:val="00B42E80"/>
    <w:rsid w:val="00B433D8"/>
    <w:rsid w:val="00B436DF"/>
    <w:rsid w:val="00B44434"/>
    <w:rsid w:val="00B44479"/>
    <w:rsid w:val="00B44AF0"/>
    <w:rsid w:val="00B44C29"/>
    <w:rsid w:val="00B44E79"/>
    <w:rsid w:val="00B44F04"/>
    <w:rsid w:val="00B45080"/>
    <w:rsid w:val="00B45A12"/>
    <w:rsid w:val="00B472EE"/>
    <w:rsid w:val="00B4745A"/>
    <w:rsid w:val="00B50207"/>
    <w:rsid w:val="00B50517"/>
    <w:rsid w:val="00B507E6"/>
    <w:rsid w:val="00B50951"/>
    <w:rsid w:val="00B510E2"/>
    <w:rsid w:val="00B5155F"/>
    <w:rsid w:val="00B51AF2"/>
    <w:rsid w:val="00B51D23"/>
    <w:rsid w:val="00B5279B"/>
    <w:rsid w:val="00B52CCE"/>
    <w:rsid w:val="00B52F24"/>
    <w:rsid w:val="00B5342D"/>
    <w:rsid w:val="00B53480"/>
    <w:rsid w:val="00B535B9"/>
    <w:rsid w:val="00B537C3"/>
    <w:rsid w:val="00B53D94"/>
    <w:rsid w:val="00B53DCF"/>
    <w:rsid w:val="00B5470D"/>
    <w:rsid w:val="00B549CB"/>
    <w:rsid w:val="00B54B60"/>
    <w:rsid w:val="00B54BED"/>
    <w:rsid w:val="00B54EC7"/>
    <w:rsid w:val="00B55573"/>
    <w:rsid w:val="00B557F6"/>
    <w:rsid w:val="00B5618B"/>
    <w:rsid w:val="00B5633C"/>
    <w:rsid w:val="00B56877"/>
    <w:rsid w:val="00B56B49"/>
    <w:rsid w:val="00B56D74"/>
    <w:rsid w:val="00B57656"/>
    <w:rsid w:val="00B577FA"/>
    <w:rsid w:val="00B577FF"/>
    <w:rsid w:val="00B603A8"/>
    <w:rsid w:val="00B60D78"/>
    <w:rsid w:val="00B6107C"/>
    <w:rsid w:val="00B6119B"/>
    <w:rsid w:val="00B6152E"/>
    <w:rsid w:val="00B615E1"/>
    <w:rsid w:val="00B6160E"/>
    <w:rsid w:val="00B61670"/>
    <w:rsid w:val="00B61D97"/>
    <w:rsid w:val="00B61F0C"/>
    <w:rsid w:val="00B628FD"/>
    <w:rsid w:val="00B632BB"/>
    <w:rsid w:val="00B638C0"/>
    <w:rsid w:val="00B649B1"/>
    <w:rsid w:val="00B6556F"/>
    <w:rsid w:val="00B6576C"/>
    <w:rsid w:val="00B6663F"/>
    <w:rsid w:val="00B6671D"/>
    <w:rsid w:val="00B66ADD"/>
    <w:rsid w:val="00B67075"/>
    <w:rsid w:val="00B67E58"/>
    <w:rsid w:val="00B7039E"/>
    <w:rsid w:val="00B710A1"/>
    <w:rsid w:val="00B71CF4"/>
    <w:rsid w:val="00B72246"/>
    <w:rsid w:val="00B72CA9"/>
    <w:rsid w:val="00B730D9"/>
    <w:rsid w:val="00B73458"/>
    <w:rsid w:val="00B74024"/>
    <w:rsid w:val="00B7484B"/>
    <w:rsid w:val="00B74B08"/>
    <w:rsid w:val="00B74BD3"/>
    <w:rsid w:val="00B756A5"/>
    <w:rsid w:val="00B7577E"/>
    <w:rsid w:val="00B75BAE"/>
    <w:rsid w:val="00B76036"/>
    <w:rsid w:val="00B765FC"/>
    <w:rsid w:val="00B76DC5"/>
    <w:rsid w:val="00B77358"/>
    <w:rsid w:val="00B77493"/>
    <w:rsid w:val="00B77819"/>
    <w:rsid w:val="00B778A7"/>
    <w:rsid w:val="00B80142"/>
    <w:rsid w:val="00B80454"/>
    <w:rsid w:val="00B80577"/>
    <w:rsid w:val="00B80C70"/>
    <w:rsid w:val="00B80F7A"/>
    <w:rsid w:val="00B81B5A"/>
    <w:rsid w:val="00B82D64"/>
    <w:rsid w:val="00B82F41"/>
    <w:rsid w:val="00B83C91"/>
    <w:rsid w:val="00B84BFD"/>
    <w:rsid w:val="00B84D8C"/>
    <w:rsid w:val="00B8532A"/>
    <w:rsid w:val="00B853C1"/>
    <w:rsid w:val="00B853EF"/>
    <w:rsid w:val="00B85683"/>
    <w:rsid w:val="00B864B5"/>
    <w:rsid w:val="00B87312"/>
    <w:rsid w:val="00B87549"/>
    <w:rsid w:val="00B87F49"/>
    <w:rsid w:val="00B90611"/>
    <w:rsid w:val="00B917BB"/>
    <w:rsid w:val="00B93198"/>
    <w:rsid w:val="00B945E6"/>
    <w:rsid w:val="00B946BC"/>
    <w:rsid w:val="00B94EB8"/>
    <w:rsid w:val="00B951DB"/>
    <w:rsid w:val="00B953A1"/>
    <w:rsid w:val="00B954A6"/>
    <w:rsid w:val="00B95636"/>
    <w:rsid w:val="00B9661C"/>
    <w:rsid w:val="00B97212"/>
    <w:rsid w:val="00B97B0F"/>
    <w:rsid w:val="00BA0498"/>
    <w:rsid w:val="00BA04C5"/>
    <w:rsid w:val="00BA081B"/>
    <w:rsid w:val="00BA0BB9"/>
    <w:rsid w:val="00BA0D5B"/>
    <w:rsid w:val="00BA19A4"/>
    <w:rsid w:val="00BA1BCA"/>
    <w:rsid w:val="00BA2027"/>
    <w:rsid w:val="00BA2284"/>
    <w:rsid w:val="00BA34E3"/>
    <w:rsid w:val="00BA3A66"/>
    <w:rsid w:val="00BA44B6"/>
    <w:rsid w:val="00BA464C"/>
    <w:rsid w:val="00BA4771"/>
    <w:rsid w:val="00BA49AC"/>
    <w:rsid w:val="00BA4B9D"/>
    <w:rsid w:val="00BA4F35"/>
    <w:rsid w:val="00BA51DF"/>
    <w:rsid w:val="00BA6369"/>
    <w:rsid w:val="00BA67BB"/>
    <w:rsid w:val="00BA703D"/>
    <w:rsid w:val="00BA75BE"/>
    <w:rsid w:val="00BA7AA2"/>
    <w:rsid w:val="00BA7B02"/>
    <w:rsid w:val="00BB01B0"/>
    <w:rsid w:val="00BB0ABD"/>
    <w:rsid w:val="00BB0F27"/>
    <w:rsid w:val="00BB1C54"/>
    <w:rsid w:val="00BB1CE6"/>
    <w:rsid w:val="00BB25E2"/>
    <w:rsid w:val="00BB25F2"/>
    <w:rsid w:val="00BB2CF1"/>
    <w:rsid w:val="00BB3333"/>
    <w:rsid w:val="00BB3C5F"/>
    <w:rsid w:val="00BB4D6E"/>
    <w:rsid w:val="00BB5E26"/>
    <w:rsid w:val="00BB5EC4"/>
    <w:rsid w:val="00BB5EDE"/>
    <w:rsid w:val="00BB60F9"/>
    <w:rsid w:val="00BB64CE"/>
    <w:rsid w:val="00BB66F5"/>
    <w:rsid w:val="00BB6A3C"/>
    <w:rsid w:val="00BB6CA7"/>
    <w:rsid w:val="00BB7356"/>
    <w:rsid w:val="00BB73F1"/>
    <w:rsid w:val="00BB77D5"/>
    <w:rsid w:val="00BB7D04"/>
    <w:rsid w:val="00BB7F73"/>
    <w:rsid w:val="00BC042E"/>
    <w:rsid w:val="00BC064D"/>
    <w:rsid w:val="00BC08F1"/>
    <w:rsid w:val="00BC23C8"/>
    <w:rsid w:val="00BC2786"/>
    <w:rsid w:val="00BC2B1B"/>
    <w:rsid w:val="00BC2F0E"/>
    <w:rsid w:val="00BC3246"/>
    <w:rsid w:val="00BC3999"/>
    <w:rsid w:val="00BC4262"/>
    <w:rsid w:val="00BC45D3"/>
    <w:rsid w:val="00BC491F"/>
    <w:rsid w:val="00BC5258"/>
    <w:rsid w:val="00BC6307"/>
    <w:rsid w:val="00BC6505"/>
    <w:rsid w:val="00BC69B0"/>
    <w:rsid w:val="00BC7576"/>
    <w:rsid w:val="00BD080B"/>
    <w:rsid w:val="00BD1270"/>
    <w:rsid w:val="00BD1334"/>
    <w:rsid w:val="00BD185A"/>
    <w:rsid w:val="00BD19C9"/>
    <w:rsid w:val="00BD1C71"/>
    <w:rsid w:val="00BD21CE"/>
    <w:rsid w:val="00BD2319"/>
    <w:rsid w:val="00BD3555"/>
    <w:rsid w:val="00BD3B67"/>
    <w:rsid w:val="00BD62B1"/>
    <w:rsid w:val="00BD6889"/>
    <w:rsid w:val="00BD6C00"/>
    <w:rsid w:val="00BD6F56"/>
    <w:rsid w:val="00BD6F6B"/>
    <w:rsid w:val="00BD70F7"/>
    <w:rsid w:val="00BD7C25"/>
    <w:rsid w:val="00BD7E9E"/>
    <w:rsid w:val="00BE007B"/>
    <w:rsid w:val="00BE0DC0"/>
    <w:rsid w:val="00BE13CD"/>
    <w:rsid w:val="00BE15AA"/>
    <w:rsid w:val="00BE1CA4"/>
    <w:rsid w:val="00BE310C"/>
    <w:rsid w:val="00BE33E0"/>
    <w:rsid w:val="00BE3636"/>
    <w:rsid w:val="00BE3C88"/>
    <w:rsid w:val="00BE4A31"/>
    <w:rsid w:val="00BE5635"/>
    <w:rsid w:val="00BE57C4"/>
    <w:rsid w:val="00BE686D"/>
    <w:rsid w:val="00BE7AFA"/>
    <w:rsid w:val="00BE7D67"/>
    <w:rsid w:val="00BF0917"/>
    <w:rsid w:val="00BF093A"/>
    <w:rsid w:val="00BF0D29"/>
    <w:rsid w:val="00BF11FA"/>
    <w:rsid w:val="00BF126C"/>
    <w:rsid w:val="00BF12A6"/>
    <w:rsid w:val="00BF17BC"/>
    <w:rsid w:val="00BF1A4A"/>
    <w:rsid w:val="00BF1D87"/>
    <w:rsid w:val="00BF2093"/>
    <w:rsid w:val="00BF2C20"/>
    <w:rsid w:val="00BF2D06"/>
    <w:rsid w:val="00BF36B4"/>
    <w:rsid w:val="00BF379E"/>
    <w:rsid w:val="00BF42C1"/>
    <w:rsid w:val="00BF5435"/>
    <w:rsid w:val="00BF5B62"/>
    <w:rsid w:val="00BF60FB"/>
    <w:rsid w:val="00BF61CA"/>
    <w:rsid w:val="00BF676E"/>
    <w:rsid w:val="00BF6D32"/>
    <w:rsid w:val="00BF734B"/>
    <w:rsid w:val="00BF7377"/>
    <w:rsid w:val="00BF73DA"/>
    <w:rsid w:val="00BF7442"/>
    <w:rsid w:val="00BF7647"/>
    <w:rsid w:val="00BF79B5"/>
    <w:rsid w:val="00BF7FA9"/>
    <w:rsid w:val="00C00087"/>
    <w:rsid w:val="00C00765"/>
    <w:rsid w:val="00C0149F"/>
    <w:rsid w:val="00C01A89"/>
    <w:rsid w:val="00C030CD"/>
    <w:rsid w:val="00C038FC"/>
    <w:rsid w:val="00C04686"/>
    <w:rsid w:val="00C06137"/>
    <w:rsid w:val="00C06D9B"/>
    <w:rsid w:val="00C07D71"/>
    <w:rsid w:val="00C1009A"/>
    <w:rsid w:val="00C10A5A"/>
    <w:rsid w:val="00C10D6C"/>
    <w:rsid w:val="00C11707"/>
    <w:rsid w:val="00C12364"/>
    <w:rsid w:val="00C128D5"/>
    <w:rsid w:val="00C130A6"/>
    <w:rsid w:val="00C13268"/>
    <w:rsid w:val="00C133E8"/>
    <w:rsid w:val="00C138CE"/>
    <w:rsid w:val="00C1401F"/>
    <w:rsid w:val="00C1433F"/>
    <w:rsid w:val="00C15B91"/>
    <w:rsid w:val="00C16B54"/>
    <w:rsid w:val="00C17565"/>
    <w:rsid w:val="00C2008A"/>
    <w:rsid w:val="00C207F0"/>
    <w:rsid w:val="00C20913"/>
    <w:rsid w:val="00C222A6"/>
    <w:rsid w:val="00C22B8A"/>
    <w:rsid w:val="00C243F0"/>
    <w:rsid w:val="00C24645"/>
    <w:rsid w:val="00C24CD6"/>
    <w:rsid w:val="00C25C28"/>
    <w:rsid w:val="00C26BA6"/>
    <w:rsid w:val="00C2701E"/>
    <w:rsid w:val="00C272BD"/>
    <w:rsid w:val="00C30827"/>
    <w:rsid w:val="00C30B09"/>
    <w:rsid w:val="00C31196"/>
    <w:rsid w:val="00C31D29"/>
    <w:rsid w:val="00C31F03"/>
    <w:rsid w:val="00C32A90"/>
    <w:rsid w:val="00C33992"/>
    <w:rsid w:val="00C342D9"/>
    <w:rsid w:val="00C34547"/>
    <w:rsid w:val="00C345C9"/>
    <w:rsid w:val="00C34895"/>
    <w:rsid w:val="00C34CB0"/>
    <w:rsid w:val="00C35A3F"/>
    <w:rsid w:val="00C36206"/>
    <w:rsid w:val="00C36EAC"/>
    <w:rsid w:val="00C3749F"/>
    <w:rsid w:val="00C37855"/>
    <w:rsid w:val="00C379F0"/>
    <w:rsid w:val="00C40F2A"/>
    <w:rsid w:val="00C40FCE"/>
    <w:rsid w:val="00C41104"/>
    <w:rsid w:val="00C415A4"/>
    <w:rsid w:val="00C436FB"/>
    <w:rsid w:val="00C43CE4"/>
    <w:rsid w:val="00C4423F"/>
    <w:rsid w:val="00C4442E"/>
    <w:rsid w:val="00C44472"/>
    <w:rsid w:val="00C45C75"/>
    <w:rsid w:val="00C4604D"/>
    <w:rsid w:val="00C46342"/>
    <w:rsid w:val="00C465BE"/>
    <w:rsid w:val="00C46B03"/>
    <w:rsid w:val="00C474D3"/>
    <w:rsid w:val="00C51C9C"/>
    <w:rsid w:val="00C527EF"/>
    <w:rsid w:val="00C528CB"/>
    <w:rsid w:val="00C52988"/>
    <w:rsid w:val="00C52DF5"/>
    <w:rsid w:val="00C52E5E"/>
    <w:rsid w:val="00C531BF"/>
    <w:rsid w:val="00C5394E"/>
    <w:rsid w:val="00C54227"/>
    <w:rsid w:val="00C55346"/>
    <w:rsid w:val="00C56161"/>
    <w:rsid w:val="00C57D9E"/>
    <w:rsid w:val="00C607FC"/>
    <w:rsid w:val="00C6171B"/>
    <w:rsid w:val="00C619C0"/>
    <w:rsid w:val="00C626FD"/>
    <w:rsid w:val="00C62C7C"/>
    <w:rsid w:val="00C62EDD"/>
    <w:rsid w:val="00C6379E"/>
    <w:rsid w:val="00C646A6"/>
    <w:rsid w:val="00C6565E"/>
    <w:rsid w:val="00C65CAA"/>
    <w:rsid w:val="00C65DB3"/>
    <w:rsid w:val="00C660E7"/>
    <w:rsid w:val="00C66D0A"/>
    <w:rsid w:val="00C6716B"/>
    <w:rsid w:val="00C673D6"/>
    <w:rsid w:val="00C67968"/>
    <w:rsid w:val="00C707BD"/>
    <w:rsid w:val="00C710C9"/>
    <w:rsid w:val="00C726E4"/>
    <w:rsid w:val="00C72B72"/>
    <w:rsid w:val="00C72E68"/>
    <w:rsid w:val="00C7353A"/>
    <w:rsid w:val="00C73C54"/>
    <w:rsid w:val="00C747B8"/>
    <w:rsid w:val="00C74963"/>
    <w:rsid w:val="00C74ED5"/>
    <w:rsid w:val="00C755AA"/>
    <w:rsid w:val="00C75619"/>
    <w:rsid w:val="00C75C59"/>
    <w:rsid w:val="00C7621C"/>
    <w:rsid w:val="00C7752B"/>
    <w:rsid w:val="00C80678"/>
    <w:rsid w:val="00C81046"/>
    <w:rsid w:val="00C82BF4"/>
    <w:rsid w:val="00C82E8B"/>
    <w:rsid w:val="00C8370D"/>
    <w:rsid w:val="00C83E93"/>
    <w:rsid w:val="00C84051"/>
    <w:rsid w:val="00C841CD"/>
    <w:rsid w:val="00C8436D"/>
    <w:rsid w:val="00C84E3B"/>
    <w:rsid w:val="00C84E50"/>
    <w:rsid w:val="00C85083"/>
    <w:rsid w:val="00C85AF6"/>
    <w:rsid w:val="00C85D66"/>
    <w:rsid w:val="00C86191"/>
    <w:rsid w:val="00C86226"/>
    <w:rsid w:val="00C8634B"/>
    <w:rsid w:val="00C87924"/>
    <w:rsid w:val="00C902A9"/>
    <w:rsid w:val="00C90C53"/>
    <w:rsid w:val="00C90C7C"/>
    <w:rsid w:val="00C90FD3"/>
    <w:rsid w:val="00C9122F"/>
    <w:rsid w:val="00C92341"/>
    <w:rsid w:val="00C925AC"/>
    <w:rsid w:val="00C925BC"/>
    <w:rsid w:val="00C926B1"/>
    <w:rsid w:val="00C92F13"/>
    <w:rsid w:val="00C947CE"/>
    <w:rsid w:val="00C95E29"/>
    <w:rsid w:val="00C9619B"/>
    <w:rsid w:val="00C962C3"/>
    <w:rsid w:val="00C963B5"/>
    <w:rsid w:val="00C964FA"/>
    <w:rsid w:val="00C96D5D"/>
    <w:rsid w:val="00C97CA7"/>
    <w:rsid w:val="00C97EAF"/>
    <w:rsid w:val="00CA103C"/>
    <w:rsid w:val="00CA22B7"/>
    <w:rsid w:val="00CA247D"/>
    <w:rsid w:val="00CA2807"/>
    <w:rsid w:val="00CA2D17"/>
    <w:rsid w:val="00CA2F6B"/>
    <w:rsid w:val="00CA40D1"/>
    <w:rsid w:val="00CA48EA"/>
    <w:rsid w:val="00CA4EDD"/>
    <w:rsid w:val="00CA5D08"/>
    <w:rsid w:val="00CA5ECF"/>
    <w:rsid w:val="00CA60C7"/>
    <w:rsid w:val="00CB05EE"/>
    <w:rsid w:val="00CB06F3"/>
    <w:rsid w:val="00CB08F9"/>
    <w:rsid w:val="00CB092A"/>
    <w:rsid w:val="00CB1776"/>
    <w:rsid w:val="00CB1C93"/>
    <w:rsid w:val="00CB218F"/>
    <w:rsid w:val="00CB283D"/>
    <w:rsid w:val="00CB286E"/>
    <w:rsid w:val="00CB3391"/>
    <w:rsid w:val="00CB4099"/>
    <w:rsid w:val="00CB4181"/>
    <w:rsid w:val="00CB41B2"/>
    <w:rsid w:val="00CB4483"/>
    <w:rsid w:val="00CB69F9"/>
    <w:rsid w:val="00CB7DAA"/>
    <w:rsid w:val="00CC0376"/>
    <w:rsid w:val="00CC0E48"/>
    <w:rsid w:val="00CC18A8"/>
    <w:rsid w:val="00CC24CF"/>
    <w:rsid w:val="00CC34C6"/>
    <w:rsid w:val="00CC385F"/>
    <w:rsid w:val="00CC411A"/>
    <w:rsid w:val="00CC44A6"/>
    <w:rsid w:val="00CC48E8"/>
    <w:rsid w:val="00CC4BDA"/>
    <w:rsid w:val="00CC4E83"/>
    <w:rsid w:val="00CC4F8A"/>
    <w:rsid w:val="00CC4F9F"/>
    <w:rsid w:val="00CC5549"/>
    <w:rsid w:val="00CC59A1"/>
    <w:rsid w:val="00CC6264"/>
    <w:rsid w:val="00CC69A0"/>
    <w:rsid w:val="00CC7422"/>
    <w:rsid w:val="00CC7CC8"/>
    <w:rsid w:val="00CD0B6C"/>
    <w:rsid w:val="00CD0C31"/>
    <w:rsid w:val="00CD0CD8"/>
    <w:rsid w:val="00CD1005"/>
    <w:rsid w:val="00CD1737"/>
    <w:rsid w:val="00CD1DAB"/>
    <w:rsid w:val="00CD2910"/>
    <w:rsid w:val="00CD295B"/>
    <w:rsid w:val="00CD5452"/>
    <w:rsid w:val="00CD593B"/>
    <w:rsid w:val="00CD619E"/>
    <w:rsid w:val="00CD624B"/>
    <w:rsid w:val="00CD796B"/>
    <w:rsid w:val="00CE18C0"/>
    <w:rsid w:val="00CE26BC"/>
    <w:rsid w:val="00CE3978"/>
    <w:rsid w:val="00CE3FF2"/>
    <w:rsid w:val="00CE41B0"/>
    <w:rsid w:val="00CE51B7"/>
    <w:rsid w:val="00CE5A26"/>
    <w:rsid w:val="00CE5B4E"/>
    <w:rsid w:val="00CE6120"/>
    <w:rsid w:val="00CE6422"/>
    <w:rsid w:val="00CE7817"/>
    <w:rsid w:val="00CE7914"/>
    <w:rsid w:val="00CF24D6"/>
    <w:rsid w:val="00CF2D72"/>
    <w:rsid w:val="00CF2FF7"/>
    <w:rsid w:val="00CF31BA"/>
    <w:rsid w:val="00CF38F3"/>
    <w:rsid w:val="00CF38FE"/>
    <w:rsid w:val="00CF487C"/>
    <w:rsid w:val="00CF50CC"/>
    <w:rsid w:val="00CF50D5"/>
    <w:rsid w:val="00CF5AD0"/>
    <w:rsid w:val="00CF69A9"/>
    <w:rsid w:val="00CF6EEC"/>
    <w:rsid w:val="00CF7DB6"/>
    <w:rsid w:val="00D00392"/>
    <w:rsid w:val="00D0047B"/>
    <w:rsid w:val="00D00B33"/>
    <w:rsid w:val="00D00E12"/>
    <w:rsid w:val="00D00EA1"/>
    <w:rsid w:val="00D03411"/>
    <w:rsid w:val="00D0481A"/>
    <w:rsid w:val="00D0521B"/>
    <w:rsid w:val="00D06101"/>
    <w:rsid w:val="00D0636B"/>
    <w:rsid w:val="00D06A00"/>
    <w:rsid w:val="00D07358"/>
    <w:rsid w:val="00D077E1"/>
    <w:rsid w:val="00D07CF7"/>
    <w:rsid w:val="00D10EC0"/>
    <w:rsid w:val="00D10F86"/>
    <w:rsid w:val="00D118DD"/>
    <w:rsid w:val="00D11BE7"/>
    <w:rsid w:val="00D11C4F"/>
    <w:rsid w:val="00D127D9"/>
    <w:rsid w:val="00D12A74"/>
    <w:rsid w:val="00D132A1"/>
    <w:rsid w:val="00D14703"/>
    <w:rsid w:val="00D1487A"/>
    <w:rsid w:val="00D15FAE"/>
    <w:rsid w:val="00D16391"/>
    <w:rsid w:val="00D16743"/>
    <w:rsid w:val="00D17413"/>
    <w:rsid w:val="00D20D4A"/>
    <w:rsid w:val="00D21DE4"/>
    <w:rsid w:val="00D21F0B"/>
    <w:rsid w:val="00D223B8"/>
    <w:rsid w:val="00D22657"/>
    <w:rsid w:val="00D228D6"/>
    <w:rsid w:val="00D22A53"/>
    <w:rsid w:val="00D2455E"/>
    <w:rsid w:val="00D24E66"/>
    <w:rsid w:val="00D24FCE"/>
    <w:rsid w:val="00D250FE"/>
    <w:rsid w:val="00D2510B"/>
    <w:rsid w:val="00D252F7"/>
    <w:rsid w:val="00D254E4"/>
    <w:rsid w:val="00D25FDF"/>
    <w:rsid w:val="00D273EE"/>
    <w:rsid w:val="00D33B6D"/>
    <w:rsid w:val="00D33E29"/>
    <w:rsid w:val="00D34183"/>
    <w:rsid w:val="00D34398"/>
    <w:rsid w:val="00D348D6"/>
    <w:rsid w:val="00D350DB"/>
    <w:rsid w:val="00D4132E"/>
    <w:rsid w:val="00D41891"/>
    <w:rsid w:val="00D423D7"/>
    <w:rsid w:val="00D4307B"/>
    <w:rsid w:val="00D43580"/>
    <w:rsid w:val="00D435E7"/>
    <w:rsid w:val="00D43C1A"/>
    <w:rsid w:val="00D445CC"/>
    <w:rsid w:val="00D44CA5"/>
    <w:rsid w:val="00D45394"/>
    <w:rsid w:val="00D45A8E"/>
    <w:rsid w:val="00D46117"/>
    <w:rsid w:val="00D46314"/>
    <w:rsid w:val="00D46B29"/>
    <w:rsid w:val="00D47602"/>
    <w:rsid w:val="00D50C09"/>
    <w:rsid w:val="00D52454"/>
    <w:rsid w:val="00D531C9"/>
    <w:rsid w:val="00D54210"/>
    <w:rsid w:val="00D54DB6"/>
    <w:rsid w:val="00D551AA"/>
    <w:rsid w:val="00D563DA"/>
    <w:rsid w:val="00D56524"/>
    <w:rsid w:val="00D56F65"/>
    <w:rsid w:val="00D57A17"/>
    <w:rsid w:val="00D57A77"/>
    <w:rsid w:val="00D57CC4"/>
    <w:rsid w:val="00D57EB6"/>
    <w:rsid w:val="00D57F28"/>
    <w:rsid w:val="00D60330"/>
    <w:rsid w:val="00D60566"/>
    <w:rsid w:val="00D60607"/>
    <w:rsid w:val="00D61023"/>
    <w:rsid w:val="00D611FF"/>
    <w:rsid w:val="00D617D3"/>
    <w:rsid w:val="00D61924"/>
    <w:rsid w:val="00D61BF6"/>
    <w:rsid w:val="00D61FDC"/>
    <w:rsid w:val="00D62528"/>
    <w:rsid w:val="00D62B94"/>
    <w:rsid w:val="00D62E10"/>
    <w:rsid w:val="00D6330E"/>
    <w:rsid w:val="00D63310"/>
    <w:rsid w:val="00D6350D"/>
    <w:rsid w:val="00D641B9"/>
    <w:rsid w:val="00D64361"/>
    <w:rsid w:val="00D64D6A"/>
    <w:rsid w:val="00D64D74"/>
    <w:rsid w:val="00D6587B"/>
    <w:rsid w:val="00D65C75"/>
    <w:rsid w:val="00D66182"/>
    <w:rsid w:val="00D66C5D"/>
    <w:rsid w:val="00D6763D"/>
    <w:rsid w:val="00D67640"/>
    <w:rsid w:val="00D67790"/>
    <w:rsid w:val="00D70024"/>
    <w:rsid w:val="00D70840"/>
    <w:rsid w:val="00D70C6B"/>
    <w:rsid w:val="00D70DC5"/>
    <w:rsid w:val="00D70F50"/>
    <w:rsid w:val="00D71612"/>
    <w:rsid w:val="00D71933"/>
    <w:rsid w:val="00D71E7E"/>
    <w:rsid w:val="00D720C7"/>
    <w:rsid w:val="00D72813"/>
    <w:rsid w:val="00D72AA7"/>
    <w:rsid w:val="00D73215"/>
    <w:rsid w:val="00D73D27"/>
    <w:rsid w:val="00D746D1"/>
    <w:rsid w:val="00D748CC"/>
    <w:rsid w:val="00D75455"/>
    <w:rsid w:val="00D758A4"/>
    <w:rsid w:val="00D76F59"/>
    <w:rsid w:val="00D77B9A"/>
    <w:rsid w:val="00D77C5F"/>
    <w:rsid w:val="00D77D88"/>
    <w:rsid w:val="00D814F3"/>
    <w:rsid w:val="00D8189A"/>
    <w:rsid w:val="00D82376"/>
    <w:rsid w:val="00D834F6"/>
    <w:rsid w:val="00D83838"/>
    <w:rsid w:val="00D851AA"/>
    <w:rsid w:val="00D857DE"/>
    <w:rsid w:val="00D85B8A"/>
    <w:rsid w:val="00D866B8"/>
    <w:rsid w:val="00D86897"/>
    <w:rsid w:val="00D877CE"/>
    <w:rsid w:val="00D87941"/>
    <w:rsid w:val="00D87CBA"/>
    <w:rsid w:val="00D90086"/>
    <w:rsid w:val="00D90107"/>
    <w:rsid w:val="00D903AA"/>
    <w:rsid w:val="00D905C7"/>
    <w:rsid w:val="00D91126"/>
    <w:rsid w:val="00D91298"/>
    <w:rsid w:val="00D916A3"/>
    <w:rsid w:val="00D91D71"/>
    <w:rsid w:val="00D922F5"/>
    <w:rsid w:val="00D92DAA"/>
    <w:rsid w:val="00D92DD3"/>
    <w:rsid w:val="00D92FEB"/>
    <w:rsid w:val="00D931EA"/>
    <w:rsid w:val="00D9355C"/>
    <w:rsid w:val="00D93600"/>
    <w:rsid w:val="00D9360E"/>
    <w:rsid w:val="00D93F63"/>
    <w:rsid w:val="00D9634A"/>
    <w:rsid w:val="00D969EB"/>
    <w:rsid w:val="00D96A5F"/>
    <w:rsid w:val="00D96D7B"/>
    <w:rsid w:val="00D9707F"/>
    <w:rsid w:val="00D9716E"/>
    <w:rsid w:val="00D97524"/>
    <w:rsid w:val="00D9763D"/>
    <w:rsid w:val="00D9782A"/>
    <w:rsid w:val="00D97D51"/>
    <w:rsid w:val="00DA0AD4"/>
    <w:rsid w:val="00DA0CCC"/>
    <w:rsid w:val="00DA0EEB"/>
    <w:rsid w:val="00DA101E"/>
    <w:rsid w:val="00DA10C7"/>
    <w:rsid w:val="00DA1FFA"/>
    <w:rsid w:val="00DA3D00"/>
    <w:rsid w:val="00DA41C8"/>
    <w:rsid w:val="00DA4544"/>
    <w:rsid w:val="00DA574F"/>
    <w:rsid w:val="00DA59AB"/>
    <w:rsid w:val="00DA61F8"/>
    <w:rsid w:val="00DA639B"/>
    <w:rsid w:val="00DA63C9"/>
    <w:rsid w:val="00DA749B"/>
    <w:rsid w:val="00DB108C"/>
    <w:rsid w:val="00DB1C17"/>
    <w:rsid w:val="00DB339F"/>
    <w:rsid w:val="00DB348B"/>
    <w:rsid w:val="00DB3AE5"/>
    <w:rsid w:val="00DB472A"/>
    <w:rsid w:val="00DB55A3"/>
    <w:rsid w:val="00DB5775"/>
    <w:rsid w:val="00DB5AC6"/>
    <w:rsid w:val="00DB61D9"/>
    <w:rsid w:val="00DB6233"/>
    <w:rsid w:val="00DB6690"/>
    <w:rsid w:val="00DB67EB"/>
    <w:rsid w:val="00DB765E"/>
    <w:rsid w:val="00DC0D5F"/>
    <w:rsid w:val="00DC247C"/>
    <w:rsid w:val="00DC2FBE"/>
    <w:rsid w:val="00DC31C2"/>
    <w:rsid w:val="00DC3A11"/>
    <w:rsid w:val="00DC3E5E"/>
    <w:rsid w:val="00DC4154"/>
    <w:rsid w:val="00DC4190"/>
    <w:rsid w:val="00DC571B"/>
    <w:rsid w:val="00DC5FA7"/>
    <w:rsid w:val="00DC6B73"/>
    <w:rsid w:val="00DC6BD6"/>
    <w:rsid w:val="00DC6F24"/>
    <w:rsid w:val="00DC7438"/>
    <w:rsid w:val="00DC7472"/>
    <w:rsid w:val="00DC765A"/>
    <w:rsid w:val="00DC7930"/>
    <w:rsid w:val="00DD069A"/>
    <w:rsid w:val="00DD0727"/>
    <w:rsid w:val="00DD08E4"/>
    <w:rsid w:val="00DD091C"/>
    <w:rsid w:val="00DD3C79"/>
    <w:rsid w:val="00DD3D88"/>
    <w:rsid w:val="00DD4F38"/>
    <w:rsid w:val="00DD52A8"/>
    <w:rsid w:val="00DD61B5"/>
    <w:rsid w:val="00DD7237"/>
    <w:rsid w:val="00DD76FB"/>
    <w:rsid w:val="00DD7AC5"/>
    <w:rsid w:val="00DD7F68"/>
    <w:rsid w:val="00DE0043"/>
    <w:rsid w:val="00DE0B16"/>
    <w:rsid w:val="00DE0C10"/>
    <w:rsid w:val="00DE1C3E"/>
    <w:rsid w:val="00DE1E1B"/>
    <w:rsid w:val="00DE2B6E"/>
    <w:rsid w:val="00DE30F3"/>
    <w:rsid w:val="00DE327A"/>
    <w:rsid w:val="00DE35D3"/>
    <w:rsid w:val="00DE3C64"/>
    <w:rsid w:val="00DE4374"/>
    <w:rsid w:val="00DE4ACA"/>
    <w:rsid w:val="00DE5A82"/>
    <w:rsid w:val="00DE5F44"/>
    <w:rsid w:val="00DE7241"/>
    <w:rsid w:val="00DE72ED"/>
    <w:rsid w:val="00DE7D2C"/>
    <w:rsid w:val="00DE7D8D"/>
    <w:rsid w:val="00DF04D2"/>
    <w:rsid w:val="00DF0582"/>
    <w:rsid w:val="00DF076C"/>
    <w:rsid w:val="00DF0BEB"/>
    <w:rsid w:val="00DF1761"/>
    <w:rsid w:val="00DF198B"/>
    <w:rsid w:val="00DF1C95"/>
    <w:rsid w:val="00DF21FD"/>
    <w:rsid w:val="00DF3835"/>
    <w:rsid w:val="00DF44FD"/>
    <w:rsid w:val="00DF4990"/>
    <w:rsid w:val="00DF6039"/>
    <w:rsid w:val="00DF6839"/>
    <w:rsid w:val="00DF688E"/>
    <w:rsid w:val="00DF78B8"/>
    <w:rsid w:val="00E00338"/>
    <w:rsid w:val="00E0070F"/>
    <w:rsid w:val="00E0095C"/>
    <w:rsid w:val="00E009D9"/>
    <w:rsid w:val="00E00A91"/>
    <w:rsid w:val="00E00F0A"/>
    <w:rsid w:val="00E010CB"/>
    <w:rsid w:val="00E01200"/>
    <w:rsid w:val="00E02236"/>
    <w:rsid w:val="00E02961"/>
    <w:rsid w:val="00E0327E"/>
    <w:rsid w:val="00E033BD"/>
    <w:rsid w:val="00E03974"/>
    <w:rsid w:val="00E03EE8"/>
    <w:rsid w:val="00E04862"/>
    <w:rsid w:val="00E051EA"/>
    <w:rsid w:val="00E05728"/>
    <w:rsid w:val="00E05FB9"/>
    <w:rsid w:val="00E0729D"/>
    <w:rsid w:val="00E07B03"/>
    <w:rsid w:val="00E10138"/>
    <w:rsid w:val="00E10194"/>
    <w:rsid w:val="00E11469"/>
    <w:rsid w:val="00E118A2"/>
    <w:rsid w:val="00E1209E"/>
    <w:rsid w:val="00E12BF2"/>
    <w:rsid w:val="00E12E63"/>
    <w:rsid w:val="00E13C9E"/>
    <w:rsid w:val="00E14084"/>
    <w:rsid w:val="00E147A3"/>
    <w:rsid w:val="00E147A6"/>
    <w:rsid w:val="00E149BE"/>
    <w:rsid w:val="00E1582E"/>
    <w:rsid w:val="00E15B79"/>
    <w:rsid w:val="00E15E9B"/>
    <w:rsid w:val="00E168FB"/>
    <w:rsid w:val="00E17C06"/>
    <w:rsid w:val="00E204BF"/>
    <w:rsid w:val="00E20898"/>
    <w:rsid w:val="00E20992"/>
    <w:rsid w:val="00E20F3D"/>
    <w:rsid w:val="00E21358"/>
    <w:rsid w:val="00E22019"/>
    <w:rsid w:val="00E22046"/>
    <w:rsid w:val="00E22472"/>
    <w:rsid w:val="00E226BB"/>
    <w:rsid w:val="00E238C7"/>
    <w:rsid w:val="00E24A8D"/>
    <w:rsid w:val="00E24F3E"/>
    <w:rsid w:val="00E259D3"/>
    <w:rsid w:val="00E25C21"/>
    <w:rsid w:val="00E268A1"/>
    <w:rsid w:val="00E26DC3"/>
    <w:rsid w:val="00E27090"/>
    <w:rsid w:val="00E2739B"/>
    <w:rsid w:val="00E27A52"/>
    <w:rsid w:val="00E27EB5"/>
    <w:rsid w:val="00E30CEA"/>
    <w:rsid w:val="00E311FB"/>
    <w:rsid w:val="00E312C1"/>
    <w:rsid w:val="00E31B0F"/>
    <w:rsid w:val="00E32AA7"/>
    <w:rsid w:val="00E32BDC"/>
    <w:rsid w:val="00E34901"/>
    <w:rsid w:val="00E3538C"/>
    <w:rsid w:val="00E356C0"/>
    <w:rsid w:val="00E358FE"/>
    <w:rsid w:val="00E3621A"/>
    <w:rsid w:val="00E3635A"/>
    <w:rsid w:val="00E36663"/>
    <w:rsid w:val="00E36C70"/>
    <w:rsid w:val="00E36EDC"/>
    <w:rsid w:val="00E371FB"/>
    <w:rsid w:val="00E375C0"/>
    <w:rsid w:val="00E37835"/>
    <w:rsid w:val="00E400D8"/>
    <w:rsid w:val="00E40660"/>
    <w:rsid w:val="00E40F32"/>
    <w:rsid w:val="00E416BE"/>
    <w:rsid w:val="00E42373"/>
    <w:rsid w:val="00E42A20"/>
    <w:rsid w:val="00E42C3C"/>
    <w:rsid w:val="00E42F6B"/>
    <w:rsid w:val="00E42F89"/>
    <w:rsid w:val="00E42FF9"/>
    <w:rsid w:val="00E4356A"/>
    <w:rsid w:val="00E43BC2"/>
    <w:rsid w:val="00E45445"/>
    <w:rsid w:val="00E45AC3"/>
    <w:rsid w:val="00E45E0C"/>
    <w:rsid w:val="00E46067"/>
    <w:rsid w:val="00E46653"/>
    <w:rsid w:val="00E4787B"/>
    <w:rsid w:val="00E47AD4"/>
    <w:rsid w:val="00E510BC"/>
    <w:rsid w:val="00E51646"/>
    <w:rsid w:val="00E51918"/>
    <w:rsid w:val="00E52182"/>
    <w:rsid w:val="00E53151"/>
    <w:rsid w:val="00E540E9"/>
    <w:rsid w:val="00E55732"/>
    <w:rsid w:val="00E567BA"/>
    <w:rsid w:val="00E56833"/>
    <w:rsid w:val="00E56927"/>
    <w:rsid w:val="00E572D3"/>
    <w:rsid w:val="00E57B1A"/>
    <w:rsid w:val="00E6051B"/>
    <w:rsid w:val="00E617B9"/>
    <w:rsid w:val="00E61B86"/>
    <w:rsid w:val="00E623F9"/>
    <w:rsid w:val="00E62AF8"/>
    <w:rsid w:val="00E640A2"/>
    <w:rsid w:val="00E64E64"/>
    <w:rsid w:val="00E654C0"/>
    <w:rsid w:val="00E656C6"/>
    <w:rsid w:val="00E65ACF"/>
    <w:rsid w:val="00E65FB5"/>
    <w:rsid w:val="00E66175"/>
    <w:rsid w:val="00E6777B"/>
    <w:rsid w:val="00E702FB"/>
    <w:rsid w:val="00E713DF"/>
    <w:rsid w:val="00E71D14"/>
    <w:rsid w:val="00E72A9B"/>
    <w:rsid w:val="00E72CE3"/>
    <w:rsid w:val="00E731F7"/>
    <w:rsid w:val="00E735F9"/>
    <w:rsid w:val="00E7383B"/>
    <w:rsid w:val="00E7419A"/>
    <w:rsid w:val="00E74E67"/>
    <w:rsid w:val="00E75307"/>
    <w:rsid w:val="00E75CED"/>
    <w:rsid w:val="00E76A5D"/>
    <w:rsid w:val="00E77147"/>
    <w:rsid w:val="00E7768D"/>
    <w:rsid w:val="00E77AFE"/>
    <w:rsid w:val="00E77EB1"/>
    <w:rsid w:val="00E80029"/>
    <w:rsid w:val="00E8086E"/>
    <w:rsid w:val="00E812FB"/>
    <w:rsid w:val="00E81E8A"/>
    <w:rsid w:val="00E820CF"/>
    <w:rsid w:val="00E82390"/>
    <w:rsid w:val="00E83C20"/>
    <w:rsid w:val="00E83FE5"/>
    <w:rsid w:val="00E84162"/>
    <w:rsid w:val="00E8465E"/>
    <w:rsid w:val="00E84D66"/>
    <w:rsid w:val="00E85116"/>
    <w:rsid w:val="00E85C9D"/>
    <w:rsid w:val="00E86A2F"/>
    <w:rsid w:val="00E8770D"/>
    <w:rsid w:val="00E90007"/>
    <w:rsid w:val="00E90149"/>
    <w:rsid w:val="00E90C88"/>
    <w:rsid w:val="00E91650"/>
    <w:rsid w:val="00E927F2"/>
    <w:rsid w:val="00E92973"/>
    <w:rsid w:val="00E92C63"/>
    <w:rsid w:val="00E93A69"/>
    <w:rsid w:val="00E93CAB"/>
    <w:rsid w:val="00E93DDD"/>
    <w:rsid w:val="00E93F63"/>
    <w:rsid w:val="00E940B5"/>
    <w:rsid w:val="00E94295"/>
    <w:rsid w:val="00E950C8"/>
    <w:rsid w:val="00E957B4"/>
    <w:rsid w:val="00E95BCE"/>
    <w:rsid w:val="00E95FC7"/>
    <w:rsid w:val="00E96054"/>
    <w:rsid w:val="00E964DC"/>
    <w:rsid w:val="00E96A59"/>
    <w:rsid w:val="00E97139"/>
    <w:rsid w:val="00E97A47"/>
    <w:rsid w:val="00E97F9A"/>
    <w:rsid w:val="00EA0009"/>
    <w:rsid w:val="00EA08F5"/>
    <w:rsid w:val="00EA094B"/>
    <w:rsid w:val="00EA1AFA"/>
    <w:rsid w:val="00EA1D26"/>
    <w:rsid w:val="00EA3320"/>
    <w:rsid w:val="00EA3D6E"/>
    <w:rsid w:val="00EA42C3"/>
    <w:rsid w:val="00EA431F"/>
    <w:rsid w:val="00EA4B34"/>
    <w:rsid w:val="00EA4F08"/>
    <w:rsid w:val="00EA65FC"/>
    <w:rsid w:val="00EA6ED0"/>
    <w:rsid w:val="00EA7842"/>
    <w:rsid w:val="00EB19A2"/>
    <w:rsid w:val="00EB1C3D"/>
    <w:rsid w:val="00EB23D8"/>
    <w:rsid w:val="00EB2966"/>
    <w:rsid w:val="00EB2BB0"/>
    <w:rsid w:val="00EB46B5"/>
    <w:rsid w:val="00EB4B76"/>
    <w:rsid w:val="00EB5953"/>
    <w:rsid w:val="00EB60BF"/>
    <w:rsid w:val="00EB648A"/>
    <w:rsid w:val="00EB6C0B"/>
    <w:rsid w:val="00EB7997"/>
    <w:rsid w:val="00EB7BE8"/>
    <w:rsid w:val="00EC0243"/>
    <w:rsid w:val="00EC1A0D"/>
    <w:rsid w:val="00EC2012"/>
    <w:rsid w:val="00EC2206"/>
    <w:rsid w:val="00EC26D5"/>
    <w:rsid w:val="00EC26DE"/>
    <w:rsid w:val="00EC314F"/>
    <w:rsid w:val="00EC3E8B"/>
    <w:rsid w:val="00EC405F"/>
    <w:rsid w:val="00EC4255"/>
    <w:rsid w:val="00EC445A"/>
    <w:rsid w:val="00EC5F2A"/>
    <w:rsid w:val="00EC60DB"/>
    <w:rsid w:val="00EC62B9"/>
    <w:rsid w:val="00EC6663"/>
    <w:rsid w:val="00EC6F5D"/>
    <w:rsid w:val="00ED0218"/>
    <w:rsid w:val="00ED182A"/>
    <w:rsid w:val="00ED1A40"/>
    <w:rsid w:val="00ED1CA9"/>
    <w:rsid w:val="00ED1D87"/>
    <w:rsid w:val="00ED25FE"/>
    <w:rsid w:val="00ED2639"/>
    <w:rsid w:val="00ED36C0"/>
    <w:rsid w:val="00ED3DA0"/>
    <w:rsid w:val="00ED41A3"/>
    <w:rsid w:val="00ED4CAA"/>
    <w:rsid w:val="00ED4D2C"/>
    <w:rsid w:val="00ED5BFF"/>
    <w:rsid w:val="00ED5D90"/>
    <w:rsid w:val="00ED6FFD"/>
    <w:rsid w:val="00ED71FF"/>
    <w:rsid w:val="00ED769C"/>
    <w:rsid w:val="00ED7FD8"/>
    <w:rsid w:val="00EE006F"/>
    <w:rsid w:val="00EE059E"/>
    <w:rsid w:val="00EE07BF"/>
    <w:rsid w:val="00EE1FBA"/>
    <w:rsid w:val="00EE232E"/>
    <w:rsid w:val="00EE2F02"/>
    <w:rsid w:val="00EE30E2"/>
    <w:rsid w:val="00EE40D9"/>
    <w:rsid w:val="00EE4133"/>
    <w:rsid w:val="00EE588E"/>
    <w:rsid w:val="00EE5A61"/>
    <w:rsid w:val="00EE5D90"/>
    <w:rsid w:val="00EE632A"/>
    <w:rsid w:val="00EE66C5"/>
    <w:rsid w:val="00EE707D"/>
    <w:rsid w:val="00EE74BA"/>
    <w:rsid w:val="00EE76C8"/>
    <w:rsid w:val="00EE782C"/>
    <w:rsid w:val="00EE7A34"/>
    <w:rsid w:val="00EE7F56"/>
    <w:rsid w:val="00EF035B"/>
    <w:rsid w:val="00EF08BB"/>
    <w:rsid w:val="00EF08FD"/>
    <w:rsid w:val="00EF0CDF"/>
    <w:rsid w:val="00EF16CB"/>
    <w:rsid w:val="00EF17E9"/>
    <w:rsid w:val="00EF1AC2"/>
    <w:rsid w:val="00EF2FF6"/>
    <w:rsid w:val="00EF347D"/>
    <w:rsid w:val="00EF3B1B"/>
    <w:rsid w:val="00EF49FF"/>
    <w:rsid w:val="00EF502F"/>
    <w:rsid w:val="00EF59D3"/>
    <w:rsid w:val="00EF5DD0"/>
    <w:rsid w:val="00EF7373"/>
    <w:rsid w:val="00EF7504"/>
    <w:rsid w:val="00F00B81"/>
    <w:rsid w:val="00F011A6"/>
    <w:rsid w:val="00F01ADD"/>
    <w:rsid w:val="00F01B71"/>
    <w:rsid w:val="00F01DE6"/>
    <w:rsid w:val="00F020F2"/>
    <w:rsid w:val="00F02458"/>
    <w:rsid w:val="00F0262D"/>
    <w:rsid w:val="00F02E8D"/>
    <w:rsid w:val="00F0360A"/>
    <w:rsid w:val="00F03865"/>
    <w:rsid w:val="00F04802"/>
    <w:rsid w:val="00F04A0A"/>
    <w:rsid w:val="00F0529A"/>
    <w:rsid w:val="00F0613B"/>
    <w:rsid w:val="00F061C7"/>
    <w:rsid w:val="00F062BA"/>
    <w:rsid w:val="00F067C6"/>
    <w:rsid w:val="00F06A70"/>
    <w:rsid w:val="00F073FF"/>
    <w:rsid w:val="00F07989"/>
    <w:rsid w:val="00F10553"/>
    <w:rsid w:val="00F1056F"/>
    <w:rsid w:val="00F105E5"/>
    <w:rsid w:val="00F108FE"/>
    <w:rsid w:val="00F11D36"/>
    <w:rsid w:val="00F11DFB"/>
    <w:rsid w:val="00F121B1"/>
    <w:rsid w:val="00F12D24"/>
    <w:rsid w:val="00F12ECD"/>
    <w:rsid w:val="00F12ED3"/>
    <w:rsid w:val="00F13006"/>
    <w:rsid w:val="00F1387C"/>
    <w:rsid w:val="00F13CF5"/>
    <w:rsid w:val="00F13D2B"/>
    <w:rsid w:val="00F14135"/>
    <w:rsid w:val="00F14A84"/>
    <w:rsid w:val="00F15CE9"/>
    <w:rsid w:val="00F15F21"/>
    <w:rsid w:val="00F1611B"/>
    <w:rsid w:val="00F16231"/>
    <w:rsid w:val="00F163A7"/>
    <w:rsid w:val="00F164A0"/>
    <w:rsid w:val="00F16729"/>
    <w:rsid w:val="00F16910"/>
    <w:rsid w:val="00F17089"/>
    <w:rsid w:val="00F17D43"/>
    <w:rsid w:val="00F2183F"/>
    <w:rsid w:val="00F22904"/>
    <w:rsid w:val="00F23156"/>
    <w:rsid w:val="00F23561"/>
    <w:rsid w:val="00F24C8F"/>
    <w:rsid w:val="00F258B2"/>
    <w:rsid w:val="00F25920"/>
    <w:rsid w:val="00F2663E"/>
    <w:rsid w:val="00F26D4D"/>
    <w:rsid w:val="00F2700B"/>
    <w:rsid w:val="00F27F33"/>
    <w:rsid w:val="00F30897"/>
    <w:rsid w:val="00F31307"/>
    <w:rsid w:val="00F320FF"/>
    <w:rsid w:val="00F32D50"/>
    <w:rsid w:val="00F3325F"/>
    <w:rsid w:val="00F33B5C"/>
    <w:rsid w:val="00F34B6C"/>
    <w:rsid w:val="00F34D8C"/>
    <w:rsid w:val="00F34E14"/>
    <w:rsid w:val="00F3559E"/>
    <w:rsid w:val="00F36400"/>
    <w:rsid w:val="00F36FEE"/>
    <w:rsid w:val="00F37202"/>
    <w:rsid w:val="00F3726B"/>
    <w:rsid w:val="00F372AA"/>
    <w:rsid w:val="00F374D1"/>
    <w:rsid w:val="00F379B3"/>
    <w:rsid w:val="00F37D9F"/>
    <w:rsid w:val="00F37DE1"/>
    <w:rsid w:val="00F37F40"/>
    <w:rsid w:val="00F40BF6"/>
    <w:rsid w:val="00F41553"/>
    <w:rsid w:val="00F41573"/>
    <w:rsid w:val="00F419E4"/>
    <w:rsid w:val="00F42D16"/>
    <w:rsid w:val="00F43570"/>
    <w:rsid w:val="00F43EF0"/>
    <w:rsid w:val="00F441E9"/>
    <w:rsid w:val="00F44245"/>
    <w:rsid w:val="00F442C8"/>
    <w:rsid w:val="00F4489B"/>
    <w:rsid w:val="00F45332"/>
    <w:rsid w:val="00F47741"/>
    <w:rsid w:val="00F5069E"/>
    <w:rsid w:val="00F50755"/>
    <w:rsid w:val="00F528FF"/>
    <w:rsid w:val="00F52D11"/>
    <w:rsid w:val="00F53A25"/>
    <w:rsid w:val="00F53C5D"/>
    <w:rsid w:val="00F544F1"/>
    <w:rsid w:val="00F54B7F"/>
    <w:rsid w:val="00F55D01"/>
    <w:rsid w:val="00F567F3"/>
    <w:rsid w:val="00F57108"/>
    <w:rsid w:val="00F57A8A"/>
    <w:rsid w:val="00F57D3D"/>
    <w:rsid w:val="00F602E5"/>
    <w:rsid w:val="00F606F9"/>
    <w:rsid w:val="00F608C5"/>
    <w:rsid w:val="00F60DFF"/>
    <w:rsid w:val="00F61085"/>
    <w:rsid w:val="00F616A8"/>
    <w:rsid w:val="00F628AC"/>
    <w:rsid w:val="00F62FBE"/>
    <w:rsid w:val="00F63272"/>
    <w:rsid w:val="00F63623"/>
    <w:rsid w:val="00F6390C"/>
    <w:rsid w:val="00F63C7F"/>
    <w:rsid w:val="00F63D77"/>
    <w:rsid w:val="00F647D2"/>
    <w:rsid w:val="00F64E52"/>
    <w:rsid w:val="00F672B0"/>
    <w:rsid w:val="00F67683"/>
    <w:rsid w:val="00F702D5"/>
    <w:rsid w:val="00F713F8"/>
    <w:rsid w:val="00F71844"/>
    <w:rsid w:val="00F7192A"/>
    <w:rsid w:val="00F71C51"/>
    <w:rsid w:val="00F7205D"/>
    <w:rsid w:val="00F72558"/>
    <w:rsid w:val="00F72698"/>
    <w:rsid w:val="00F72DFD"/>
    <w:rsid w:val="00F73BB5"/>
    <w:rsid w:val="00F73F37"/>
    <w:rsid w:val="00F74507"/>
    <w:rsid w:val="00F74BFF"/>
    <w:rsid w:val="00F753BA"/>
    <w:rsid w:val="00F76729"/>
    <w:rsid w:val="00F76B8B"/>
    <w:rsid w:val="00F77091"/>
    <w:rsid w:val="00F771F2"/>
    <w:rsid w:val="00F7763A"/>
    <w:rsid w:val="00F77926"/>
    <w:rsid w:val="00F80558"/>
    <w:rsid w:val="00F818E0"/>
    <w:rsid w:val="00F836A0"/>
    <w:rsid w:val="00F84929"/>
    <w:rsid w:val="00F8499F"/>
    <w:rsid w:val="00F858F0"/>
    <w:rsid w:val="00F8597D"/>
    <w:rsid w:val="00F864E2"/>
    <w:rsid w:val="00F8741D"/>
    <w:rsid w:val="00F87727"/>
    <w:rsid w:val="00F90110"/>
    <w:rsid w:val="00F9030C"/>
    <w:rsid w:val="00F90B78"/>
    <w:rsid w:val="00F90DDF"/>
    <w:rsid w:val="00F91237"/>
    <w:rsid w:val="00F91A6A"/>
    <w:rsid w:val="00F92335"/>
    <w:rsid w:val="00F923B4"/>
    <w:rsid w:val="00F93811"/>
    <w:rsid w:val="00F93A73"/>
    <w:rsid w:val="00F94346"/>
    <w:rsid w:val="00F94876"/>
    <w:rsid w:val="00F9526F"/>
    <w:rsid w:val="00F95D62"/>
    <w:rsid w:val="00F960F6"/>
    <w:rsid w:val="00F96383"/>
    <w:rsid w:val="00F96982"/>
    <w:rsid w:val="00F969D7"/>
    <w:rsid w:val="00F9727A"/>
    <w:rsid w:val="00FA0113"/>
    <w:rsid w:val="00FA020D"/>
    <w:rsid w:val="00FA0E7C"/>
    <w:rsid w:val="00FA128F"/>
    <w:rsid w:val="00FA165C"/>
    <w:rsid w:val="00FA259B"/>
    <w:rsid w:val="00FA3041"/>
    <w:rsid w:val="00FA42AE"/>
    <w:rsid w:val="00FA4A55"/>
    <w:rsid w:val="00FA5501"/>
    <w:rsid w:val="00FA5745"/>
    <w:rsid w:val="00FA58C2"/>
    <w:rsid w:val="00FA6510"/>
    <w:rsid w:val="00FA6C68"/>
    <w:rsid w:val="00FA6F20"/>
    <w:rsid w:val="00FA7F49"/>
    <w:rsid w:val="00FB201C"/>
    <w:rsid w:val="00FB26D0"/>
    <w:rsid w:val="00FB2A23"/>
    <w:rsid w:val="00FB3457"/>
    <w:rsid w:val="00FB3710"/>
    <w:rsid w:val="00FB38A9"/>
    <w:rsid w:val="00FB38C5"/>
    <w:rsid w:val="00FB394F"/>
    <w:rsid w:val="00FB3BB1"/>
    <w:rsid w:val="00FB50B7"/>
    <w:rsid w:val="00FB61C4"/>
    <w:rsid w:val="00FB663C"/>
    <w:rsid w:val="00FB7394"/>
    <w:rsid w:val="00FB74E8"/>
    <w:rsid w:val="00FB7CBB"/>
    <w:rsid w:val="00FB7E92"/>
    <w:rsid w:val="00FC0090"/>
    <w:rsid w:val="00FC1F66"/>
    <w:rsid w:val="00FC2059"/>
    <w:rsid w:val="00FC2170"/>
    <w:rsid w:val="00FC2543"/>
    <w:rsid w:val="00FC25C0"/>
    <w:rsid w:val="00FC2AD3"/>
    <w:rsid w:val="00FC33BA"/>
    <w:rsid w:val="00FC39EF"/>
    <w:rsid w:val="00FC3A1D"/>
    <w:rsid w:val="00FC40D8"/>
    <w:rsid w:val="00FC420B"/>
    <w:rsid w:val="00FC45DA"/>
    <w:rsid w:val="00FC4C53"/>
    <w:rsid w:val="00FC50F0"/>
    <w:rsid w:val="00FC527B"/>
    <w:rsid w:val="00FC60E8"/>
    <w:rsid w:val="00FC640A"/>
    <w:rsid w:val="00FC69DA"/>
    <w:rsid w:val="00FC6FDD"/>
    <w:rsid w:val="00FC742B"/>
    <w:rsid w:val="00FC77CD"/>
    <w:rsid w:val="00FC781B"/>
    <w:rsid w:val="00FD0762"/>
    <w:rsid w:val="00FD0A2B"/>
    <w:rsid w:val="00FD1C54"/>
    <w:rsid w:val="00FD31E6"/>
    <w:rsid w:val="00FD3798"/>
    <w:rsid w:val="00FD60A6"/>
    <w:rsid w:val="00FD7B39"/>
    <w:rsid w:val="00FE0E95"/>
    <w:rsid w:val="00FE0FC2"/>
    <w:rsid w:val="00FE1047"/>
    <w:rsid w:val="00FE1466"/>
    <w:rsid w:val="00FE19AF"/>
    <w:rsid w:val="00FE1C7D"/>
    <w:rsid w:val="00FE1ECA"/>
    <w:rsid w:val="00FE22EE"/>
    <w:rsid w:val="00FE24FB"/>
    <w:rsid w:val="00FE2A71"/>
    <w:rsid w:val="00FE2B4D"/>
    <w:rsid w:val="00FE31C1"/>
    <w:rsid w:val="00FE339D"/>
    <w:rsid w:val="00FE38DC"/>
    <w:rsid w:val="00FE3F22"/>
    <w:rsid w:val="00FE3F8D"/>
    <w:rsid w:val="00FE41BB"/>
    <w:rsid w:val="00FE481C"/>
    <w:rsid w:val="00FE4B40"/>
    <w:rsid w:val="00FE4DA9"/>
    <w:rsid w:val="00FE5354"/>
    <w:rsid w:val="00FE632F"/>
    <w:rsid w:val="00FE747D"/>
    <w:rsid w:val="00FE77B9"/>
    <w:rsid w:val="00FE7940"/>
    <w:rsid w:val="00FF00F4"/>
    <w:rsid w:val="00FF096D"/>
    <w:rsid w:val="00FF1850"/>
    <w:rsid w:val="00FF3FE0"/>
    <w:rsid w:val="00FF4580"/>
    <w:rsid w:val="00FF4A6B"/>
    <w:rsid w:val="00FF4EFA"/>
    <w:rsid w:val="00FF4F8D"/>
    <w:rsid w:val="00FF5B09"/>
    <w:rsid w:val="00FF5CED"/>
    <w:rsid w:val="00FF62D4"/>
    <w:rsid w:val="00FF658E"/>
    <w:rsid w:val="00FF6C16"/>
    <w:rsid w:val="00FF6E59"/>
    <w:rsid w:val="00FF7274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7F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F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F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3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7F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F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F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fitar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Kolihová</dc:creator>
  <cp:lastModifiedBy>Ludmila Kučerová</cp:lastModifiedBy>
  <cp:revision>2</cp:revision>
  <dcterms:created xsi:type="dcterms:W3CDTF">2016-06-06T10:50:00Z</dcterms:created>
  <dcterms:modified xsi:type="dcterms:W3CDTF">2016-06-06T10:50:00Z</dcterms:modified>
</cp:coreProperties>
</file>